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E6ADF8" w14:textId="77777777" w:rsidR="00E2633B" w:rsidRDefault="00E2633B">
      <w:pPr>
        <w:rPr>
          <w:rFonts w:ascii="Leelawadee UI" w:hAnsi="Leelawadee UI" w:cs="Leelawadee UI"/>
          <w:b/>
          <w:noProof/>
          <w:sz w:val="28"/>
          <w:lang w:val="de-DE"/>
        </w:rPr>
      </w:pPr>
    </w:p>
    <w:p w14:paraId="7706AE79" w14:textId="2A6E4F58" w:rsidR="0051295E" w:rsidRDefault="00E2633B" w:rsidP="00CB64F7">
      <w:pPr>
        <w:jc w:val="center"/>
      </w:pPr>
      <w:r>
        <w:rPr>
          <w:rFonts w:ascii="Leelawadee UI" w:hAnsi="Leelawadee UI" w:cs="Leelawadee UI"/>
          <w:b/>
          <w:noProof/>
          <w:sz w:val="28"/>
          <w:lang w:val="de-DE"/>
        </w:rPr>
        <w:drawing>
          <wp:inline distT="0" distB="0" distL="0" distR="0" wp14:anchorId="2B6AC7DC" wp14:editId="3A820E60">
            <wp:extent cx="4130687" cy="2058479"/>
            <wp:effectExtent l="0" t="0" r="317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bildschirm3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447" cy="206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20CE" w14:textId="4BC2C4E9" w:rsidR="00E2633B" w:rsidRDefault="00E2633B"/>
    <w:p w14:paraId="0A08FB7C" w14:textId="77777777" w:rsidR="00CB64F7" w:rsidRDefault="00CB64F7"/>
    <w:p w14:paraId="075EB80E" w14:textId="1243BD53" w:rsidR="00E2633B" w:rsidRPr="002E786D" w:rsidRDefault="00CB64F7" w:rsidP="00CB64F7">
      <w:pPr>
        <w:jc w:val="center"/>
        <w:rPr>
          <w:rFonts w:ascii="Leelawadee UI" w:hAnsi="Leelawadee UI" w:cs="Leelawadee UI"/>
          <w:lang w:val="de-DE"/>
        </w:rPr>
      </w:pPr>
      <w:r w:rsidRPr="002E786D">
        <w:rPr>
          <w:rFonts w:ascii="Leelawadee UI" w:hAnsi="Leelawadee UI" w:cs="Leelawadee UI"/>
          <w:lang w:val="de-DE"/>
        </w:rPr>
        <w:t>schriftliche Ausarbeitung zum</w:t>
      </w:r>
    </w:p>
    <w:p w14:paraId="45713944" w14:textId="527F6903" w:rsidR="0051295E" w:rsidRPr="00D266DE" w:rsidRDefault="0051295E" w:rsidP="00D266DE">
      <w:pPr>
        <w:pBdr>
          <w:bottom w:val="single" w:sz="4" w:space="1" w:color="auto"/>
        </w:pBdr>
        <w:jc w:val="center"/>
        <w:rPr>
          <w:rFonts w:ascii="Leelawadee UI" w:hAnsi="Leelawadee UI" w:cs="Leelawadee UI"/>
          <w:b/>
          <w:sz w:val="44"/>
          <w:lang w:val="de-DE"/>
        </w:rPr>
      </w:pPr>
      <w:r w:rsidRPr="00D266DE">
        <w:rPr>
          <w:rFonts w:ascii="Leelawadee UI" w:hAnsi="Leelawadee UI" w:cs="Leelawadee UI"/>
          <w:b/>
          <w:sz w:val="44"/>
          <w:lang w:val="de-DE"/>
        </w:rPr>
        <w:t>DATENBANKPRAKTIKUM</w:t>
      </w:r>
    </w:p>
    <w:p w14:paraId="08BF1036" w14:textId="1CF14AF7" w:rsidR="0051295E" w:rsidRDefault="00D266DE" w:rsidP="005435D2">
      <w:pPr>
        <w:jc w:val="center"/>
        <w:rPr>
          <w:rFonts w:ascii="Leelawadee UI" w:hAnsi="Leelawadee UI" w:cs="Leelawadee UI"/>
          <w:b/>
          <w:sz w:val="28"/>
          <w:lang w:val="de-DE"/>
        </w:rPr>
      </w:pPr>
      <w:r w:rsidRPr="005435D2">
        <w:rPr>
          <w:rFonts w:ascii="Leelawadee UI" w:hAnsi="Leelawadee UI" w:cs="Leelawadee UI"/>
          <w:b/>
          <w:sz w:val="28"/>
          <w:lang w:val="de-DE"/>
        </w:rPr>
        <w:t xml:space="preserve">Miniwelt des </w:t>
      </w:r>
      <w:r w:rsidR="005435D2" w:rsidRPr="005435D2">
        <w:rPr>
          <w:rFonts w:ascii="Leelawadee UI" w:hAnsi="Leelawadee UI" w:cs="Leelawadee UI"/>
          <w:b/>
          <w:sz w:val="28"/>
          <w:lang w:val="de-DE"/>
        </w:rPr>
        <w:t xml:space="preserve">selbst entwickelten </w:t>
      </w:r>
      <w:r w:rsidRPr="005435D2">
        <w:rPr>
          <w:rFonts w:ascii="Leelawadee UI" w:hAnsi="Leelawadee UI" w:cs="Leelawadee UI"/>
          <w:b/>
          <w:sz w:val="28"/>
          <w:lang w:val="de-DE"/>
        </w:rPr>
        <w:t>Spiels „LWB-Adventure“</w:t>
      </w:r>
    </w:p>
    <w:p w14:paraId="34530486" w14:textId="6FE1531E" w:rsidR="005435D2" w:rsidRPr="002E786D" w:rsidRDefault="005435D2" w:rsidP="005435D2">
      <w:pPr>
        <w:jc w:val="center"/>
        <w:rPr>
          <w:rFonts w:cstheme="minorHAnsi"/>
          <w:b/>
          <w:lang w:val="de-DE"/>
        </w:rPr>
      </w:pPr>
    </w:p>
    <w:p w14:paraId="323EA491" w14:textId="079E2268" w:rsidR="005435D2" w:rsidRPr="002E786D" w:rsidRDefault="005435D2" w:rsidP="002F47FC">
      <w:pPr>
        <w:rPr>
          <w:rFonts w:cstheme="minorHAnsi"/>
          <w:b/>
          <w:lang w:val="de-DE"/>
        </w:rPr>
      </w:pPr>
    </w:p>
    <w:p w14:paraId="58D6CD77" w14:textId="2911B803" w:rsidR="002F47FC" w:rsidRDefault="002F47FC" w:rsidP="00CB64F7">
      <w:pPr>
        <w:jc w:val="center"/>
        <w:rPr>
          <w:rFonts w:ascii="Leelawadee UI" w:hAnsi="Leelawadee UI" w:cs="Leelawadee UI"/>
          <w:b/>
          <w:sz w:val="28"/>
          <w:lang w:val="de-DE"/>
        </w:rPr>
      </w:pPr>
      <w:r>
        <w:rPr>
          <w:noProof/>
        </w:rPr>
        <w:drawing>
          <wp:inline distT="0" distB="0" distL="0" distR="0" wp14:anchorId="3A73E766" wp14:editId="7F64070B">
            <wp:extent cx="4130675" cy="2409847"/>
            <wp:effectExtent l="0" t="0" r="3175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844" cy="242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D0D2E" w14:textId="6165A568" w:rsidR="00E2633B" w:rsidRDefault="00E2633B" w:rsidP="00E2633B">
      <w:pPr>
        <w:rPr>
          <w:rFonts w:ascii="Leelawadee UI" w:hAnsi="Leelawadee UI" w:cs="Leelawadee UI"/>
          <w:b/>
          <w:sz w:val="28"/>
          <w:lang w:val="de-DE"/>
        </w:rPr>
      </w:pPr>
    </w:p>
    <w:p w14:paraId="13877A19" w14:textId="77777777" w:rsidR="00AE5460" w:rsidRDefault="00AE5460" w:rsidP="00E2633B">
      <w:pPr>
        <w:rPr>
          <w:rFonts w:ascii="Leelawadee UI" w:hAnsi="Leelawadee UI" w:cs="Leelawadee UI"/>
          <w:b/>
          <w:sz w:val="28"/>
          <w:lang w:val="de-DE"/>
        </w:rPr>
      </w:pPr>
    </w:p>
    <w:p w14:paraId="308B2267" w14:textId="79BB97B7" w:rsidR="00E2633B" w:rsidRPr="00AE5460" w:rsidRDefault="00AE5460" w:rsidP="00E2633B">
      <w:pPr>
        <w:rPr>
          <w:rFonts w:ascii="Leelawadee UI" w:hAnsi="Leelawadee UI" w:cs="Leelawadee UI"/>
          <w:lang w:val="de-DE"/>
        </w:rPr>
      </w:pPr>
      <w:r w:rsidRPr="00AE5460">
        <w:rPr>
          <w:rFonts w:ascii="Leelawadee UI" w:hAnsi="Leelawadee UI" w:cs="Leelawadee UI"/>
          <w:b/>
          <w:lang w:val="de-DE"/>
        </w:rPr>
        <w:t>Dozent:</w:t>
      </w:r>
      <w:r w:rsidRPr="00AE5460">
        <w:rPr>
          <w:rFonts w:ascii="Leelawadee UI" w:hAnsi="Leelawadee UI" w:cs="Leelawadee UI"/>
          <w:b/>
          <w:lang w:val="de-DE"/>
        </w:rPr>
        <w:tab/>
      </w:r>
      <w:r w:rsidRPr="00AE5460">
        <w:rPr>
          <w:rFonts w:ascii="Leelawadee UI" w:hAnsi="Leelawadee UI" w:cs="Leelawadee UI"/>
          <w:b/>
          <w:lang w:val="de-DE"/>
        </w:rPr>
        <w:tab/>
      </w:r>
      <w:r w:rsidRPr="00AE5460">
        <w:rPr>
          <w:rFonts w:ascii="Leelawadee UI" w:hAnsi="Leelawadee UI" w:cs="Leelawadee UI"/>
          <w:lang w:val="de-DE"/>
        </w:rPr>
        <w:t>Sebastian Herker</w:t>
      </w:r>
    </w:p>
    <w:p w14:paraId="3DDE05EE" w14:textId="14B791EB" w:rsidR="00AE5460" w:rsidRPr="00AE5460" w:rsidRDefault="00AE5460" w:rsidP="00E2633B">
      <w:pPr>
        <w:rPr>
          <w:rFonts w:ascii="Leelawadee UI" w:hAnsi="Leelawadee UI" w:cs="Leelawadee UI"/>
          <w:lang w:val="de-DE"/>
        </w:rPr>
      </w:pPr>
      <w:r w:rsidRPr="00AE5460">
        <w:rPr>
          <w:rFonts w:ascii="Leelawadee UI" w:hAnsi="Leelawadee UI" w:cs="Leelawadee UI"/>
          <w:b/>
          <w:lang w:val="de-DE"/>
        </w:rPr>
        <w:t>Arbeitsgruppe:</w:t>
      </w:r>
      <w:r w:rsidRPr="00AE5460">
        <w:rPr>
          <w:rFonts w:ascii="Leelawadee UI" w:hAnsi="Leelawadee UI" w:cs="Leelawadee UI"/>
          <w:b/>
          <w:lang w:val="de-DE"/>
        </w:rPr>
        <w:tab/>
      </w:r>
      <w:r w:rsidRPr="00AE5460">
        <w:rPr>
          <w:rFonts w:ascii="Leelawadee UI" w:hAnsi="Leelawadee UI" w:cs="Leelawadee UI"/>
          <w:lang w:val="de-DE"/>
        </w:rPr>
        <w:t>Annalena Cyriacus, Philipp Liehm, Benjamin Schneider, Martin Seiß</w:t>
      </w:r>
    </w:p>
    <w:p w14:paraId="787BF807" w14:textId="77777777" w:rsidR="00E2633B" w:rsidRDefault="00E2633B" w:rsidP="00E2633B">
      <w:pPr>
        <w:rPr>
          <w:rFonts w:ascii="Leelawadee UI" w:hAnsi="Leelawadee UI" w:cs="Leelawadee UI"/>
          <w:b/>
          <w:sz w:val="28"/>
          <w:lang w:val="de-DE"/>
        </w:rPr>
      </w:pPr>
    </w:p>
    <w:p w14:paraId="3E1BB880" w14:textId="5321C4D7" w:rsidR="00AE5460" w:rsidRDefault="00AE5460" w:rsidP="00E2633B">
      <w:pPr>
        <w:rPr>
          <w:rFonts w:ascii="Leelawadee UI" w:hAnsi="Leelawadee UI" w:cs="Leelawadee UI"/>
          <w:b/>
          <w:sz w:val="24"/>
          <w:lang w:val="de-DE"/>
        </w:rPr>
        <w:sectPr w:rsidR="00AE5460" w:rsidSect="00F64E37">
          <w:headerReference w:type="default" r:id="rId12"/>
          <w:pgSz w:w="11906" w:h="16838"/>
          <w:pgMar w:top="1440" w:right="1440" w:bottom="1276" w:left="1440" w:header="708" w:footer="708" w:gutter="0"/>
          <w:cols w:space="708"/>
          <w:docGrid w:linePitch="360"/>
        </w:sectPr>
      </w:pPr>
    </w:p>
    <w:p w14:paraId="58409288" w14:textId="5BDD0406" w:rsidR="00E2633B" w:rsidRDefault="00F64E37" w:rsidP="009F028F">
      <w:pPr>
        <w:spacing w:after="0"/>
        <w:rPr>
          <w:rFonts w:ascii="Leelawadee UI" w:hAnsi="Leelawadee UI" w:cs="Leelawadee UI"/>
          <w:b/>
          <w:sz w:val="28"/>
          <w:lang w:val="de-DE"/>
        </w:rPr>
      </w:pPr>
      <w:r>
        <w:rPr>
          <w:rFonts w:ascii="Leelawadee UI" w:hAnsi="Leelawadee UI" w:cs="Leelawadee UI"/>
          <w:b/>
          <w:sz w:val="28"/>
          <w:lang w:val="de-DE"/>
        </w:rPr>
        <w:lastRenderedPageBreak/>
        <w:t>Inhaltsverzeichnis</w:t>
      </w:r>
    </w:p>
    <w:p w14:paraId="48F05390" w14:textId="77777777" w:rsidR="00973896" w:rsidRDefault="00973896" w:rsidP="00973896">
      <w:pPr>
        <w:spacing w:after="0"/>
        <w:rPr>
          <w:rFonts w:ascii="Leelawadee UI" w:hAnsi="Leelawadee UI" w:cs="Leelawadee UI"/>
          <w:b/>
          <w:sz w:val="28"/>
          <w:lang w:val="de-DE"/>
        </w:rPr>
      </w:pPr>
    </w:p>
    <w:p w14:paraId="3F62AACC" w14:textId="76039294" w:rsidR="00F64E37" w:rsidRPr="009F028F" w:rsidRDefault="007844BF" w:rsidP="00D72D9E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doc</w:t>
      </w:r>
      <w:r w:rsidR="00D72D9E" w:rsidRPr="009F028F">
        <w:rPr>
          <w:rFonts w:ascii="Leelawadee UI" w:hAnsi="Leelawadee UI" w:cs="Leelawadee UI"/>
          <w:b/>
          <w:lang w:val="de-DE"/>
        </w:rPr>
        <w:t xml:space="preserve"> </w:t>
      </w:r>
      <w:r w:rsidR="00D72D9E" w:rsidRPr="009F028F">
        <w:rPr>
          <w:rFonts w:ascii="Leelawadee UI" w:hAnsi="Leelawadee UI" w:cs="Leelawadee UI"/>
          <w:b/>
          <w:u w:val="dotted"/>
          <w:lang w:val="de-DE"/>
        </w:rPr>
        <w:tab/>
      </w:r>
      <w:r w:rsidR="00D72D9E" w:rsidRPr="009F028F">
        <w:rPr>
          <w:rFonts w:ascii="Leelawadee UI" w:hAnsi="Leelawadee UI" w:cs="Leelawadee UI"/>
          <w:b/>
          <w:lang w:val="de-DE"/>
        </w:rPr>
        <w:t xml:space="preserve"> 1</w:t>
      </w:r>
    </w:p>
    <w:p w14:paraId="76C49005" w14:textId="2F35EA33" w:rsidR="00973896" w:rsidRPr="009F028F" w:rsidRDefault="00973896" w:rsidP="00D72D9E">
      <w:pPr>
        <w:pStyle w:val="Listenabsatz"/>
        <w:tabs>
          <w:tab w:val="right" w:pos="9026"/>
        </w:tabs>
        <w:spacing w:after="12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Readme.txt</w:t>
      </w:r>
      <w:r w:rsidR="00D72D9E" w:rsidRPr="009F028F">
        <w:rPr>
          <w:rFonts w:ascii="Leelawadee UI" w:hAnsi="Leelawadee UI" w:cs="Leelawadee UI"/>
          <w:lang w:val="de-DE"/>
        </w:rPr>
        <w:t xml:space="preserve"> </w:t>
      </w:r>
      <w:r w:rsidR="00D72D9E" w:rsidRPr="009F028F">
        <w:rPr>
          <w:rFonts w:ascii="Leelawadee UI" w:hAnsi="Leelawadee UI" w:cs="Leelawadee UI"/>
          <w:u w:val="dotted"/>
          <w:lang w:val="de-DE"/>
        </w:rPr>
        <w:tab/>
      </w:r>
      <w:r w:rsidR="00D72D9E" w:rsidRPr="009F028F">
        <w:rPr>
          <w:rFonts w:ascii="Leelawadee UI" w:hAnsi="Leelawadee UI" w:cs="Leelawadee UI"/>
          <w:lang w:val="de-DE"/>
        </w:rPr>
        <w:t xml:space="preserve"> 1</w:t>
      </w:r>
    </w:p>
    <w:p w14:paraId="0AC84827" w14:textId="2B7528FE" w:rsidR="007844BF" w:rsidRPr="009F028F" w:rsidRDefault="007844BF" w:rsidP="00D72D9E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modell</w:t>
      </w:r>
    </w:p>
    <w:p w14:paraId="48B25DBB" w14:textId="1AE0861C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LWBadventure-Welt.txt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7ECF7102" w14:textId="7AC1CD29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LWBadventure-ERModell.pdf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55DF3E03" w14:textId="2A1748AE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LWBadventure-SemBed.txt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4B7E9C37" w14:textId="54042D7D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LWBadventure-FAen.txt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08D5200F" w14:textId="375D7495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LWBadventure-RelMod.txt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174E3725" w14:textId="20C435C6" w:rsidR="00B16F90" w:rsidRPr="009F028F" w:rsidRDefault="00B16F90" w:rsidP="005B5D19">
      <w:pPr>
        <w:pStyle w:val="Listenabsatz"/>
        <w:tabs>
          <w:tab w:val="right" w:pos="9026"/>
        </w:tabs>
        <w:spacing w:after="6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LWBadventure-Trafo.txt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224FA893" w14:textId="6502D95B" w:rsidR="00B16F90" w:rsidRPr="009F028F" w:rsidRDefault="00B16F90" w:rsidP="00B16F90">
      <w:pPr>
        <w:pStyle w:val="Listenabsatz"/>
        <w:tabs>
          <w:tab w:val="right" w:pos="9026"/>
        </w:tabs>
        <w:spacing w:after="120" w:line="276" w:lineRule="auto"/>
        <w:ind w:left="425"/>
        <w:contextualSpacing w:val="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LWBadventure-Daten.txt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6E3B53C2" w14:textId="563A83FA" w:rsidR="007844BF" w:rsidRPr="009F028F" w:rsidRDefault="007844BF" w:rsidP="00D72D9E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relational</w:t>
      </w:r>
    </w:p>
    <w:p w14:paraId="1635C00D" w14:textId="0BD3E70F" w:rsidR="005B5D19" w:rsidRPr="009F028F" w:rsidRDefault="005B5D19" w:rsidP="005B5D19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LWBadventure-</w:t>
      </w:r>
      <w:r w:rsidR="00AD7BE8" w:rsidRPr="009F028F">
        <w:rPr>
          <w:rFonts w:ascii="Leelawadee UI" w:hAnsi="Leelawadee UI" w:cs="Leelawadee UI"/>
          <w:lang w:val="de-DE"/>
        </w:rPr>
        <w:t>DDL</w:t>
      </w:r>
      <w:r w:rsidRPr="009F028F">
        <w:rPr>
          <w:rFonts w:ascii="Leelawadee UI" w:hAnsi="Leelawadee UI" w:cs="Leelawadee UI"/>
          <w:lang w:val="de-DE"/>
        </w:rPr>
        <w:t>.</w:t>
      </w:r>
      <w:r w:rsidR="00AD7BE8" w:rsidRPr="009F028F">
        <w:rPr>
          <w:rFonts w:ascii="Leelawadee UI" w:hAnsi="Leelawadee UI" w:cs="Leelawadee UI"/>
          <w:lang w:val="de-DE"/>
        </w:rPr>
        <w:t>ddl</w:t>
      </w:r>
      <w:r w:rsidRPr="009F028F">
        <w:rPr>
          <w:rFonts w:ascii="Leelawadee UI" w:hAnsi="Leelawadee UI" w:cs="Leelawadee UI"/>
          <w:lang w:val="de-DE"/>
        </w:rPr>
        <w:t xml:space="preserve">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27157051" w14:textId="08A07DF7" w:rsidR="005B5D19" w:rsidRPr="009F028F" w:rsidRDefault="005B5D19" w:rsidP="005B5D19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LWBadventure-</w:t>
      </w:r>
      <w:r w:rsidR="00AD7BE8" w:rsidRPr="009F028F">
        <w:rPr>
          <w:rFonts w:ascii="Leelawadee UI" w:hAnsi="Leelawadee UI" w:cs="Leelawadee UI"/>
          <w:lang w:val="de-DE"/>
        </w:rPr>
        <w:t>query</w:t>
      </w:r>
      <w:r w:rsidRPr="009F028F">
        <w:rPr>
          <w:rFonts w:ascii="Leelawadee UI" w:hAnsi="Leelawadee UI" w:cs="Leelawadee UI"/>
          <w:lang w:val="de-DE"/>
        </w:rPr>
        <w:t xml:space="preserve">.pdf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7C8292BD" w14:textId="70865776" w:rsidR="005B5D19" w:rsidRPr="009F028F" w:rsidRDefault="005B5D19" w:rsidP="005B5D19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LWBadventure-</w:t>
      </w:r>
      <w:r w:rsidR="00AD7BE8" w:rsidRPr="009F028F">
        <w:rPr>
          <w:rFonts w:ascii="Leelawadee UI" w:hAnsi="Leelawadee UI" w:cs="Leelawadee UI"/>
          <w:lang w:val="de-DE"/>
        </w:rPr>
        <w:t>query</w:t>
      </w:r>
      <w:r w:rsidRPr="009F028F">
        <w:rPr>
          <w:rFonts w:ascii="Leelawadee UI" w:hAnsi="Leelawadee UI" w:cs="Leelawadee UI"/>
          <w:lang w:val="de-DE"/>
        </w:rPr>
        <w:t>.</w:t>
      </w:r>
      <w:r w:rsidR="00AD7BE8" w:rsidRPr="009F028F">
        <w:rPr>
          <w:rFonts w:ascii="Leelawadee UI" w:hAnsi="Leelawadee UI" w:cs="Leelawadee UI"/>
          <w:lang w:val="de-DE"/>
        </w:rPr>
        <w:t>ra</w:t>
      </w:r>
      <w:r w:rsidRPr="009F028F">
        <w:rPr>
          <w:rFonts w:ascii="Leelawadee UI" w:hAnsi="Leelawadee UI" w:cs="Leelawadee UI"/>
          <w:lang w:val="de-DE"/>
        </w:rPr>
        <w:t xml:space="preserve">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1D29CC00" w14:textId="77777777" w:rsidR="00AD7BE8" w:rsidRPr="009F028F" w:rsidRDefault="00AD7BE8" w:rsidP="00AD7BE8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highlight w:val="yellow"/>
          <w:lang w:val="de-DE"/>
        </w:rPr>
        <w:t xml:space="preserve">LWBadventure-query.trc </w:t>
      </w:r>
      <w:r w:rsidRPr="009F028F">
        <w:rPr>
          <w:rFonts w:ascii="Leelawadee UI" w:hAnsi="Leelawadee UI" w:cs="Leelawadee UI"/>
          <w:highlight w:val="yellow"/>
          <w:u w:val="dotted"/>
          <w:lang w:val="de-DE"/>
        </w:rPr>
        <w:tab/>
      </w:r>
      <w:r w:rsidRPr="009F028F">
        <w:rPr>
          <w:rFonts w:ascii="Leelawadee UI" w:hAnsi="Leelawadee UI" w:cs="Leelawadee UI"/>
          <w:highlight w:val="yellow"/>
          <w:lang w:val="de-DE"/>
        </w:rPr>
        <w:t xml:space="preserve"> ?</w:t>
      </w:r>
    </w:p>
    <w:p w14:paraId="38444928" w14:textId="4F959C70" w:rsidR="005B5D19" w:rsidRPr="009F028F" w:rsidRDefault="005B5D19" w:rsidP="005B5D19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LWBadventure-</w:t>
      </w:r>
      <w:r w:rsidR="00AD7BE8" w:rsidRPr="009F028F">
        <w:rPr>
          <w:rFonts w:ascii="Leelawadee UI" w:hAnsi="Leelawadee UI" w:cs="Leelawadee UI"/>
          <w:lang w:val="de-DE"/>
        </w:rPr>
        <w:t>query-ra.ans</w:t>
      </w:r>
      <w:r w:rsidRPr="009F028F">
        <w:rPr>
          <w:rFonts w:ascii="Leelawadee UI" w:hAnsi="Leelawadee UI" w:cs="Leelawadee UI"/>
          <w:lang w:val="de-DE"/>
        </w:rPr>
        <w:t xml:space="preserve">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1DE5F5D3" w14:textId="3EA49851" w:rsidR="005B5D19" w:rsidRPr="009F028F" w:rsidRDefault="005B5D19" w:rsidP="005B5D19">
      <w:pPr>
        <w:tabs>
          <w:tab w:val="right" w:pos="9026"/>
        </w:tabs>
        <w:spacing w:after="120" w:line="276" w:lineRule="auto"/>
        <w:ind w:left="36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highlight w:val="yellow"/>
          <w:lang w:val="de-DE"/>
        </w:rPr>
        <w:t>LWBadventure-</w:t>
      </w:r>
      <w:r w:rsidR="009C3BCE" w:rsidRPr="009F028F">
        <w:rPr>
          <w:rFonts w:ascii="Leelawadee UI" w:hAnsi="Leelawadee UI" w:cs="Leelawadee UI"/>
          <w:highlight w:val="yellow"/>
          <w:lang w:val="de-DE"/>
        </w:rPr>
        <w:t xml:space="preserve">query-trc.ans </w:t>
      </w:r>
      <w:r w:rsidRPr="009F028F">
        <w:rPr>
          <w:rFonts w:ascii="Leelawadee UI" w:hAnsi="Leelawadee UI" w:cs="Leelawadee UI"/>
          <w:highlight w:val="yellow"/>
          <w:u w:val="dotted"/>
          <w:lang w:val="de-DE"/>
        </w:rPr>
        <w:tab/>
      </w:r>
      <w:r w:rsidRPr="009F028F">
        <w:rPr>
          <w:rFonts w:ascii="Leelawadee UI" w:hAnsi="Leelawadee UI" w:cs="Leelawadee UI"/>
          <w:highlight w:val="yellow"/>
          <w:lang w:val="de-DE"/>
        </w:rPr>
        <w:t xml:space="preserve"> ?</w:t>
      </w:r>
    </w:p>
    <w:p w14:paraId="249EBA69" w14:textId="6DB318AD" w:rsidR="007844BF" w:rsidRPr="009F028F" w:rsidRDefault="007844BF" w:rsidP="00D72D9E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sql</w:t>
      </w:r>
    </w:p>
    <w:p w14:paraId="29EA8F5E" w14:textId="78B1C3B7" w:rsidR="009C3BCE" w:rsidRPr="009F028F" w:rsidRDefault="009C3BCE" w:rsidP="009C3BCE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Create-LWBadventure.sql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268ADF3E" w14:textId="7530F049" w:rsidR="009C3BCE" w:rsidRPr="009F028F" w:rsidRDefault="009C3BCE" w:rsidP="009C3BCE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Drop-LWBadventure.sql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38A31C0D" w14:textId="33C6DA29" w:rsidR="009C3BCE" w:rsidRPr="009F028F" w:rsidRDefault="009C3BCE" w:rsidP="009C3BCE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Insert-LWBadventure.sql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6477DFFC" w14:textId="63920C3D" w:rsidR="009C3BCE" w:rsidRDefault="009C3BCE" w:rsidP="009C3BCE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Delete-LWBadventure.sql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4BA7692C" w14:textId="2BB143E4" w:rsidR="00E25D27" w:rsidRDefault="00E25D27" w:rsidP="00E25D27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>Install</w:t>
      </w:r>
      <w:r w:rsidRPr="009F028F">
        <w:rPr>
          <w:rFonts w:ascii="Leelawadee UI" w:hAnsi="Leelawadee UI" w:cs="Leelawadee UI"/>
          <w:lang w:val="de-DE"/>
        </w:rPr>
        <w:t xml:space="preserve">-LWBadventure.sql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65D8A867" w14:textId="28615812" w:rsidR="009C3BCE" w:rsidRPr="009F028F" w:rsidRDefault="009C3BCE" w:rsidP="009C3BCE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LWBadventure-query.sql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0AC690BF" w14:textId="6D5D461B" w:rsidR="009C3BCE" w:rsidRPr="009F028F" w:rsidRDefault="009C3BCE" w:rsidP="009C3BCE">
      <w:pPr>
        <w:tabs>
          <w:tab w:val="right" w:pos="9026"/>
        </w:tabs>
        <w:spacing w:after="12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LWBadventure-query-sql.ans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0554B0A1" w14:textId="2E21CFE9" w:rsidR="007844BF" w:rsidRPr="009F028F" w:rsidRDefault="007844BF" w:rsidP="00D72D9E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did</w:t>
      </w:r>
    </w:p>
    <w:p w14:paraId="7AC9ADD7" w14:textId="1FF74D4D" w:rsidR="00293BF6" w:rsidRPr="009F028F" w:rsidRDefault="00293BF6" w:rsidP="00293BF6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LWBadventure-did.txt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09C98F05" w14:textId="334CDB6A" w:rsidR="00272AF9" w:rsidRPr="009F028F" w:rsidRDefault="00272AF9" w:rsidP="00272AF9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 xml:space="preserve">Arbeitsblatt_Datenbank-Abfragen_SQL.pdf </w:t>
      </w:r>
      <w:r w:rsidRPr="009F028F">
        <w:rPr>
          <w:rFonts w:ascii="Leelawadee UI" w:hAnsi="Leelawadee UI" w:cs="Leelawadee UI"/>
          <w:u w:val="dotted"/>
          <w:lang w:val="de-DE"/>
        </w:rPr>
        <w:tab/>
      </w:r>
      <w:r w:rsidRPr="009F028F">
        <w:rPr>
          <w:rFonts w:ascii="Leelawadee UI" w:hAnsi="Leelawadee UI" w:cs="Leelawadee UI"/>
          <w:lang w:val="de-DE"/>
        </w:rPr>
        <w:t xml:space="preserve"> ?</w:t>
      </w:r>
    </w:p>
    <w:p w14:paraId="6231E067" w14:textId="2AE1055A" w:rsidR="002D7E89" w:rsidRPr="009F028F" w:rsidRDefault="00A111CC" w:rsidP="00293BF6">
      <w:pPr>
        <w:tabs>
          <w:tab w:val="right" w:pos="9026"/>
        </w:tabs>
        <w:spacing w:after="120" w:line="276" w:lineRule="auto"/>
        <w:ind w:left="36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lang w:val="de-DE"/>
        </w:rPr>
        <w:t>Arbeitsblatt</w:t>
      </w:r>
      <w:r w:rsidR="00272AF9" w:rsidRPr="009F028F">
        <w:rPr>
          <w:rFonts w:ascii="Leelawadee UI" w:hAnsi="Leelawadee UI" w:cs="Leelawadee UI"/>
          <w:lang w:val="de-DE"/>
        </w:rPr>
        <w:t>-Musterlösung</w:t>
      </w:r>
      <w:r w:rsidRPr="009F028F">
        <w:rPr>
          <w:rFonts w:ascii="Leelawadee UI" w:hAnsi="Leelawadee UI" w:cs="Leelawadee UI"/>
          <w:lang w:val="de-DE"/>
        </w:rPr>
        <w:t>_Datenbank-Abfragen_SQL</w:t>
      </w:r>
      <w:r w:rsidR="00293BF6" w:rsidRPr="009F028F">
        <w:rPr>
          <w:rFonts w:ascii="Leelawadee UI" w:hAnsi="Leelawadee UI" w:cs="Leelawadee UI"/>
          <w:lang w:val="de-DE"/>
        </w:rPr>
        <w:t>.</w:t>
      </w:r>
      <w:r w:rsidRPr="009F028F">
        <w:rPr>
          <w:rFonts w:ascii="Leelawadee UI" w:hAnsi="Leelawadee UI" w:cs="Leelawadee UI"/>
          <w:lang w:val="de-DE"/>
        </w:rPr>
        <w:t>pdf</w:t>
      </w:r>
      <w:r w:rsidR="00293BF6" w:rsidRPr="009F028F">
        <w:rPr>
          <w:rFonts w:ascii="Leelawadee UI" w:hAnsi="Leelawadee UI" w:cs="Leelawadee UI"/>
          <w:lang w:val="de-DE"/>
        </w:rPr>
        <w:t xml:space="preserve"> </w:t>
      </w:r>
      <w:r w:rsidR="00293BF6" w:rsidRPr="009F028F">
        <w:rPr>
          <w:rFonts w:ascii="Leelawadee UI" w:hAnsi="Leelawadee UI" w:cs="Leelawadee UI"/>
          <w:u w:val="dotted"/>
          <w:lang w:val="de-DE"/>
        </w:rPr>
        <w:tab/>
      </w:r>
      <w:r w:rsidR="00293BF6" w:rsidRPr="009F028F">
        <w:rPr>
          <w:rFonts w:ascii="Leelawadee UI" w:hAnsi="Leelawadee UI" w:cs="Leelawadee UI"/>
          <w:lang w:val="de-DE"/>
        </w:rPr>
        <w:t xml:space="preserve"> ?</w:t>
      </w:r>
    </w:p>
    <w:p w14:paraId="729CD32C" w14:textId="6A850AAB" w:rsidR="00DF1F1C" w:rsidRDefault="007844BF" w:rsidP="00DF1F1C">
      <w:pPr>
        <w:pStyle w:val="Listenabsatz"/>
        <w:numPr>
          <w:ilvl w:val="0"/>
          <w:numId w:val="1"/>
        </w:numPr>
        <w:tabs>
          <w:tab w:val="right" w:pos="9026"/>
        </w:tabs>
        <w:spacing w:after="120" w:line="276" w:lineRule="auto"/>
        <w:ind w:left="425" w:hanging="426"/>
        <w:contextualSpacing w:val="0"/>
        <w:rPr>
          <w:rFonts w:ascii="Leelawadee UI" w:hAnsi="Leelawadee UI" w:cs="Leelawadee UI"/>
          <w:b/>
          <w:lang w:val="de-DE"/>
        </w:rPr>
      </w:pPr>
      <w:r w:rsidRPr="009F028F">
        <w:rPr>
          <w:rFonts w:ascii="Leelawadee UI" w:hAnsi="Leelawadee UI" w:cs="Leelawadee UI"/>
          <w:b/>
          <w:lang w:val="de-DE"/>
        </w:rPr>
        <w:t>view</w:t>
      </w:r>
    </w:p>
    <w:p w14:paraId="7F6E58BC" w14:textId="5E2849D4" w:rsidR="009F028F" w:rsidRPr="009F028F" w:rsidRDefault="00513706" w:rsidP="009F028F">
      <w:pPr>
        <w:tabs>
          <w:tab w:val="right" w:pos="9026"/>
        </w:tabs>
        <w:spacing w:after="60" w:line="276" w:lineRule="auto"/>
        <w:ind w:left="360"/>
        <w:rPr>
          <w:rFonts w:ascii="Leelawadee UI" w:hAnsi="Leelawadee UI" w:cs="Leelawadee UI"/>
          <w:lang w:val="de-DE"/>
        </w:rPr>
      </w:pPr>
      <w:r w:rsidRPr="009F028F">
        <w:rPr>
          <w:rFonts w:ascii="Leelawadee UI" w:hAnsi="Leelawadee UI" w:cs="Leelawadee UI"/>
          <w:lang w:val="de-DE"/>
        </w:rPr>
        <w:t>LWBadventure-</w:t>
      </w:r>
      <w:r>
        <w:rPr>
          <w:rFonts w:ascii="Leelawadee UI" w:hAnsi="Leelawadee UI" w:cs="Leelawadee UI"/>
          <w:lang w:val="de-DE"/>
        </w:rPr>
        <w:t>view.txt</w:t>
      </w:r>
      <w:r w:rsidR="009F028F" w:rsidRPr="009F028F">
        <w:rPr>
          <w:rFonts w:ascii="Leelawadee UI" w:hAnsi="Leelawadee UI" w:cs="Leelawadee UI"/>
          <w:lang w:val="de-DE"/>
        </w:rPr>
        <w:t xml:space="preserve"> </w:t>
      </w:r>
      <w:r w:rsidR="009F028F" w:rsidRPr="009F028F">
        <w:rPr>
          <w:rFonts w:ascii="Leelawadee UI" w:hAnsi="Leelawadee UI" w:cs="Leelawadee UI"/>
          <w:u w:val="dotted"/>
          <w:lang w:val="de-DE"/>
        </w:rPr>
        <w:tab/>
      </w:r>
      <w:r w:rsidR="009F028F" w:rsidRPr="009F028F">
        <w:rPr>
          <w:rFonts w:ascii="Leelawadee UI" w:hAnsi="Leelawadee UI" w:cs="Leelawadee UI"/>
          <w:lang w:val="de-DE"/>
        </w:rPr>
        <w:t xml:space="preserve"> ?</w:t>
      </w:r>
    </w:p>
    <w:p w14:paraId="0C7CFBF9" w14:textId="77777777" w:rsidR="009F028F" w:rsidRPr="00877BF9" w:rsidRDefault="009F028F" w:rsidP="00877BF9">
      <w:pPr>
        <w:tabs>
          <w:tab w:val="right" w:pos="9026"/>
        </w:tabs>
        <w:spacing w:after="0" w:line="240" w:lineRule="auto"/>
        <w:rPr>
          <w:rFonts w:ascii="Leelawadee UI" w:hAnsi="Leelawadee UI" w:cs="Leelawadee UI"/>
          <w:b/>
          <w:sz w:val="8"/>
          <w:szCs w:val="8"/>
          <w:lang w:val="de-DE"/>
        </w:rPr>
      </w:pPr>
      <w:bookmarkStart w:id="0" w:name="_GoBack"/>
      <w:bookmarkEnd w:id="0"/>
    </w:p>
    <w:p w14:paraId="0D582DB2" w14:textId="3AFCBA1F" w:rsidR="009F028F" w:rsidRPr="00877BF9" w:rsidRDefault="009F028F" w:rsidP="00877BF9">
      <w:pPr>
        <w:tabs>
          <w:tab w:val="right" w:pos="9026"/>
        </w:tabs>
        <w:spacing w:after="0" w:line="240" w:lineRule="auto"/>
        <w:rPr>
          <w:rFonts w:ascii="Leelawadee UI" w:hAnsi="Leelawadee UI" w:cs="Leelawadee UI"/>
          <w:b/>
          <w:sz w:val="8"/>
          <w:szCs w:val="8"/>
          <w:lang w:val="de-DE"/>
        </w:rPr>
        <w:sectPr w:rsidR="009F028F" w:rsidRPr="00877BF9" w:rsidSect="001B1215">
          <w:headerReference w:type="default" r:id="rId13"/>
          <w:footerReference w:type="default" r:id="rId14"/>
          <w:pgSz w:w="11906" w:h="16838"/>
          <w:pgMar w:top="1440" w:right="1440" w:bottom="851" w:left="1440" w:header="708" w:footer="708" w:gutter="0"/>
          <w:cols w:space="708"/>
          <w:docGrid w:linePitch="360"/>
        </w:sectPr>
      </w:pPr>
    </w:p>
    <w:p w14:paraId="41BC7F70" w14:textId="5AD5825F" w:rsidR="007844BF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lastRenderedPageBreak/>
        <w:t>A</w:t>
      </w:r>
      <w:r>
        <w:rPr>
          <w:rFonts w:ascii="Leelawadee UI" w:hAnsi="Leelawadee UI" w:cs="Leelawadee UI"/>
          <w:b/>
          <w:sz w:val="24"/>
          <w:lang w:val="de-DE"/>
        </w:rPr>
        <w:tab/>
        <w:t>doc</w:t>
      </w:r>
    </w:p>
    <w:p w14:paraId="4BF75E96" w14:textId="7507DEAC" w:rsidR="002D2ABD" w:rsidRPr="00D27BA4" w:rsidRDefault="00FE33AE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4F6879" w:rsidRPr="00D27BA4">
        <w:rPr>
          <w:rFonts w:ascii="Leelawadee UI" w:hAnsi="Leelawadee UI" w:cs="Leelawadee UI"/>
          <w:color w:val="1F4E79" w:themeColor="accent5" w:themeShade="80"/>
          <w:lang w:val="de-DE"/>
        </w:rPr>
        <w:t>Readme.txt</w:t>
      </w:r>
    </w:p>
    <w:p w14:paraId="0766997C" w14:textId="77777777" w:rsidR="004F6879" w:rsidRDefault="004F6879" w:rsidP="002D2ABD">
      <w:pPr>
        <w:tabs>
          <w:tab w:val="right" w:pos="9026"/>
        </w:tabs>
        <w:spacing w:after="120" w:line="276" w:lineRule="auto"/>
        <w:ind w:left="426" w:hanging="426"/>
        <w:rPr>
          <w:rFonts w:ascii="Leelawadee UI" w:hAnsi="Leelawadee UI" w:cs="Leelawadee UI"/>
          <w:b/>
          <w:sz w:val="24"/>
          <w:lang w:val="de-DE"/>
        </w:rPr>
      </w:pPr>
    </w:p>
    <w:p w14:paraId="1EBDACC4" w14:textId="6D99A3F5" w:rsidR="002D2ABD" w:rsidRDefault="002D2ABD">
      <w:pPr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br w:type="page"/>
      </w:r>
    </w:p>
    <w:p w14:paraId="3A33D628" w14:textId="503803DA" w:rsidR="002D2ABD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lastRenderedPageBreak/>
        <w:t>B</w:t>
      </w:r>
      <w:r>
        <w:rPr>
          <w:rFonts w:ascii="Leelawadee UI" w:hAnsi="Leelawadee UI" w:cs="Leelawadee UI"/>
          <w:b/>
          <w:sz w:val="24"/>
          <w:lang w:val="de-DE"/>
        </w:rPr>
        <w:tab/>
        <w:t>modell</w:t>
      </w:r>
    </w:p>
    <w:p w14:paraId="54C14E83" w14:textId="620E1B59" w:rsidR="003573C5" w:rsidRPr="00FE33AE" w:rsidRDefault="00502BA9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LWBadventure-Welt.txt </w:t>
      </w:r>
    </w:p>
    <w:p w14:paraId="3C7CBB27" w14:textId="0D9DF1B5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7F4E57D6" w14:textId="7AFBD058" w:rsidR="00BB4F9B" w:rsidRDefault="00BB4F9B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2D08DB5F" w14:textId="1F4CD82E" w:rsidR="003573C5" w:rsidRPr="00FE33AE" w:rsidRDefault="00502BA9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LWBadventure-ERModell.pdf </w:t>
      </w:r>
    </w:p>
    <w:p w14:paraId="5BA05698" w14:textId="08BB8C19" w:rsidR="00BB4F9B" w:rsidRDefault="006D2F25" w:rsidP="00A31F84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1DFA572D" wp14:editId="300A7F10">
            <wp:extent cx="8408779" cy="5603679"/>
            <wp:effectExtent l="50165" t="64135" r="61595" b="6159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WBadventure-MiniWelt-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6973" cy="5609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B4F9B">
        <w:rPr>
          <w:rFonts w:ascii="Leelawadee UI" w:hAnsi="Leelawadee UI" w:cs="Leelawadee UI"/>
          <w:lang w:val="de-DE"/>
        </w:rPr>
        <w:br w:type="page"/>
      </w:r>
    </w:p>
    <w:p w14:paraId="1021F619" w14:textId="4ADF374A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LWBadventure-SemBed.txt </w:t>
      </w:r>
    </w:p>
    <w:p w14:paraId="15541834" w14:textId="77777777" w:rsidR="00FD1B9A" w:rsidRDefault="00FD1B9A" w:rsidP="004D61F2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272B9DE3" w14:textId="7729B00F" w:rsidR="004D61F2" w:rsidRPr="007F2D03" w:rsidRDefault="004D61F2" w:rsidP="00002341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7F2D03">
        <w:rPr>
          <w:rFonts w:ascii="Leelawadee UI" w:hAnsi="Leelawadee UI" w:cs="Leelawadee UI"/>
          <w:b/>
          <w:lang w:val="de-DE"/>
        </w:rPr>
        <w:t>Integritätsbedingungen</w:t>
      </w:r>
    </w:p>
    <w:p w14:paraId="4F54E2E2" w14:textId="74F0662D" w:rsidR="004D61F2" w:rsidRPr="007F2D03" w:rsidRDefault="004D61F2" w:rsidP="00002341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7F2D03">
        <w:rPr>
          <w:rFonts w:ascii="Leelawadee UI" w:hAnsi="Leelawadee UI" w:cs="Leelawadee UI"/>
          <w:b/>
          <w:lang w:val="de-DE"/>
        </w:rPr>
        <w:t>**********************</w:t>
      </w:r>
      <w:r w:rsidR="00FD1B9A" w:rsidRPr="007F2D03">
        <w:rPr>
          <w:rFonts w:ascii="Leelawadee UI" w:hAnsi="Leelawadee UI" w:cs="Leelawadee UI"/>
          <w:b/>
          <w:lang w:val="de-DE"/>
        </w:rPr>
        <w:t>***</w:t>
      </w:r>
    </w:p>
    <w:p w14:paraId="0690D4A4" w14:textId="77777777" w:rsidR="004D61F2" w:rsidRPr="004D61F2" w:rsidRDefault="004D61F2" w:rsidP="00002341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lang w:val="de-DE"/>
        </w:rPr>
      </w:pPr>
    </w:p>
    <w:p w14:paraId="0FC822AA" w14:textId="7904D276" w:rsid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 w:rsidRPr="004D61F2">
        <w:rPr>
          <w:rFonts w:ascii="Leelawadee UI" w:hAnsi="Leelawadee UI" w:cs="Leelawadee UI"/>
          <w:lang w:val="de-DE"/>
        </w:rPr>
        <w:t>1.</w:t>
      </w:r>
      <w:r w:rsidR="00761085">
        <w:rPr>
          <w:rFonts w:ascii="Leelawadee UI" w:hAnsi="Leelawadee UI" w:cs="Leelawadee UI"/>
          <w:lang w:val="de-DE"/>
        </w:rPr>
        <w:tab/>
      </w:r>
      <w:r w:rsidRPr="004D61F2">
        <w:rPr>
          <w:rFonts w:ascii="Leelawadee UI" w:hAnsi="Leelawadee UI" w:cs="Leelawadee UI"/>
          <w:lang w:val="de-DE"/>
        </w:rPr>
        <w:t>Die Schlüsselanzahl wird von den erspielten Noten abgeleitet. Die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Pr="004D61F2">
        <w:rPr>
          <w:rFonts w:ascii="Leelawadee UI" w:hAnsi="Leelawadee UI" w:cs="Leelawadee UI"/>
          <w:lang w:val="de-DE"/>
        </w:rPr>
        <w:t xml:space="preserve">Schlüsselanzahl entspricht dem Semester, in dem sie sich befinden. Es 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Pr="004D61F2">
        <w:rPr>
          <w:rFonts w:ascii="Leelawadee UI" w:hAnsi="Leelawadee UI" w:cs="Leelawadee UI"/>
          <w:lang w:val="de-DE"/>
        </w:rPr>
        <w:t>können nur Spiele gespielt werden, deren Semester</w:t>
      </w:r>
      <w:r w:rsidR="00761085">
        <w:rPr>
          <w:rFonts w:ascii="Leelawadee UI" w:hAnsi="Leelawadee UI" w:cs="Leelawadee UI"/>
          <w:lang w:val="de-DE"/>
        </w:rPr>
        <w:t>n</w:t>
      </w:r>
      <w:r w:rsidRPr="004D61F2">
        <w:rPr>
          <w:rFonts w:ascii="Leelawadee UI" w:hAnsi="Leelawadee UI" w:cs="Leelawadee UI"/>
          <w:lang w:val="de-DE"/>
        </w:rPr>
        <w:t xml:space="preserve">ummer der 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Pr="004D61F2">
        <w:rPr>
          <w:rFonts w:ascii="Leelawadee UI" w:hAnsi="Leelawadee UI" w:cs="Leelawadee UI"/>
          <w:lang w:val="de-DE"/>
        </w:rPr>
        <w:t>Schlüsselanzahl entspricht bzw. unterbietet. Um die Schlüssel</w:t>
      </w:r>
      <w:r w:rsidR="00761085">
        <w:rPr>
          <w:rFonts w:ascii="Leelawadee UI" w:hAnsi="Leelawadee UI" w:cs="Leelawadee UI"/>
          <w:lang w:val="de-DE"/>
        </w:rPr>
        <w:t>-</w:t>
      </w:r>
      <w:r w:rsidRPr="004D61F2">
        <w:rPr>
          <w:rFonts w:ascii="Leelawadee UI" w:hAnsi="Leelawadee UI" w:cs="Leelawadee UI"/>
          <w:lang w:val="de-DE"/>
        </w:rPr>
        <w:t xml:space="preserve">anzahl zu 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Pr="004D61F2">
        <w:rPr>
          <w:rFonts w:ascii="Leelawadee UI" w:hAnsi="Leelawadee UI" w:cs="Leelawadee UI"/>
          <w:lang w:val="de-DE"/>
        </w:rPr>
        <w:t xml:space="preserve">erhöhen müssen die SpielerInnen in den jeweiligen vorherigen Semestern 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Pr="004D61F2">
        <w:rPr>
          <w:rFonts w:ascii="Leelawadee UI" w:hAnsi="Leelawadee UI" w:cs="Leelawadee UI"/>
          <w:lang w:val="de-DE"/>
        </w:rPr>
        <w:t>die Spiele mit mindestens Note 4.0 beenden.</w:t>
      </w:r>
      <w:r w:rsidR="00FD1B9A">
        <w:rPr>
          <w:rFonts w:ascii="Leelawadee UI" w:hAnsi="Leelawadee UI" w:cs="Leelawadee UI"/>
          <w:lang w:val="de-DE"/>
        </w:rPr>
        <w:t xml:space="preserve"> </w:t>
      </w:r>
    </w:p>
    <w:p w14:paraId="02CA2A1D" w14:textId="77777777" w:rsidR="00FD1B9A" w:rsidRPr="004D61F2" w:rsidRDefault="00FD1B9A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</w:p>
    <w:p w14:paraId="24DF05FB" w14:textId="57446F28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 w:rsidRPr="004D61F2">
        <w:rPr>
          <w:rFonts w:ascii="Leelawadee UI" w:hAnsi="Leelawadee UI" w:cs="Leelawadee UI"/>
          <w:lang w:val="de-DE"/>
        </w:rPr>
        <w:t>2.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="00761085">
        <w:rPr>
          <w:rFonts w:ascii="Leelawadee UI" w:hAnsi="Leelawadee UI" w:cs="Leelawadee UI"/>
          <w:lang w:val="de-DE"/>
        </w:rPr>
        <w:tab/>
      </w:r>
      <w:r w:rsidRPr="004D61F2">
        <w:rPr>
          <w:rFonts w:ascii="Leelawadee UI" w:hAnsi="Leelawadee UI" w:cs="Leelawadee UI"/>
          <w:lang w:val="de-DE"/>
        </w:rPr>
        <w:t>Die Kursraumnummern und Semester stimmen überein.</w:t>
      </w:r>
    </w:p>
    <w:p w14:paraId="1AF536B7" w14:textId="77777777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</w:p>
    <w:p w14:paraId="2851F4E1" w14:textId="77693F60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 w:rsidRPr="004D61F2">
        <w:rPr>
          <w:rFonts w:ascii="Leelawadee UI" w:hAnsi="Leelawadee UI" w:cs="Leelawadee UI"/>
          <w:lang w:val="de-DE"/>
        </w:rPr>
        <w:t>3.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="00761085">
        <w:rPr>
          <w:rFonts w:ascii="Leelawadee UI" w:hAnsi="Leelawadee UI" w:cs="Leelawadee UI"/>
          <w:lang w:val="de-DE"/>
        </w:rPr>
        <w:tab/>
      </w:r>
      <w:r w:rsidRPr="004D61F2">
        <w:rPr>
          <w:rFonts w:ascii="Leelawadee UI" w:hAnsi="Leelawadee UI" w:cs="Leelawadee UI"/>
          <w:lang w:val="de-DE"/>
        </w:rPr>
        <w:t>In den Räumen 1 bis 4 finden die Veranstaltungen statt (Kursräume), und die anderen Räume haben eine andere Funktion.</w:t>
      </w:r>
    </w:p>
    <w:p w14:paraId="6B2C2F6E" w14:textId="77777777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</w:p>
    <w:p w14:paraId="29F6F70B" w14:textId="1BB12AA8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 w:rsidRPr="004D61F2">
        <w:rPr>
          <w:rFonts w:ascii="Leelawadee UI" w:hAnsi="Leelawadee UI" w:cs="Leelawadee UI"/>
          <w:lang w:val="de-DE"/>
        </w:rPr>
        <w:t>4.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="00761085">
        <w:rPr>
          <w:rFonts w:ascii="Leelawadee UI" w:hAnsi="Leelawadee UI" w:cs="Leelawadee UI"/>
          <w:lang w:val="de-DE"/>
        </w:rPr>
        <w:tab/>
      </w:r>
      <w:r w:rsidRPr="004D61F2">
        <w:rPr>
          <w:rFonts w:ascii="Leelawadee UI" w:hAnsi="Leelawadee UI" w:cs="Leelawadee UI"/>
          <w:lang w:val="de-DE"/>
        </w:rPr>
        <w:t>Es gibt maximal 4 Semester.</w:t>
      </w:r>
    </w:p>
    <w:p w14:paraId="027036DE" w14:textId="77777777" w:rsidR="004D61F2" w:rsidRPr="004D61F2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</w:p>
    <w:p w14:paraId="285B4F1B" w14:textId="76BE2E58" w:rsidR="003573C5" w:rsidRDefault="004D61F2" w:rsidP="00761085">
      <w:pPr>
        <w:tabs>
          <w:tab w:val="right" w:pos="9026"/>
        </w:tabs>
        <w:spacing w:after="6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 w:rsidRPr="004D61F2">
        <w:rPr>
          <w:rFonts w:ascii="Leelawadee UI" w:hAnsi="Leelawadee UI" w:cs="Leelawadee UI"/>
          <w:lang w:val="de-DE"/>
        </w:rPr>
        <w:t>5.</w:t>
      </w:r>
      <w:r w:rsidR="00FD1B9A">
        <w:rPr>
          <w:rFonts w:ascii="Leelawadee UI" w:hAnsi="Leelawadee UI" w:cs="Leelawadee UI"/>
          <w:lang w:val="de-DE"/>
        </w:rPr>
        <w:t xml:space="preserve"> </w:t>
      </w:r>
      <w:r w:rsidR="00761085">
        <w:rPr>
          <w:rFonts w:ascii="Leelawadee UI" w:hAnsi="Leelawadee UI" w:cs="Leelawadee UI"/>
          <w:lang w:val="de-DE"/>
        </w:rPr>
        <w:tab/>
      </w:r>
      <w:r w:rsidRPr="004D61F2">
        <w:rPr>
          <w:rFonts w:ascii="Leelawadee UI" w:hAnsi="Leelawadee UI" w:cs="Leelawadee UI"/>
          <w:lang w:val="de-DE"/>
        </w:rPr>
        <w:t>Die Kürzel der Veranstaltungen dürfen nicht doppelt/mehrfach vergeben werden.</w:t>
      </w:r>
    </w:p>
    <w:p w14:paraId="3B1A1631" w14:textId="637C3B80" w:rsidR="00FD1B9A" w:rsidRDefault="00FD1B9A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3133BECB" w14:textId="2C6C1E9D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LWBadventure-FAen.txt </w:t>
      </w:r>
    </w:p>
    <w:p w14:paraId="545D84D1" w14:textId="72D22466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63C04D65" w14:textId="77777777" w:rsidR="00D94B03" w:rsidRPr="002D1BD5" w:rsidRDefault="00D94B03" w:rsidP="00002341">
      <w:pPr>
        <w:spacing w:after="0"/>
        <w:rPr>
          <w:rFonts w:ascii="Leelawadee UI" w:hAnsi="Leelawadee UI" w:cs="Leelawadee UI"/>
          <w:b/>
          <w:lang w:val="de-DE"/>
        </w:rPr>
      </w:pPr>
      <w:r w:rsidRPr="002D1BD5">
        <w:rPr>
          <w:rFonts w:ascii="Leelawadee UI" w:hAnsi="Leelawadee UI" w:cs="Leelawadee UI"/>
          <w:b/>
          <w:lang w:val="de-DE"/>
        </w:rPr>
        <w:t>Funktionale Abhängigkeiten der Relationen:</w:t>
      </w:r>
    </w:p>
    <w:p w14:paraId="63660231" w14:textId="0C4CC25C" w:rsidR="00D94B03" w:rsidRPr="002D1BD5" w:rsidRDefault="00D94B03" w:rsidP="00002341">
      <w:pPr>
        <w:spacing w:after="0"/>
        <w:rPr>
          <w:rFonts w:ascii="Leelawadee UI" w:hAnsi="Leelawadee UI" w:cs="Leelawadee UI"/>
          <w:b/>
          <w:lang w:val="de-DE"/>
        </w:rPr>
      </w:pPr>
      <w:r w:rsidRPr="002D1BD5">
        <w:rPr>
          <w:rFonts w:ascii="Leelawadee UI" w:hAnsi="Leelawadee UI" w:cs="Leelawadee UI"/>
          <w:b/>
          <w:lang w:val="de-DE"/>
        </w:rPr>
        <w:t>*****************************************</w:t>
      </w:r>
      <w:r w:rsidR="00002341" w:rsidRPr="002D1BD5">
        <w:rPr>
          <w:rFonts w:ascii="Leelawadee UI" w:hAnsi="Leelawadee UI" w:cs="Leelawadee UI"/>
          <w:b/>
          <w:lang w:val="de-DE"/>
        </w:rPr>
        <w:t>*****</w:t>
      </w:r>
    </w:p>
    <w:p w14:paraId="5B6EFE38" w14:textId="77777777" w:rsidR="00D94B03" w:rsidRPr="00D94B03" w:rsidRDefault="00D94B03" w:rsidP="00002341">
      <w:pPr>
        <w:spacing w:after="0"/>
        <w:rPr>
          <w:rFonts w:ascii="Leelawadee UI" w:hAnsi="Leelawadee UI" w:cs="Leelawadee UI"/>
          <w:lang w:val="de-DE"/>
        </w:rPr>
      </w:pPr>
    </w:p>
    <w:p w14:paraId="6189A816" w14:textId="260E756C" w:rsidR="00D94B03" w:rsidRPr="00D94B03" w:rsidRDefault="003620F4" w:rsidP="003620F4">
      <w:pPr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>! = Fremdschlüssel</w:t>
      </w:r>
      <w:r>
        <w:rPr>
          <w:rFonts w:ascii="Leelawadee UI" w:hAnsi="Leelawadee UI" w:cs="Leelawadee UI"/>
          <w:lang w:val="de-DE"/>
        </w:rPr>
        <w:br/>
      </w:r>
      <w:r w:rsidR="00D94B03" w:rsidRPr="00D94B03">
        <w:rPr>
          <w:rFonts w:ascii="Leelawadee UI" w:hAnsi="Leelawadee UI" w:cs="Leelawadee UI"/>
          <w:lang w:val="de-DE"/>
        </w:rPr>
        <w:t xml:space="preserve">$ = Attribut ist Teil des Schlüssels </w:t>
      </w:r>
      <w:r w:rsidR="00334593">
        <w:rPr>
          <w:rFonts w:ascii="Leelawadee UI" w:hAnsi="Leelawadee UI" w:cs="Leelawadee UI"/>
          <w:lang w:val="de-DE"/>
        </w:rPr>
        <w:br/>
      </w:r>
    </w:p>
    <w:p w14:paraId="79024F19" w14:textId="4D5695F6" w:rsidR="00D94B03" w:rsidRPr="00E40712" w:rsidRDefault="00D94B03" w:rsidP="00E4071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E40712">
        <w:rPr>
          <w:rFonts w:ascii="Leelawadee UI" w:hAnsi="Leelawadee UI" w:cs="Leelawadee UI"/>
          <w:b/>
          <w:lang w:val="de-DE"/>
        </w:rPr>
        <w:t>*</w:t>
      </w:r>
      <w:r w:rsidR="00E40712">
        <w:rPr>
          <w:rFonts w:ascii="Leelawadee UI" w:hAnsi="Leelawadee UI" w:cs="Leelawadee UI"/>
          <w:b/>
          <w:lang w:val="de-DE"/>
        </w:rPr>
        <w:tab/>
      </w:r>
      <w:r w:rsidRPr="00E40712">
        <w:rPr>
          <w:rFonts w:ascii="Leelawadee UI" w:hAnsi="Leelawadee UI" w:cs="Leelawadee UI"/>
          <w:b/>
          <w:lang w:val="de-DE"/>
        </w:rPr>
        <w:t>NPCs</w:t>
      </w:r>
      <w:r w:rsidR="00744D90">
        <w:rPr>
          <w:rFonts w:ascii="Leelawadee UI" w:hAnsi="Leelawadee UI" w:cs="Leelawadee UI"/>
          <w:b/>
          <w:lang w:val="de-DE"/>
        </w:rPr>
        <w:t xml:space="preserve"> </w:t>
      </w:r>
      <w:r w:rsidRPr="00E40712">
        <w:rPr>
          <w:rFonts w:ascii="Leelawadee UI" w:hAnsi="Leelawadee UI" w:cs="Leelawadee UI"/>
          <w:b/>
          <w:lang w:val="de-DE"/>
        </w:rPr>
        <w:t>($ NPCNr, NPCName)</w:t>
      </w:r>
    </w:p>
    <w:p w14:paraId="116B71B8" w14:textId="7CA6C91C" w:rsidR="00D94B03" w:rsidRPr="00D94B03" w:rsidRDefault="00D94B03" w:rsidP="00E4071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NPCNr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NPCName</w:t>
      </w:r>
    </w:p>
    <w:p w14:paraId="61F66287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442EC835" w14:textId="2A97A2F3" w:rsidR="00D94B03" w:rsidRPr="00E40712" w:rsidRDefault="00D94B03" w:rsidP="00E4071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E40712">
        <w:rPr>
          <w:rFonts w:ascii="Leelawadee UI" w:hAnsi="Leelawadee UI" w:cs="Leelawadee UI"/>
          <w:b/>
          <w:lang w:val="de-DE"/>
        </w:rPr>
        <w:t>*</w:t>
      </w:r>
      <w:r w:rsidR="003B21D2">
        <w:rPr>
          <w:rFonts w:ascii="Leelawadee UI" w:hAnsi="Leelawadee UI" w:cs="Leelawadee UI"/>
          <w:b/>
          <w:lang w:val="de-DE"/>
        </w:rPr>
        <w:tab/>
      </w:r>
      <w:r w:rsidRPr="00E40712">
        <w:rPr>
          <w:rFonts w:ascii="Leelawadee UI" w:hAnsi="Leelawadee UI" w:cs="Leelawadee UI"/>
          <w:b/>
          <w:lang w:val="de-DE"/>
        </w:rPr>
        <w:t>Dozent_Innen (!$ NPCNr, Lieblingsgetränk)</w:t>
      </w:r>
    </w:p>
    <w:p w14:paraId="51C37A0F" w14:textId="759535D4" w:rsidR="00D94B03" w:rsidRPr="00D94B03" w:rsidRDefault="00D94B03" w:rsidP="00E4071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NPCNr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Lieblingsgetränk</w:t>
      </w:r>
    </w:p>
    <w:p w14:paraId="3ABF1A8D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506A5DED" w14:textId="5AEA612D" w:rsidR="00D94B03" w:rsidRPr="00E40712" w:rsidRDefault="00E40712" w:rsidP="00E4071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>
        <w:rPr>
          <w:rFonts w:ascii="Leelawadee UI" w:hAnsi="Leelawadee UI" w:cs="Leelawadee UI"/>
          <w:b/>
          <w:lang w:val="de-DE"/>
        </w:rPr>
        <w:t>*</w:t>
      </w:r>
      <w:r>
        <w:rPr>
          <w:rFonts w:ascii="Leelawadee UI" w:hAnsi="Leelawadee UI" w:cs="Leelawadee UI"/>
          <w:b/>
          <w:lang w:val="de-DE"/>
        </w:rPr>
        <w:tab/>
      </w:r>
      <w:r w:rsidR="00D94B03" w:rsidRPr="00E40712">
        <w:rPr>
          <w:rFonts w:ascii="Leelawadee UI" w:hAnsi="Leelawadee UI" w:cs="Leelawadee UI"/>
          <w:b/>
          <w:lang w:val="de-DE"/>
        </w:rPr>
        <w:t>sonstigeNPCs (!$ NPCNr, Aufgabe)</w:t>
      </w:r>
    </w:p>
    <w:p w14:paraId="1BA22A9C" w14:textId="20FEB0C9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NPCNr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Aufgabe</w:t>
      </w:r>
    </w:p>
    <w:p w14:paraId="176E93F5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082ED83A" w14:textId="444EBFE6" w:rsidR="00D94B03" w:rsidRPr="00E40712" w:rsidRDefault="00D94B03" w:rsidP="00E4071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E40712">
        <w:rPr>
          <w:rFonts w:ascii="Leelawadee UI" w:hAnsi="Leelawadee UI" w:cs="Leelawadee UI"/>
          <w:b/>
          <w:lang w:val="de-DE"/>
        </w:rPr>
        <w:t>*</w:t>
      </w:r>
      <w:r w:rsidR="003B21D2">
        <w:rPr>
          <w:rFonts w:ascii="Leelawadee UI" w:hAnsi="Leelawadee UI" w:cs="Leelawadee UI"/>
          <w:b/>
          <w:lang w:val="de-DE"/>
        </w:rPr>
        <w:tab/>
      </w:r>
      <w:r w:rsidRPr="00E40712">
        <w:rPr>
          <w:rFonts w:ascii="Leelawadee UI" w:hAnsi="Leelawadee UI" w:cs="Leelawadee UI"/>
          <w:b/>
          <w:lang w:val="de-DE"/>
        </w:rPr>
        <w:t>Veranstaltungen ($ VNr, VName, Kürzel, SWS, Semester, ! GebietNr)</w:t>
      </w:r>
    </w:p>
    <w:p w14:paraId="0829E1B8" w14:textId="1723B865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VNr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VName, Kürzel, SWS, Semester, GebietNr</w:t>
      </w:r>
    </w:p>
    <w:p w14:paraId="49C50F9C" w14:textId="6913AB11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VName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VNr, Kürzel, SWS, Semester, GebietNr</w:t>
      </w:r>
    </w:p>
    <w:p w14:paraId="27F49D41" w14:textId="5476B0BE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>Kürzel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VNr, VName, SWS, Semester, GebietNr</w:t>
      </w:r>
    </w:p>
    <w:p w14:paraId="6E418853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70F35C3B" w14:textId="6976D77A" w:rsidR="00D94B03" w:rsidRPr="00D94B03" w:rsidRDefault="00D94B03" w:rsidP="00C44A4A">
      <w:pPr>
        <w:spacing w:after="0"/>
        <w:jc w:val="both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>Die Relation Veranstaltung hat 3 Schlüsselkanditaten (VNr, VName,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Kürzel). Da die Namen der Verstaltungen teilweise sehr lang sind, könnte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man mit Rechtschreibfehlern sehr leicht Fehlermeldungen bei den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Zuordnungen erzeugen, zum Beispiel wenn der Vorlesungsname als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Fremdschlüssel für das Minigame genutzt wird. Die Kürzel wären auf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Grund ihrer Kürze eher ein geeigneter Schlüsselkandidat. Dann könnte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man auch auf die </w:t>
      </w:r>
      <w:r w:rsidR="00C44A4A">
        <w:rPr>
          <w:rFonts w:ascii="Leelawadee UI" w:hAnsi="Leelawadee UI" w:cs="Leelawadee UI"/>
          <w:lang w:val="de-DE"/>
        </w:rPr>
        <w:t>V</w:t>
      </w:r>
      <w:r w:rsidRPr="00D94B03">
        <w:rPr>
          <w:rFonts w:ascii="Leelawadee UI" w:hAnsi="Leelawadee UI" w:cs="Leelawadee UI"/>
          <w:lang w:val="de-DE"/>
        </w:rPr>
        <w:t>eranstaltungs</w:t>
      </w:r>
      <w:r w:rsidR="00C44A4A">
        <w:rPr>
          <w:rFonts w:ascii="Leelawadee UI" w:hAnsi="Leelawadee UI" w:cs="Leelawadee UI"/>
          <w:lang w:val="de-DE"/>
        </w:rPr>
        <w:t>-</w:t>
      </w:r>
      <w:r w:rsidRPr="00D94B03">
        <w:rPr>
          <w:rFonts w:ascii="Leelawadee UI" w:hAnsi="Leelawadee UI" w:cs="Leelawadee UI"/>
          <w:lang w:val="de-DE"/>
        </w:rPr>
        <w:t xml:space="preserve">nummer verzichten. Jedoch war es für uns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einfacher die Zahlen einander zuzuordnen. Daher haben wir uns </w:t>
      </w:r>
      <w:r w:rsidR="00C44A4A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entschieden, die Vorlesungsnummer als Schlüssel zu nehmen.</w:t>
      </w:r>
    </w:p>
    <w:p w14:paraId="43264270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2DCF9808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1008407A" w14:textId="42A238F3" w:rsidR="00D94B03" w:rsidRPr="00E40712" w:rsidRDefault="00D94B03" w:rsidP="003B21D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E40712">
        <w:rPr>
          <w:rFonts w:ascii="Leelawadee UI" w:hAnsi="Leelawadee UI" w:cs="Leelawadee UI"/>
          <w:b/>
          <w:lang w:val="de-DE"/>
        </w:rPr>
        <w:t>*</w:t>
      </w:r>
      <w:r w:rsidR="003B21D2">
        <w:rPr>
          <w:rFonts w:ascii="Leelawadee UI" w:hAnsi="Leelawadee UI" w:cs="Leelawadee UI"/>
          <w:b/>
          <w:lang w:val="de-DE"/>
        </w:rPr>
        <w:tab/>
      </w:r>
      <w:r w:rsidRPr="00E40712">
        <w:rPr>
          <w:rFonts w:ascii="Leelawadee UI" w:hAnsi="Leelawadee UI" w:cs="Leelawadee UI"/>
          <w:b/>
          <w:lang w:val="de-DE"/>
        </w:rPr>
        <w:t>Themengebiete ($ GebietNr, GebietName)</w:t>
      </w:r>
    </w:p>
    <w:p w14:paraId="279E4C6F" w14:textId="66B8C3F7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GebietNr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GebietName</w:t>
      </w:r>
    </w:p>
    <w:p w14:paraId="7EE6F611" w14:textId="72520877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GebietName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GebietNr</w:t>
      </w:r>
    </w:p>
    <w:p w14:paraId="7D7AEFC5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4BD13151" w14:textId="5DB64E07" w:rsidR="00E40712" w:rsidRDefault="00D94B03" w:rsidP="00E40712">
      <w:pPr>
        <w:spacing w:after="0"/>
        <w:jc w:val="both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>Beide Attribute sind als Schlüssel geeignet. Daher könnte man auf die</w:t>
      </w:r>
      <w:r w:rsidR="00E4071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Nummer ganz verzichten und den Namen des Gebietes direkt in die </w:t>
      </w:r>
      <w:r w:rsidR="00E4071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Relation Veranstaltungen eintragen. Wir haben uns aber entscheiden die </w:t>
      </w:r>
      <w:r w:rsidR="00E4071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Nummer als Schlüssel zu verwenden, da die Namen der Themengebiete teilweise sehr </w:t>
      </w:r>
      <w:r w:rsidR="00E4071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lang sind und man durch Rechtschreibfehler beim Einfügen oder Abfragen die</w:t>
      </w:r>
      <w:r w:rsidR="00E4071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eindeutige Zuordnung verlieren könnte.</w:t>
      </w:r>
    </w:p>
    <w:p w14:paraId="35DC3CD5" w14:textId="77777777" w:rsidR="00E40712" w:rsidRDefault="00E40712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568A3325" w14:textId="2151EDA6" w:rsidR="00D94B03" w:rsidRPr="003B21D2" w:rsidRDefault="00D94B03" w:rsidP="003B21D2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3B21D2">
        <w:rPr>
          <w:rFonts w:ascii="Leelawadee UI" w:hAnsi="Leelawadee UI" w:cs="Leelawadee UI"/>
          <w:b/>
          <w:lang w:val="de-DE"/>
        </w:rPr>
        <w:lastRenderedPageBreak/>
        <w:t>*</w:t>
      </w:r>
      <w:r w:rsidR="003B21D2" w:rsidRPr="003B21D2">
        <w:rPr>
          <w:rFonts w:ascii="Leelawadee UI" w:hAnsi="Leelawadee UI" w:cs="Leelawadee UI"/>
          <w:b/>
          <w:lang w:val="de-DE"/>
        </w:rPr>
        <w:tab/>
      </w:r>
      <w:r w:rsidRPr="003B21D2">
        <w:rPr>
          <w:rFonts w:ascii="Leelawadee UI" w:hAnsi="Leelawadee UI" w:cs="Leelawadee UI"/>
          <w:b/>
          <w:lang w:val="de-DE"/>
        </w:rPr>
        <w:t>Minigames ($ GameNr, GameName, ! VNr)</w:t>
      </w:r>
    </w:p>
    <w:p w14:paraId="0ED8E743" w14:textId="522E0948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GameNr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GameName, VNr</w:t>
      </w:r>
    </w:p>
    <w:p w14:paraId="322CC07E" w14:textId="2FE1E382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VNr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GameNr, GameName</w:t>
      </w:r>
    </w:p>
    <w:p w14:paraId="79E182BA" w14:textId="78A704A7" w:rsidR="00D94B03" w:rsidRPr="00D94B03" w:rsidRDefault="00D94B03" w:rsidP="003B21D2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Game-Name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VNr, GameNr</w:t>
      </w:r>
    </w:p>
    <w:p w14:paraId="5B611B6B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26BC766D" w14:textId="2005421E" w:rsidR="00D94B03" w:rsidRPr="00D94B03" w:rsidRDefault="00D94B03" w:rsidP="003B21D2">
      <w:pPr>
        <w:spacing w:after="0"/>
        <w:jc w:val="both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Hier gibt es </w:t>
      </w:r>
      <w:r w:rsidR="00C44A4A">
        <w:rPr>
          <w:rFonts w:ascii="Leelawadee UI" w:hAnsi="Leelawadee UI" w:cs="Leelawadee UI"/>
          <w:lang w:val="de-DE"/>
        </w:rPr>
        <w:t>drei</w:t>
      </w:r>
      <w:r w:rsidRPr="00D94B03">
        <w:rPr>
          <w:rFonts w:ascii="Leelawadee UI" w:hAnsi="Leelawadee UI" w:cs="Leelawadee UI"/>
          <w:lang w:val="de-DE"/>
        </w:rPr>
        <w:t xml:space="preserve"> Schlüsselkandidaten. Wir haben uns entschieden eine GameNr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als eigenen Schlüssel einzuführen, obwohl Minigames eine schwache 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Entität ist und VNr als Schlüssel </w:t>
      </w:r>
      <w:r w:rsidRPr="003B21D2">
        <w:rPr>
          <w:rFonts w:ascii="Leelawadee UI" w:hAnsi="Leelawadee UI" w:cs="Leelawadee UI"/>
          <w:spacing w:val="-2"/>
          <w:lang w:val="de-DE"/>
        </w:rPr>
        <w:t xml:space="preserve">übernommen werden könnte. Dies könnte </w:t>
      </w:r>
      <w:r w:rsidR="003B21D2" w:rsidRPr="003B21D2">
        <w:rPr>
          <w:rFonts w:ascii="Leelawadee UI" w:hAnsi="Leelawadee UI" w:cs="Leelawadee UI"/>
          <w:spacing w:val="-2"/>
          <w:lang w:val="de-DE"/>
        </w:rPr>
        <w:t xml:space="preserve"> </w:t>
      </w:r>
      <w:r w:rsidRPr="003B21D2">
        <w:rPr>
          <w:rFonts w:ascii="Leelawadee UI" w:hAnsi="Leelawadee UI" w:cs="Leelawadee UI"/>
          <w:spacing w:val="-2"/>
          <w:lang w:val="de-DE"/>
        </w:rPr>
        <w:t>aber dazu führen, dass Spielstände Veranstaltunge</w:t>
      </w:r>
      <w:r w:rsidRPr="00D94B03">
        <w:rPr>
          <w:rFonts w:ascii="Leelawadee UI" w:hAnsi="Leelawadee UI" w:cs="Leelawadee UI"/>
          <w:lang w:val="de-DE"/>
        </w:rPr>
        <w:t>n zugeordnet werden,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für die es keine Minispiele gibt, was vermieden werden soll. Da der 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GameName eindeutig vergeben wird, könnte auch dieser als Schlüssel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dienen. Jedoch ist es für uns einfacher in der Relation Spielstände</w:t>
      </w:r>
      <w:r w:rsidR="003B21D2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eine Nummer einzutragen, weswegen wir die GameNr verwenden.</w:t>
      </w:r>
    </w:p>
    <w:p w14:paraId="2717F29D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5CC341A8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49BAB4F4" w14:textId="177C5AAF" w:rsidR="00D94B03" w:rsidRPr="003620F4" w:rsidRDefault="00D94B03" w:rsidP="003620F4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3620F4">
        <w:rPr>
          <w:rFonts w:ascii="Leelawadee UI" w:hAnsi="Leelawadee UI" w:cs="Leelawadee UI"/>
          <w:b/>
          <w:lang w:val="de-DE"/>
        </w:rPr>
        <w:t>*</w:t>
      </w:r>
      <w:r w:rsidR="003620F4">
        <w:rPr>
          <w:rFonts w:ascii="Leelawadee UI" w:hAnsi="Leelawadee UI" w:cs="Leelawadee UI"/>
          <w:b/>
          <w:lang w:val="de-DE"/>
        </w:rPr>
        <w:tab/>
      </w:r>
      <w:r w:rsidRPr="003620F4">
        <w:rPr>
          <w:rFonts w:ascii="Leelawadee UI" w:hAnsi="Leelawadee UI" w:cs="Leelawadee UI"/>
          <w:b/>
          <w:lang w:val="de-DE"/>
        </w:rPr>
        <w:t>Spieler_Innen ($ SpNr, SpName, Schüsselanzahl, ! RaumNr)</w:t>
      </w:r>
    </w:p>
    <w:p w14:paraId="1ABCD633" w14:textId="1F5ACCF8" w:rsidR="00D94B03" w:rsidRPr="00D94B03" w:rsidRDefault="00D94B03" w:rsidP="003620F4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SpNr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SpName, Schüsselanzahl, RaumNr</w:t>
      </w:r>
    </w:p>
    <w:p w14:paraId="0B9D1531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2442A0E4" w14:textId="367412DC" w:rsidR="00D94B03" w:rsidRPr="003620F4" w:rsidRDefault="00D94B03" w:rsidP="003620F4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3620F4">
        <w:rPr>
          <w:rFonts w:ascii="Leelawadee UI" w:hAnsi="Leelawadee UI" w:cs="Leelawadee UI"/>
          <w:b/>
          <w:lang w:val="de-DE"/>
        </w:rPr>
        <w:t>*</w:t>
      </w:r>
      <w:r w:rsidR="003620F4" w:rsidRPr="003620F4">
        <w:rPr>
          <w:rFonts w:ascii="Leelawadee UI" w:hAnsi="Leelawadee UI" w:cs="Leelawadee UI"/>
          <w:b/>
          <w:lang w:val="de-DE"/>
        </w:rPr>
        <w:tab/>
      </w:r>
      <w:r w:rsidRPr="003620F4">
        <w:rPr>
          <w:rFonts w:ascii="Leelawadee UI" w:hAnsi="Leelawadee UI" w:cs="Leelawadee UI"/>
          <w:b/>
          <w:lang w:val="de-DE"/>
        </w:rPr>
        <w:t>Räume ($ RaumNr, RaumName, Ort, Funktion)</w:t>
      </w:r>
    </w:p>
    <w:p w14:paraId="2B230520" w14:textId="4024AE7E" w:rsidR="00D94B03" w:rsidRPr="00D94B03" w:rsidRDefault="00D94B03" w:rsidP="003620F4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RaumNr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RaumName, Ort, Funktion</w:t>
      </w:r>
    </w:p>
    <w:p w14:paraId="7F47722A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72F3A593" w14:textId="7EF8BA9A" w:rsidR="00D94B03" w:rsidRPr="003620F4" w:rsidRDefault="00D94B03" w:rsidP="003620F4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3620F4">
        <w:rPr>
          <w:rFonts w:ascii="Leelawadee UI" w:hAnsi="Leelawadee UI" w:cs="Leelawadee UI"/>
          <w:b/>
          <w:lang w:val="de-DE"/>
        </w:rPr>
        <w:t>*</w:t>
      </w:r>
      <w:r w:rsidR="003620F4" w:rsidRPr="003620F4">
        <w:rPr>
          <w:rFonts w:ascii="Leelawadee UI" w:hAnsi="Leelawadee UI" w:cs="Leelawadee UI"/>
          <w:b/>
          <w:lang w:val="de-DE"/>
        </w:rPr>
        <w:tab/>
      </w:r>
      <w:r w:rsidRPr="003620F4">
        <w:rPr>
          <w:rFonts w:ascii="Leelawadee UI" w:hAnsi="Leelawadee UI" w:cs="Leelawadee UI"/>
          <w:b/>
          <w:lang w:val="de-DE"/>
        </w:rPr>
        <w:t>Unterricht (!$ VNr, ! NPCNr, ! RaumNr)</w:t>
      </w:r>
    </w:p>
    <w:p w14:paraId="0823DD09" w14:textId="6EEF22DC" w:rsidR="00D94B03" w:rsidRPr="00D94B03" w:rsidRDefault="00D94B03" w:rsidP="003620F4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VNr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NPCNr, RaumNr</w:t>
      </w:r>
    </w:p>
    <w:p w14:paraId="62E353A5" w14:textId="77777777" w:rsidR="00D94B03" w:rsidRP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5F100701" w14:textId="45D1B8E2" w:rsidR="00D94B03" w:rsidRPr="00D94B03" w:rsidRDefault="00D94B03" w:rsidP="00DB4435">
      <w:pPr>
        <w:spacing w:after="0"/>
        <w:jc w:val="both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Durch die funktionale Abhängigkeit ist VNr ein ausreichender Schlüssel. Daher ist Zerlegung in eine eine eigene Relation Unterricht eigentlich 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nicht nötig, da jeder Veranstaltung genau eine DozentIn und ein Kursraum zugeordent wird. Beides für sich sind obligatorische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1:n-Beziehungen. Daher könnte man die NPC-Nummer und die Raumnummer als 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Fremdschlüssel in die Veranstaltung eingetragen.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 xml:space="preserve">Wir haben uns allerdings dagegen entschieden und folgen der in der Vorlesung 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besprochenen Zerlegung in eine eigene Relation. Wir fanden es auch übersichtlicher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die Zuordnungen zwischen Veranstaltungen, DozentInnen und Raum in einer eigenen</w:t>
      </w:r>
      <w:r w:rsidR="00DB4435">
        <w:rPr>
          <w:rFonts w:ascii="Leelawadee UI" w:hAnsi="Leelawadee UI" w:cs="Leelawadee UI"/>
          <w:lang w:val="de-DE"/>
        </w:rPr>
        <w:t xml:space="preserve"> </w:t>
      </w:r>
      <w:r w:rsidRPr="00D94B03">
        <w:rPr>
          <w:rFonts w:ascii="Leelawadee UI" w:hAnsi="Leelawadee UI" w:cs="Leelawadee UI"/>
          <w:lang w:val="de-DE"/>
        </w:rPr>
        <w:t>Relation vorzunehmen.</w:t>
      </w:r>
    </w:p>
    <w:p w14:paraId="0F48F329" w14:textId="53951D14" w:rsidR="00D94B03" w:rsidRDefault="00D94B03" w:rsidP="00C44A4A">
      <w:pPr>
        <w:spacing w:after="0"/>
        <w:rPr>
          <w:rFonts w:ascii="Leelawadee UI" w:hAnsi="Leelawadee UI" w:cs="Leelawadee UI"/>
          <w:lang w:val="de-DE"/>
        </w:rPr>
      </w:pPr>
    </w:p>
    <w:p w14:paraId="1A8967A7" w14:textId="77777777" w:rsidR="001A282E" w:rsidRPr="00D94B03" w:rsidRDefault="001A282E" w:rsidP="00C44A4A">
      <w:pPr>
        <w:spacing w:after="0"/>
        <w:rPr>
          <w:rFonts w:ascii="Leelawadee UI" w:hAnsi="Leelawadee UI" w:cs="Leelawadee UI"/>
          <w:lang w:val="de-DE"/>
        </w:rPr>
      </w:pPr>
    </w:p>
    <w:p w14:paraId="7CA51F97" w14:textId="3DE61379" w:rsidR="00D94B03" w:rsidRPr="00DB4435" w:rsidRDefault="00D94B03" w:rsidP="00DB4435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DB4435">
        <w:rPr>
          <w:rFonts w:ascii="Leelawadee UI" w:hAnsi="Leelawadee UI" w:cs="Leelawadee UI"/>
          <w:b/>
          <w:lang w:val="de-DE"/>
        </w:rPr>
        <w:t>*</w:t>
      </w:r>
      <w:r w:rsidR="00DB4435" w:rsidRPr="00DB4435">
        <w:rPr>
          <w:rFonts w:ascii="Leelawadee UI" w:hAnsi="Leelawadee UI" w:cs="Leelawadee UI"/>
          <w:b/>
          <w:lang w:val="de-DE"/>
        </w:rPr>
        <w:tab/>
      </w:r>
      <w:r w:rsidRPr="00DB4435">
        <w:rPr>
          <w:rFonts w:ascii="Leelawadee UI" w:hAnsi="Leelawadee UI" w:cs="Leelawadee UI"/>
          <w:b/>
          <w:lang w:val="de-DE"/>
        </w:rPr>
        <w:t>Spielstände (!$ GameNr, !$ SpNr, Punkte, Note)</w:t>
      </w:r>
    </w:p>
    <w:p w14:paraId="65B9F0CB" w14:textId="4F488034" w:rsidR="00D94B03" w:rsidRPr="00D94B03" w:rsidRDefault="00D94B03" w:rsidP="00DB4435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(GameNr,SpNr)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Punkte, Note</w:t>
      </w:r>
    </w:p>
    <w:p w14:paraId="1F1DE0F0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584B1441" w14:textId="22F736BB" w:rsidR="00D94B03" w:rsidRPr="00DB4435" w:rsidRDefault="00D94B03" w:rsidP="00DB4435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DB4435">
        <w:rPr>
          <w:rFonts w:ascii="Leelawadee UI" w:hAnsi="Leelawadee UI" w:cs="Leelawadee UI"/>
          <w:b/>
          <w:lang w:val="de-DE"/>
        </w:rPr>
        <w:t>*</w:t>
      </w:r>
      <w:r w:rsidR="00DB4435" w:rsidRPr="00DB4435">
        <w:rPr>
          <w:rFonts w:ascii="Leelawadee UI" w:hAnsi="Leelawadee UI" w:cs="Leelawadee UI"/>
          <w:b/>
          <w:lang w:val="de-DE"/>
        </w:rPr>
        <w:tab/>
      </w:r>
      <w:r w:rsidRPr="00DB4435">
        <w:rPr>
          <w:rFonts w:ascii="Leelawadee UI" w:hAnsi="Leelawadee UI" w:cs="Leelawadee UI"/>
          <w:b/>
          <w:lang w:val="de-DE"/>
        </w:rPr>
        <w:t>Aufenthaltsorte (!$ NPCNr, !$ RaumNr)</w:t>
      </w:r>
    </w:p>
    <w:p w14:paraId="5354DCE0" w14:textId="77777777" w:rsidR="00D94B03" w:rsidRPr="00D94B03" w:rsidRDefault="00D94B03" w:rsidP="00DB4435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>keine funktionale Abhängigkeiten, daher gehören beide Attribute zum Schlüssel</w:t>
      </w:r>
    </w:p>
    <w:p w14:paraId="183F5AE1" w14:textId="77777777" w:rsidR="00D94B03" w:rsidRPr="00D94B03" w:rsidRDefault="00D94B03" w:rsidP="00F86D9E">
      <w:pPr>
        <w:ind w:left="142" w:hanging="142"/>
        <w:rPr>
          <w:rFonts w:ascii="Leelawadee UI" w:hAnsi="Leelawadee UI" w:cs="Leelawadee UI"/>
          <w:lang w:val="de-DE"/>
        </w:rPr>
      </w:pPr>
    </w:p>
    <w:p w14:paraId="518E18B8" w14:textId="402AB557" w:rsidR="00D94B03" w:rsidRPr="00DB4435" w:rsidRDefault="00D94B03" w:rsidP="00DB4435">
      <w:pPr>
        <w:spacing w:after="0"/>
        <w:ind w:left="142" w:hanging="142"/>
        <w:rPr>
          <w:rFonts w:ascii="Leelawadee UI" w:hAnsi="Leelawadee UI" w:cs="Leelawadee UI"/>
          <w:b/>
          <w:lang w:val="de-DE"/>
        </w:rPr>
      </w:pPr>
      <w:r w:rsidRPr="00DB4435">
        <w:rPr>
          <w:rFonts w:ascii="Leelawadee UI" w:hAnsi="Leelawadee UI" w:cs="Leelawadee UI"/>
          <w:b/>
          <w:lang w:val="de-DE"/>
        </w:rPr>
        <w:t>*</w:t>
      </w:r>
      <w:r w:rsidR="00DB4435" w:rsidRPr="00DB4435">
        <w:rPr>
          <w:rFonts w:ascii="Leelawadee UI" w:hAnsi="Leelawadee UI" w:cs="Leelawadee UI"/>
          <w:b/>
          <w:lang w:val="de-DE"/>
        </w:rPr>
        <w:tab/>
      </w:r>
      <w:r w:rsidRPr="00DB4435">
        <w:rPr>
          <w:rFonts w:ascii="Leelawadee UI" w:hAnsi="Leelawadee UI" w:cs="Leelawadee UI"/>
          <w:b/>
          <w:lang w:val="de-DE"/>
        </w:rPr>
        <w:t>Assistenz (!$ VNr, ! NPCNr)</w:t>
      </w:r>
    </w:p>
    <w:p w14:paraId="02CB4BA7" w14:textId="473F192F" w:rsidR="00F70079" w:rsidRDefault="00D94B03" w:rsidP="00DB4435">
      <w:pPr>
        <w:spacing w:after="0"/>
        <w:ind w:left="142"/>
        <w:rPr>
          <w:rFonts w:ascii="Leelawadee UI" w:hAnsi="Leelawadee UI" w:cs="Leelawadee UI"/>
          <w:lang w:val="de-DE"/>
        </w:rPr>
      </w:pPr>
      <w:r w:rsidRPr="00D94B03">
        <w:rPr>
          <w:rFonts w:ascii="Leelawadee UI" w:hAnsi="Leelawadee UI" w:cs="Leelawadee UI"/>
          <w:lang w:val="de-DE"/>
        </w:rPr>
        <w:t xml:space="preserve">VNr </w:t>
      </w:r>
      <w:r w:rsidR="001A282E">
        <w:rPr>
          <w:rFonts w:ascii="Leelawadee UI" w:hAnsi="Leelawadee UI" w:cs="Leelawadee UI"/>
          <w:lang w:val="de-DE"/>
        </w:rPr>
        <w:t xml:space="preserve"> </w:t>
      </w:r>
      <w:r w:rsidR="002B63B4">
        <w:rPr>
          <w:rFonts w:ascii="Arial" w:hAnsi="Arial" w:cs="Arial"/>
          <w:lang w:val="de-DE"/>
        </w:rPr>
        <w:t xml:space="preserve"> → </w:t>
      </w:r>
      <w:r w:rsidRPr="00D94B03">
        <w:rPr>
          <w:rFonts w:ascii="Leelawadee UI" w:hAnsi="Leelawadee UI" w:cs="Leelawadee UI"/>
          <w:lang w:val="de-DE"/>
        </w:rPr>
        <w:t xml:space="preserve"> NPCNr</w:t>
      </w:r>
      <w:r w:rsidR="00F70079">
        <w:rPr>
          <w:rFonts w:ascii="Leelawadee UI" w:hAnsi="Leelawadee UI" w:cs="Leelawadee UI"/>
          <w:lang w:val="de-DE"/>
        </w:rPr>
        <w:br w:type="page"/>
      </w:r>
    </w:p>
    <w:p w14:paraId="1794E7E8" w14:textId="69599313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LWBadventure-RelMod.txt </w:t>
      </w:r>
    </w:p>
    <w:p w14:paraId="5307D854" w14:textId="4C21FD0A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428B3BA8" w14:textId="77777777" w:rsidR="007B7EAD" w:rsidRPr="002D1BD5" w:rsidRDefault="007B7EAD" w:rsidP="003B5F02">
      <w:pPr>
        <w:spacing w:after="0"/>
        <w:rPr>
          <w:rFonts w:ascii="Leelawadee UI" w:hAnsi="Leelawadee UI" w:cs="Leelawadee UI"/>
          <w:b/>
          <w:lang w:val="de-DE"/>
        </w:rPr>
      </w:pPr>
      <w:r w:rsidRPr="002D1BD5">
        <w:rPr>
          <w:rFonts w:ascii="Leelawadee UI" w:hAnsi="Leelawadee UI" w:cs="Leelawadee UI"/>
          <w:b/>
          <w:lang w:val="de-DE"/>
        </w:rPr>
        <w:t>Relationenmodell in dritter Normalform</w:t>
      </w:r>
    </w:p>
    <w:p w14:paraId="727C7964" w14:textId="5AAA6089" w:rsidR="007B7EAD" w:rsidRPr="002D1BD5" w:rsidRDefault="007B7EAD" w:rsidP="003B5F02">
      <w:pPr>
        <w:spacing w:after="0"/>
        <w:rPr>
          <w:rFonts w:ascii="Leelawadee UI" w:hAnsi="Leelawadee UI" w:cs="Leelawadee UI"/>
          <w:b/>
          <w:lang w:val="de-DE"/>
        </w:rPr>
      </w:pPr>
      <w:r w:rsidRPr="002D1BD5">
        <w:rPr>
          <w:rFonts w:ascii="Leelawadee UI" w:hAnsi="Leelawadee UI" w:cs="Leelawadee UI"/>
          <w:b/>
          <w:lang w:val="de-DE"/>
        </w:rPr>
        <w:t>**************************************</w:t>
      </w:r>
      <w:r w:rsidR="003B5F02" w:rsidRPr="002D1BD5">
        <w:rPr>
          <w:rFonts w:ascii="Leelawadee UI" w:hAnsi="Leelawadee UI" w:cs="Leelawadee UI"/>
          <w:b/>
          <w:lang w:val="de-DE"/>
        </w:rPr>
        <w:t>****</w:t>
      </w:r>
    </w:p>
    <w:p w14:paraId="2C49D79B" w14:textId="77777777" w:rsidR="007B7EAD" w:rsidRPr="007B7EAD" w:rsidRDefault="007B7EAD" w:rsidP="003B5F02">
      <w:pPr>
        <w:spacing w:after="0"/>
        <w:rPr>
          <w:rFonts w:ascii="Leelawadee UI" w:hAnsi="Leelawadee UI" w:cs="Leelawadee UI"/>
          <w:lang w:val="de-DE"/>
        </w:rPr>
      </w:pPr>
    </w:p>
    <w:p w14:paraId="27E12CE7" w14:textId="72E7F7E0" w:rsidR="007B7EAD" w:rsidRPr="007B7EAD" w:rsidRDefault="007B7EAD" w:rsidP="003B5F02">
      <w:pPr>
        <w:spacing w:after="0"/>
        <w:rPr>
          <w:rFonts w:ascii="Leelawadee UI" w:hAnsi="Leelawadee UI" w:cs="Leelawadee UI"/>
          <w:lang w:val="de-DE"/>
        </w:rPr>
      </w:pPr>
      <w:r w:rsidRPr="007B7EAD">
        <w:rPr>
          <w:rFonts w:ascii="Leelawadee UI" w:hAnsi="Leelawadee UI" w:cs="Leelawadee UI"/>
          <w:lang w:val="de-DE"/>
        </w:rPr>
        <w:t>Folgende Relationen werden erzeugt</w:t>
      </w:r>
      <w:r w:rsidR="002F3EC6">
        <w:rPr>
          <w:rFonts w:ascii="Leelawadee UI" w:hAnsi="Leelawadee UI" w:cs="Leelawadee UI"/>
          <w:lang w:val="de-DE"/>
        </w:rPr>
        <w:t xml:space="preserve"> </w:t>
      </w:r>
      <w:r w:rsidRPr="00515008">
        <w:rPr>
          <w:rFonts w:ascii="Leelawadee UI" w:hAnsi="Leelawadee UI" w:cs="Leelawadee UI"/>
          <w:b/>
          <w:lang w:val="de-DE"/>
        </w:rPr>
        <w:t xml:space="preserve">($ = </w:t>
      </w:r>
      <w:r w:rsidRPr="00D40CE9">
        <w:rPr>
          <w:rFonts w:ascii="Leelawadee UI" w:hAnsi="Leelawadee UI" w:cs="Leelawadee UI"/>
          <w:b/>
          <w:u w:val="single"/>
          <w:lang w:val="de-DE"/>
        </w:rPr>
        <w:t>Schlüsselattribut</w:t>
      </w:r>
      <w:r w:rsidRPr="007B7EAD">
        <w:rPr>
          <w:rFonts w:ascii="Leelawadee UI" w:hAnsi="Leelawadee UI" w:cs="Leelawadee UI"/>
          <w:lang w:val="de-DE"/>
        </w:rPr>
        <w:t xml:space="preserve">, </w:t>
      </w:r>
      <w:r w:rsidRPr="00D40CE9">
        <w:rPr>
          <w:rFonts w:ascii="Leelawadee UI" w:hAnsi="Leelawadee UI" w:cs="Leelawadee UI"/>
          <w:b/>
          <w:color w:val="FF0000"/>
          <w:lang w:val="de-DE"/>
        </w:rPr>
        <w:t>! = Fremdschlüssel</w:t>
      </w:r>
      <w:r w:rsidRPr="007B7EAD">
        <w:rPr>
          <w:rFonts w:ascii="Leelawadee UI" w:hAnsi="Leelawadee UI" w:cs="Leelawadee UI"/>
          <w:lang w:val="de-DE"/>
        </w:rPr>
        <w:t>):</w:t>
      </w:r>
    </w:p>
    <w:p w14:paraId="04845A5C" w14:textId="38061CF5" w:rsidR="007B7EAD" w:rsidRDefault="007B7EAD" w:rsidP="003B5F02">
      <w:pPr>
        <w:spacing w:after="0"/>
        <w:rPr>
          <w:rFonts w:ascii="Leelawadee UI" w:hAnsi="Leelawadee UI" w:cs="Leelawadee UI"/>
          <w:lang w:val="de-DE"/>
        </w:rPr>
      </w:pPr>
    </w:p>
    <w:p w14:paraId="14E7EC1E" w14:textId="77777777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tabs>
          <w:tab w:val="right" w:pos="9026"/>
        </w:tabs>
        <w:spacing w:before="240"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NPCs (</w:t>
      </w:r>
      <w:r w:rsidRPr="00D53D9C">
        <w:rPr>
          <w:rFonts w:ascii="Leelawadee UI" w:hAnsi="Leelawadee UI" w:cs="Leelawadee UI"/>
          <w:b/>
          <w:lang w:val="de-DE"/>
        </w:rPr>
        <w:t xml:space="preserve">$ </w:t>
      </w:r>
      <w:r w:rsidRPr="00D53D9C">
        <w:rPr>
          <w:rFonts w:ascii="Leelawadee UI" w:hAnsi="Leelawadee UI" w:cs="Leelawadee UI"/>
          <w:b/>
          <w:u w:val="single"/>
          <w:lang w:val="de-DE"/>
        </w:rPr>
        <w:t>NPCNr</w:t>
      </w:r>
      <w:r w:rsidRPr="00D53D9C">
        <w:rPr>
          <w:rFonts w:ascii="Leelawadee UI" w:hAnsi="Leelawadee UI" w:cs="Leelawadee UI"/>
          <w:lang w:val="de-DE"/>
        </w:rPr>
        <w:t>, NPCName)</w:t>
      </w:r>
      <w:r w:rsidRPr="00D53D9C">
        <w:rPr>
          <w:rFonts w:ascii="Leelawadee UI" w:hAnsi="Leelawadee UI" w:cs="Leelawadee UI"/>
          <w:lang w:val="de-DE"/>
        </w:rPr>
        <w:tab/>
      </w:r>
      <w:r w:rsidRPr="00D53D9C">
        <w:rPr>
          <w:rFonts w:asciiTheme="majorHAnsi" w:hAnsiTheme="majorHAnsi" w:cstheme="majorHAnsi"/>
          <w:i/>
          <w:lang w:val="de-DE"/>
        </w:rPr>
        <w:t>NPC: Non Playing Character</w:t>
      </w:r>
    </w:p>
    <w:p w14:paraId="2059EB61" w14:textId="3AD3ED5E" w:rsidR="003B5F02" w:rsidRPr="00D53D9C" w:rsidRDefault="00AE5F1D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>Dozent</w:t>
      </w:r>
      <w:r w:rsidR="003B5F02" w:rsidRPr="00D53D9C">
        <w:rPr>
          <w:rFonts w:ascii="Leelawadee UI" w:hAnsi="Leelawadee UI" w:cs="Leelawadee UI"/>
          <w:lang w:val="de-DE"/>
        </w:rPr>
        <w:t>_innen (</w:t>
      </w:r>
      <w:r w:rsidR="003B5F02" w:rsidRPr="00D53D9C">
        <w:rPr>
          <w:rFonts w:ascii="Leelawadee UI" w:hAnsi="Leelawadee UI" w:cs="Leelawadee UI"/>
          <w:b/>
          <w:color w:val="FF0000"/>
          <w:lang w:val="de-DE"/>
        </w:rPr>
        <w:t>!</w:t>
      </w:r>
      <w:r>
        <w:rPr>
          <w:rFonts w:ascii="Leelawadee UI" w:hAnsi="Leelawadee UI" w:cs="Leelawadee UI"/>
          <w:b/>
          <w:color w:val="FF0000"/>
          <w:lang w:val="de-DE"/>
        </w:rPr>
        <w:t>$</w:t>
      </w:r>
      <w:r w:rsidR="003B5F02" w:rsidRPr="00D53D9C">
        <w:rPr>
          <w:rFonts w:ascii="Leelawadee UI" w:hAnsi="Leelawadee UI" w:cs="Leelawadee UI"/>
          <w:b/>
          <w:color w:val="FF0000"/>
          <w:lang w:val="de-DE"/>
        </w:rPr>
        <w:t xml:space="preserve"> NPCNr</w:t>
      </w:r>
      <w:r w:rsidR="003B5F02" w:rsidRPr="00D53D9C">
        <w:rPr>
          <w:rFonts w:ascii="Leelawadee UI" w:hAnsi="Leelawadee UI" w:cs="Leelawadee UI"/>
          <w:lang w:val="de-DE"/>
        </w:rPr>
        <w:t>, Lieblingsgetränk)</w:t>
      </w:r>
    </w:p>
    <w:p w14:paraId="34A7AFB9" w14:textId="7C5270FA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sonstigeNPCs (</w:t>
      </w:r>
      <w:r w:rsidRPr="00D53D9C">
        <w:rPr>
          <w:rFonts w:ascii="Leelawadee UI" w:hAnsi="Leelawadee UI" w:cs="Leelawadee UI"/>
          <w:b/>
          <w:color w:val="FF0000"/>
          <w:lang w:val="de-DE"/>
        </w:rPr>
        <w:t>!</w:t>
      </w:r>
      <w:r w:rsidR="00C67850">
        <w:rPr>
          <w:rFonts w:ascii="Leelawadee UI" w:hAnsi="Leelawadee UI" w:cs="Leelawadee UI"/>
          <w:b/>
          <w:color w:val="FF0000"/>
          <w:lang w:val="de-DE"/>
        </w:rPr>
        <w:t>$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 NPCNr</w:t>
      </w:r>
      <w:r w:rsidRPr="00D53D9C">
        <w:rPr>
          <w:rFonts w:ascii="Leelawadee UI" w:hAnsi="Leelawadee UI" w:cs="Leelawadee UI"/>
          <w:lang w:val="de-DE"/>
        </w:rPr>
        <w:t>, Aufgabe)</w:t>
      </w:r>
    </w:p>
    <w:p w14:paraId="200D0AA0" w14:textId="4BE8351A" w:rsidR="003B5F02" w:rsidRPr="00D53D9C" w:rsidRDefault="00C67850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>Veranstaltungen</w:t>
      </w:r>
      <w:r w:rsidR="003B5F02" w:rsidRPr="00D53D9C">
        <w:rPr>
          <w:rFonts w:ascii="Leelawadee UI" w:hAnsi="Leelawadee UI" w:cs="Leelawadee UI"/>
          <w:lang w:val="de-DE"/>
        </w:rPr>
        <w:t xml:space="preserve"> (</w:t>
      </w:r>
      <w:r w:rsidR="003B5F02" w:rsidRPr="00D53D9C">
        <w:rPr>
          <w:rFonts w:ascii="Leelawadee UI" w:hAnsi="Leelawadee UI" w:cs="Leelawadee UI"/>
          <w:b/>
          <w:lang w:val="de-DE"/>
        </w:rPr>
        <w:t xml:space="preserve">$ </w:t>
      </w:r>
      <w:r>
        <w:rPr>
          <w:rFonts w:ascii="Leelawadee UI" w:hAnsi="Leelawadee UI" w:cs="Leelawadee UI"/>
          <w:b/>
          <w:u w:val="single"/>
          <w:lang w:val="de-DE"/>
        </w:rPr>
        <w:t>V</w:t>
      </w:r>
      <w:r w:rsidR="003B5F02" w:rsidRPr="00D53D9C">
        <w:rPr>
          <w:rFonts w:ascii="Leelawadee UI" w:hAnsi="Leelawadee UI" w:cs="Leelawadee UI"/>
          <w:b/>
          <w:u w:val="single"/>
          <w:lang w:val="de-DE"/>
        </w:rPr>
        <w:t>Nr</w:t>
      </w:r>
      <w:r w:rsidR="003B5F02" w:rsidRPr="00D53D9C">
        <w:rPr>
          <w:rFonts w:ascii="Leelawadee UI" w:hAnsi="Leelawadee UI" w:cs="Leelawadee UI"/>
          <w:lang w:val="de-DE"/>
        </w:rPr>
        <w:t xml:space="preserve">, </w:t>
      </w:r>
      <w:r>
        <w:rPr>
          <w:rFonts w:ascii="Leelawadee UI" w:hAnsi="Leelawadee UI" w:cs="Leelawadee UI"/>
          <w:lang w:val="de-DE"/>
        </w:rPr>
        <w:t>V</w:t>
      </w:r>
      <w:r w:rsidR="003B5F02" w:rsidRPr="00D53D9C">
        <w:rPr>
          <w:rFonts w:ascii="Leelawadee UI" w:hAnsi="Leelawadee UI" w:cs="Leelawadee UI"/>
          <w:lang w:val="de-DE"/>
        </w:rPr>
        <w:t xml:space="preserve">Name, Kürzel, </w:t>
      </w:r>
      <w:r>
        <w:rPr>
          <w:rFonts w:ascii="Leelawadee UI" w:hAnsi="Leelawadee UI" w:cs="Leelawadee UI"/>
          <w:lang w:val="de-DE"/>
        </w:rPr>
        <w:t>SWS</w:t>
      </w:r>
      <w:r w:rsidR="003B5F02" w:rsidRPr="00D53D9C">
        <w:rPr>
          <w:rFonts w:ascii="Leelawadee UI" w:hAnsi="Leelawadee UI" w:cs="Leelawadee UI"/>
          <w:lang w:val="de-DE"/>
        </w:rPr>
        <w:t xml:space="preserve">, </w:t>
      </w:r>
      <w:r>
        <w:rPr>
          <w:rFonts w:ascii="Leelawadee UI" w:hAnsi="Leelawadee UI" w:cs="Leelawadee UI"/>
          <w:lang w:val="de-DE"/>
        </w:rPr>
        <w:t>Semester</w:t>
      </w:r>
      <w:r w:rsidR="003B5F02" w:rsidRPr="00D53D9C">
        <w:rPr>
          <w:rFonts w:ascii="Leelawadee UI" w:hAnsi="Leelawadee UI" w:cs="Leelawadee UI"/>
          <w:lang w:val="de-DE"/>
        </w:rPr>
        <w:t xml:space="preserve">, </w:t>
      </w:r>
      <w:r w:rsidR="003B5F02" w:rsidRPr="00D53D9C">
        <w:rPr>
          <w:rFonts w:ascii="Leelawadee UI" w:hAnsi="Leelawadee UI" w:cs="Leelawadee UI"/>
          <w:b/>
          <w:color w:val="FF0000"/>
          <w:lang w:val="de-DE"/>
        </w:rPr>
        <w:t xml:space="preserve">! </w:t>
      </w:r>
      <w:r>
        <w:rPr>
          <w:rFonts w:ascii="Leelawadee UI" w:hAnsi="Leelawadee UI" w:cs="Leelawadee UI"/>
          <w:b/>
          <w:color w:val="FF0000"/>
          <w:lang w:val="de-DE"/>
        </w:rPr>
        <w:t>Gebiet</w:t>
      </w:r>
      <w:r w:rsidR="003B5F02" w:rsidRPr="00D53D9C">
        <w:rPr>
          <w:rFonts w:ascii="Leelawadee UI" w:hAnsi="Leelawadee UI" w:cs="Leelawadee UI"/>
          <w:b/>
          <w:color w:val="FF0000"/>
          <w:lang w:val="de-DE"/>
        </w:rPr>
        <w:t>Nr</w:t>
      </w:r>
      <w:r w:rsidR="003B5F02" w:rsidRPr="00D53D9C">
        <w:rPr>
          <w:rFonts w:ascii="Leelawadee UI" w:hAnsi="Leelawadee UI" w:cs="Leelawadee UI"/>
          <w:lang w:val="de-DE"/>
        </w:rPr>
        <w:t>)</w:t>
      </w:r>
    </w:p>
    <w:p w14:paraId="2F5D5B5E" w14:textId="7E1EDFF0" w:rsidR="003B5F02" w:rsidRPr="00D53D9C" w:rsidRDefault="00111813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7B7EAD">
        <w:rPr>
          <w:rFonts w:ascii="Leelawadee UI" w:hAnsi="Leelawadee UI" w:cs="Leelawadee UI"/>
          <w:lang w:val="de-DE"/>
        </w:rPr>
        <w:t xml:space="preserve">Themengebiete </w:t>
      </w:r>
      <w:r w:rsidR="003B5F02" w:rsidRPr="00D53D9C">
        <w:rPr>
          <w:rFonts w:ascii="Leelawadee UI" w:hAnsi="Leelawadee UI" w:cs="Leelawadee UI"/>
          <w:lang w:val="de-DE"/>
        </w:rPr>
        <w:t>(</w:t>
      </w:r>
      <w:r w:rsidR="003B5F02" w:rsidRPr="00D53D9C">
        <w:rPr>
          <w:rFonts w:ascii="Leelawadee UI" w:hAnsi="Leelawadee UI" w:cs="Leelawadee UI"/>
          <w:b/>
          <w:lang w:val="de-DE"/>
        </w:rPr>
        <w:t xml:space="preserve">$ </w:t>
      </w:r>
      <w:r>
        <w:rPr>
          <w:rFonts w:ascii="Leelawadee UI" w:hAnsi="Leelawadee UI" w:cs="Leelawadee UI"/>
          <w:b/>
          <w:u w:val="single"/>
          <w:lang w:val="de-DE"/>
        </w:rPr>
        <w:t>Gebiet</w:t>
      </w:r>
      <w:r w:rsidR="003B5F02" w:rsidRPr="00D53D9C">
        <w:rPr>
          <w:rFonts w:ascii="Leelawadee UI" w:hAnsi="Leelawadee UI" w:cs="Leelawadee UI"/>
          <w:b/>
          <w:u w:val="single"/>
          <w:lang w:val="de-DE"/>
        </w:rPr>
        <w:t>Nr</w:t>
      </w:r>
      <w:r w:rsidR="003B5F02" w:rsidRPr="00D53D9C">
        <w:rPr>
          <w:rFonts w:ascii="Leelawadee UI" w:hAnsi="Leelawadee UI" w:cs="Leelawadee UI"/>
          <w:lang w:val="de-DE"/>
        </w:rPr>
        <w:t xml:space="preserve">, </w:t>
      </w:r>
      <w:r>
        <w:rPr>
          <w:rFonts w:ascii="Leelawadee UI" w:hAnsi="Leelawadee UI" w:cs="Leelawadee UI"/>
          <w:lang w:val="de-DE"/>
        </w:rPr>
        <w:t>Gebiet</w:t>
      </w:r>
      <w:r w:rsidR="003B5F02" w:rsidRPr="00D53D9C">
        <w:rPr>
          <w:rFonts w:ascii="Leelawadee UI" w:hAnsi="Leelawadee UI" w:cs="Leelawadee UI"/>
          <w:lang w:val="de-DE"/>
        </w:rPr>
        <w:t>Name)</w:t>
      </w:r>
    </w:p>
    <w:p w14:paraId="2B86E451" w14:textId="10231EBB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Minigames (</w:t>
      </w:r>
      <w:r w:rsidRPr="00D53D9C">
        <w:rPr>
          <w:rFonts w:ascii="Leelawadee UI" w:hAnsi="Leelawadee UI" w:cs="Leelawadee UI"/>
          <w:b/>
          <w:lang w:val="de-DE"/>
        </w:rPr>
        <w:t xml:space="preserve">$ </w:t>
      </w:r>
      <w:r w:rsidRPr="00D53D9C">
        <w:rPr>
          <w:rFonts w:ascii="Leelawadee UI" w:hAnsi="Leelawadee UI" w:cs="Leelawadee UI"/>
          <w:b/>
          <w:u w:val="single"/>
          <w:lang w:val="de-DE"/>
        </w:rPr>
        <w:t>GameNr</w:t>
      </w:r>
      <w:r w:rsidRPr="00D53D9C">
        <w:rPr>
          <w:rFonts w:ascii="Leelawadee UI" w:hAnsi="Leelawadee UI" w:cs="Leelawadee UI"/>
          <w:lang w:val="de-DE"/>
        </w:rPr>
        <w:t xml:space="preserve">, GameName, 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 </w:t>
      </w:r>
      <w:r w:rsidR="00106B09">
        <w:rPr>
          <w:rFonts w:ascii="Leelawadee UI" w:hAnsi="Leelawadee UI" w:cs="Leelawadee UI"/>
          <w:b/>
          <w:color w:val="FF0000"/>
          <w:lang w:val="de-DE"/>
        </w:rPr>
        <w:t>V</w:t>
      </w:r>
      <w:r w:rsidRPr="00D53D9C">
        <w:rPr>
          <w:rFonts w:ascii="Leelawadee UI" w:hAnsi="Leelawadee UI" w:cs="Leelawadee UI"/>
          <w:b/>
          <w:color w:val="FF0000"/>
          <w:lang w:val="de-DE"/>
        </w:rPr>
        <w:t>Nr</w:t>
      </w:r>
      <w:r w:rsidRPr="00D53D9C">
        <w:rPr>
          <w:rFonts w:ascii="Leelawadee UI" w:hAnsi="Leelawadee UI" w:cs="Leelawadee UI"/>
          <w:lang w:val="de-DE"/>
        </w:rPr>
        <w:t>)</w:t>
      </w:r>
    </w:p>
    <w:p w14:paraId="70F1AF9F" w14:textId="77777777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Spieler_innen (</w:t>
      </w:r>
      <w:r w:rsidRPr="00D53D9C">
        <w:rPr>
          <w:rFonts w:ascii="Leelawadee UI" w:hAnsi="Leelawadee UI" w:cs="Leelawadee UI"/>
          <w:b/>
          <w:lang w:val="de-DE"/>
        </w:rPr>
        <w:t xml:space="preserve">$ </w:t>
      </w:r>
      <w:r w:rsidRPr="00D53D9C">
        <w:rPr>
          <w:rFonts w:ascii="Leelawadee UI" w:hAnsi="Leelawadee UI" w:cs="Leelawadee UI"/>
          <w:b/>
          <w:u w:val="single"/>
          <w:lang w:val="de-DE"/>
        </w:rPr>
        <w:t>SpNr</w:t>
      </w:r>
      <w:r w:rsidRPr="00D53D9C">
        <w:rPr>
          <w:rFonts w:ascii="Leelawadee UI" w:hAnsi="Leelawadee UI" w:cs="Leelawadee UI"/>
          <w:lang w:val="de-DE"/>
        </w:rPr>
        <w:t xml:space="preserve">, SpName, Schlüsselanzahl, </w:t>
      </w:r>
      <w:r w:rsidRPr="00D53D9C">
        <w:rPr>
          <w:rFonts w:ascii="Leelawadee UI" w:hAnsi="Leelawadee UI" w:cs="Leelawadee UI"/>
          <w:b/>
          <w:color w:val="FF0000"/>
          <w:lang w:val="de-DE"/>
        </w:rPr>
        <w:t>! RaumNr</w:t>
      </w:r>
      <w:r w:rsidRPr="00D53D9C">
        <w:rPr>
          <w:rFonts w:ascii="Leelawadee UI" w:hAnsi="Leelawadee UI" w:cs="Leelawadee UI"/>
          <w:lang w:val="de-DE"/>
        </w:rPr>
        <w:t>)</w:t>
      </w:r>
    </w:p>
    <w:p w14:paraId="02EB4972" w14:textId="77777777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Räume (</w:t>
      </w:r>
      <w:r w:rsidRPr="00D53D9C">
        <w:rPr>
          <w:rFonts w:ascii="Leelawadee UI" w:hAnsi="Leelawadee UI" w:cs="Leelawadee UI"/>
          <w:b/>
          <w:lang w:val="de-DE"/>
        </w:rPr>
        <w:t xml:space="preserve">$ </w:t>
      </w:r>
      <w:r w:rsidRPr="00D53D9C">
        <w:rPr>
          <w:rFonts w:ascii="Leelawadee UI" w:hAnsi="Leelawadee UI" w:cs="Leelawadee UI"/>
          <w:b/>
          <w:u w:val="single"/>
          <w:lang w:val="de-DE"/>
        </w:rPr>
        <w:t>RaumNr</w:t>
      </w:r>
      <w:r w:rsidRPr="00D53D9C">
        <w:rPr>
          <w:rFonts w:ascii="Leelawadee UI" w:hAnsi="Leelawadee UI" w:cs="Leelawadee UI"/>
          <w:lang w:val="de-DE"/>
        </w:rPr>
        <w:t>, RaumName, Ort, Funktion)</w:t>
      </w:r>
    </w:p>
    <w:p w14:paraId="176D566F" w14:textId="084767A3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Unterricht (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="00106B09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V</w:t>
      </w:r>
      <w:r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Nr</w:t>
      </w:r>
      <w:r w:rsidRPr="00D53D9C">
        <w:rPr>
          <w:rFonts w:ascii="Leelawadee UI" w:hAnsi="Leelawadee UI" w:cs="Leelawadee UI"/>
          <w:lang w:val="de-DE"/>
        </w:rPr>
        <w:t xml:space="preserve">, </w:t>
      </w:r>
      <w:r w:rsidRPr="00D53D9C">
        <w:rPr>
          <w:rFonts w:ascii="Leelawadee UI" w:hAnsi="Leelawadee UI" w:cs="Leelawadee UI"/>
          <w:b/>
          <w:color w:val="FF0000"/>
          <w:lang w:val="de-DE"/>
        </w:rPr>
        <w:t>! NPCNr</w:t>
      </w:r>
      <w:r w:rsidRPr="00D53D9C">
        <w:rPr>
          <w:rFonts w:ascii="Leelawadee UI" w:hAnsi="Leelawadee UI" w:cs="Leelawadee UI"/>
          <w:lang w:val="de-DE"/>
        </w:rPr>
        <w:t xml:space="preserve">, </w:t>
      </w:r>
      <w:r w:rsidRPr="00D53D9C">
        <w:rPr>
          <w:rFonts w:ascii="Leelawadee UI" w:hAnsi="Leelawadee UI" w:cs="Leelawadee UI"/>
          <w:b/>
          <w:color w:val="FF0000"/>
          <w:lang w:val="de-DE"/>
        </w:rPr>
        <w:t>! RaumNr</w:t>
      </w:r>
      <w:r w:rsidRPr="00D53D9C">
        <w:rPr>
          <w:rFonts w:ascii="Leelawadee UI" w:hAnsi="Leelawadee UI" w:cs="Leelawadee UI"/>
          <w:lang w:val="de-DE"/>
        </w:rPr>
        <w:t>)</w:t>
      </w:r>
    </w:p>
    <w:p w14:paraId="5899A6C2" w14:textId="77777777" w:rsidR="003B5F02" w:rsidRPr="00D53D9C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Spielstände (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GameNr</w:t>
      </w:r>
      <w:r w:rsidRPr="00D53D9C">
        <w:rPr>
          <w:rFonts w:ascii="Leelawadee UI" w:hAnsi="Leelawadee UI" w:cs="Leelawadee UI"/>
          <w:lang w:val="de-DE"/>
        </w:rPr>
        <w:t xml:space="preserve">, 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SpNr</w:t>
      </w:r>
      <w:r w:rsidRPr="00D53D9C">
        <w:rPr>
          <w:rFonts w:ascii="Leelawadee UI" w:hAnsi="Leelawadee UI" w:cs="Leelawadee UI"/>
          <w:lang w:val="de-DE"/>
        </w:rPr>
        <w:t>, Note, Punkte)</w:t>
      </w:r>
    </w:p>
    <w:p w14:paraId="199F476E" w14:textId="73C65095" w:rsidR="003B5F02" w:rsidRDefault="003B5F02" w:rsidP="007F2D03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after="240" w:line="240" w:lineRule="auto"/>
        <w:rPr>
          <w:rFonts w:ascii="Leelawadee UI" w:hAnsi="Leelawadee UI" w:cs="Leelawadee UI"/>
          <w:lang w:val="de-DE"/>
        </w:rPr>
      </w:pPr>
      <w:r w:rsidRPr="00D53D9C">
        <w:rPr>
          <w:rFonts w:ascii="Leelawadee UI" w:hAnsi="Leelawadee UI" w:cs="Leelawadee UI"/>
          <w:lang w:val="de-DE"/>
        </w:rPr>
        <w:t>Aufenthaltsorte (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NPCNr</w:t>
      </w:r>
      <w:r w:rsidRPr="00D53D9C">
        <w:rPr>
          <w:rFonts w:ascii="Leelawadee UI" w:hAnsi="Leelawadee UI" w:cs="Leelawadee UI"/>
          <w:lang w:val="de-DE"/>
        </w:rPr>
        <w:t xml:space="preserve">, </w:t>
      </w:r>
      <w:r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RaumNr</w:t>
      </w:r>
      <w:r w:rsidRPr="00D53D9C">
        <w:rPr>
          <w:rFonts w:ascii="Leelawadee UI" w:hAnsi="Leelawadee UI" w:cs="Leelawadee UI"/>
          <w:lang w:val="de-DE"/>
        </w:rPr>
        <w:t>)</w:t>
      </w:r>
    </w:p>
    <w:p w14:paraId="1A0E5C04" w14:textId="2E880B97" w:rsidR="00D53D9C" w:rsidRPr="00D53D9C" w:rsidRDefault="00D53D9C" w:rsidP="003B5F02">
      <w:pPr>
        <w:pBdr>
          <w:top w:val="single" w:sz="8" w:space="4" w:color="auto"/>
          <w:left w:val="single" w:sz="8" w:space="4" w:color="auto"/>
          <w:bottom w:val="single" w:sz="8" w:space="4" w:color="auto"/>
          <w:right w:val="single" w:sz="8" w:space="4" w:color="auto"/>
        </w:pBdr>
        <w:spacing w:line="240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 xml:space="preserve">Assistenz </w:t>
      </w:r>
      <w:r w:rsidR="00AE5F1D">
        <w:rPr>
          <w:rFonts w:ascii="Leelawadee UI" w:hAnsi="Leelawadee UI" w:cs="Leelawadee UI"/>
          <w:lang w:val="de-DE"/>
        </w:rPr>
        <w:t>(</w:t>
      </w:r>
      <w:r w:rsidR="00AE5F1D" w:rsidRPr="00D53D9C">
        <w:rPr>
          <w:rFonts w:ascii="Leelawadee UI" w:hAnsi="Leelawadee UI" w:cs="Leelawadee UI"/>
          <w:b/>
          <w:color w:val="FF0000"/>
          <w:lang w:val="de-DE"/>
        </w:rPr>
        <w:t xml:space="preserve">!$ </w:t>
      </w:r>
      <w:r w:rsidR="00AE5F1D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V</w:t>
      </w:r>
      <w:r w:rsidR="00AE5F1D" w:rsidRPr="00D53D9C">
        <w:rPr>
          <w:rFonts w:ascii="Leelawadee UI" w:hAnsi="Leelawadee UI" w:cs="Leelawadee UI"/>
          <w:b/>
          <w:color w:val="FF0000"/>
          <w:u w:val="single" w:color="000000" w:themeColor="text1"/>
          <w:lang w:val="de-DE"/>
        </w:rPr>
        <w:t>Nr</w:t>
      </w:r>
      <w:r w:rsidR="00AE5F1D" w:rsidRPr="00D53D9C">
        <w:rPr>
          <w:rFonts w:ascii="Leelawadee UI" w:hAnsi="Leelawadee UI" w:cs="Leelawadee UI"/>
          <w:lang w:val="de-DE"/>
        </w:rPr>
        <w:t xml:space="preserve">, </w:t>
      </w:r>
      <w:r w:rsidR="00AE5F1D" w:rsidRPr="00D53D9C">
        <w:rPr>
          <w:rFonts w:ascii="Leelawadee UI" w:hAnsi="Leelawadee UI" w:cs="Leelawadee UI"/>
          <w:b/>
          <w:color w:val="FF0000"/>
          <w:lang w:val="de-DE"/>
        </w:rPr>
        <w:t>! NPCNr</w:t>
      </w:r>
      <w:r w:rsidR="00AE5F1D" w:rsidRPr="00D53D9C">
        <w:rPr>
          <w:rFonts w:ascii="Leelawadee UI" w:hAnsi="Leelawadee UI" w:cs="Leelawadee UI"/>
          <w:lang w:val="de-DE"/>
        </w:rPr>
        <w:t>,</w:t>
      </w:r>
      <w:r w:rsidR="00AE5F1D">
        <w:rPr>
          <w:rFonts w:ascii="Leelawadee UI" w:hAnsi="Leelawadee UI" w:cs="Leelawadee UI"/>
          <w:lang w:val="de-DE"/>
        </w:rPr>
        <w:t>)</w:t>
      </w:r>
    </w:p>
    <w:p w14:paraId="7942DB67" w14:textId="77777777" w:rsidR="003B5F02" w:rsidRPr="007B7EAD" w:rsidRDefault="003B5F02" w:rsidP="003B5F02">
      <w:pPr>
        <w:spacing w:after="0"/>
        <w:rPr>
          <w:rFonts w:ascii="Leelawadee UI" w:hAnsi="Leelawadee UI" w:cs="Leelawadee UI"/>
          <w:lang w:val="de-DE"/>
        </w:rPr>
      </w:pPr>
    </w:p>
    <w:p w14:paraId="416C6508" w14:textId="77777777" w:rsidR="00106B09" w:rsidRDefault="00106B09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27F97E09" w14:textId="5393D4DA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106B09" w:rsidRPr="00FE33AE">
        <w:rPr>
          <w:rFonts w:ascii="Leelawadee UI" w:hAnsi="Leelawadee UI" w:cs="Leelawadee UI"/>
          <w:color w:val="1F4E79" w:themeColor="accent5" w:themeShade="80"/>
          <w:lang w:val="de-DE"/>
        </w:rPr>
        <w:t>L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WBadventure-Trafo.txt </w:t>
      </w:r>
    </w:p>
    <w:p w14:paraId="1D34CCB5" w14:textId="5B8B98C0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115E762D" w14:textId="0C017A4B" w:rsidR="00B57B10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281F98">
        <w:rPr>
          <w:rFonts w:ascii="Leelawadee UI" w:hAnsi="Leelawadee UI" w:cs="Leelawadee UI"/>
          <w:b/>
          <w:lang w:val="de-DE"/>
        </w:rPr>
        <w:t>Transformation (Abbildung) vom Entity-Relationship-Modell in das relationale Modell</w:t>
      </w:r>
    </w:p>
    <w:p w14:paraId="2FBD3982" w14:textId="766713E5" w:rsidR="007F50CC" w:rsidRPr="00281F98" w:rsidRDefault="007F50CC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281F98">
        <w:rPr>
          <w:rFonts w:ascii="Leelawadee UI" w:hAnsi="Leelawadee UI" w:cs="Leelawadee UI"/>
          <w:b/>
          <w:lang w:val="de-DE"/>
        </w:rPr>
        <w:t>****************************************</w:t>
      </w:r>
      <w:r>
        <w:rPr>
          <w:rFonts w:ascii="Leelawadee UI" w:hAnsi="Leelawadee UI" w:cs="Leelawadee UI"/>
          <w:b/>
          <w:lang w:val="de-DE"/>
        </w:rPr>
        <w:t>******</w:t>
      </w:r>
      <w:r w:rsidRPr="00281F98">
        <w:rPr>
          <w:rFonts w:ascii="Leelawadee UI" w:hAnsi="Leelawadee UI" w:cs="Leelawadee UI"/>
          <w:b/>
          <w:lang w:val="de-DE"/>
        </w:rPr>
        <w:t>****************************************</w:t>
      </w:r>
      <w:r>
        <w:rPr>
          <w:rFonts w:ascii="Leelawadee UI" w:hAnsi="Leelawadee UI" w:cs="Leelawadee UI"/>
          <w:b/>
          <w:lang w:val="de-DE"/>
        </w:rPr>
        <w:t>****</w:t>
      </w:r>
    </w:p>
    <w:p w14:paraId="6FE85584" w14:textId="77777777" w:rsidR="00B57B10" w:rsidRPr="00281F98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281F98">
        <w:rPr>
          <w:rFonts w:ascii="Leelawadee UI" w:hAnsi="Leelawadee UI" w:cs="Leelawadee UI"/>
          <w:b/>
          <w:lang w:val="de-DE"/>
        </w:rPr>
        <w:t>Kommentar zum Auflösen der Beziehungen:</w:t>
      </w:r>
    </w:p>
    <w:p w14:paraId="2DAA31E0" w14:textId="77777777" w:rsidR="00B57B10" w:rsidRPr="00B57B10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lang w:val="de-DE"/>
        </w:rPr>
      </w:pPr>
    </w:p>
    <w:p w14:paraId="754822C8" w14:textId="77777777" w:rsidR="00B57B10" w:rsidRPr="00281F98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F90B6B">
        <w:rPr>
          <w:rFonts w:ascii="Leelawadee UI" w:hAnsi="Leelawadee UI" w:cs="Leelawadee UI"/>
          <w:b/>
          <w:u w:val="single"/>
          <w:lang w:val="de-DE"/>
        </w:rPr>
        <w:t>1. Regel</w:t>
      </w:r>
      <w:r w:rsidRPr="00281F98">
        <w:rPr>
          <w:rFonts w:ascii="Leelawadee UI" w:hAnsi="Leelawadee UI" w:cs="Leelawadee UI"/>
          <w:b/>
          <w:lang w:val="de-DE"/>
        </w:rPr>
        <w:t>:</w:t>
      </w:r>
    </w:p>
    <w:p w14:paraId="6B6B4CA3" w14:textId="6DA1EFE1" w:rsidR="00B57B10" w:rsidRPr="00281F98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281F98">
        <w:rPr>
          <w:rFonts w:ascii="Leelawadee UI" w:hAnsi="Leelawadee UI" w:cs="Leelawadee UI"/>
          <w:b/>
          <w:lang w:val="de-DE"/>
        </w:rPr>
        <w:t>Jeder Entitätstyp wird als Tabelle (Relation) dargestellt.</w:t>
      </w:r>
      <w:r w:rsidR="00281F98" w:rsidRPr="00281F98">
        <w:rPr>
          <w:rFonts w:ascii="Leelawadee UI" w:hAnsi="Leelawadee UI" w:cs="Leelawadee UI"/>
          <w:b/>
          <w:lang w:val="de-DE"/>
        </w:rPr>
        <w:t xml:space="preserve"> </w:t>
      </w:r>
    </w:p>
    <w:p w14:paraId="0E67FE55" w14:textId="77777777" w:rsidR="00B57B10" w:rsidRPr="00281F98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281F98">
        <w:rPr>
          <w:rFonts w:ascii="Leelawadee UI" w:hAnsi="Leelawadee UI" w:cs="Leelawadee UI"/>
          <w:b/>
          <w:lang w:val="de-DE"/>
        </w:rPr>
        <w:t>Der Schlüssel des Enitätstyps wird Schlüssel der Tabelle.</w:t>
      </w:r>
    </w:p>
    <w:p w14:paraId="4694B2C2" w14:textId="70465370" w:rsidR="00B57B10" w:rsidRPr="00B57B10" w:rsidRDefault="00B57B10" w:rsidP="00F90B6B">
      <w:pPr>
        <w:tabs>
          <w:tab w:val="right" w:pos="9026"/>
        </w:tabs>
        <w:spacing w:before="240"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Segoe UI Symbol" w:hAnsi="Segoe UI Symbol" w:cs="Segoe UI Symbol"/>
          <w:lang w:val="de-DE"/>
        </w:rPr>
        <w:t>➔</w:t>
      </w:r>
      <w:r w:rsidR="00F90B6B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>Regel wurde auf folgende Entitätstypen der LWBadventure-Datenbank angewendet:</w:t>
      </w:r>
    </w:p>
    <w:p w14:paraId="32EA0E93" w14:textId="7CE58F63" w:rsidR="00B57B10" w:rsidRPr="00B57B10" w:rsidRDefault="00F90B6B" w:rsidP="00F90B6B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F90B6B">
        <w:rPr>
          <w:rFonts w:ascii="Leelawadee UI" w:hAnsi="Leelawadee UI" w:cs="Leelawadee UI"/>
          <w:b/>
          <w:lang w:val="de-DE"/>
        </w:rPr>
        <w:t>NPCs, Dozent_innen, sonstigeNPCs,</w:t>
      </w:r>
      <w:r w:rsidR="00FB22AD">
        <w:rPr>
          <w:rFonts w:ascii="Leelawadee UI" w:hAnsi="Leelawadee UI" w:cs="Leelawadee UI"/>
          <w:b/>
          <w:lang w:val="de-DE"/>
        </w:rPr>
        <w:br/>
      </w:r>
      <w:r w:rsidR="00B57B10" w:rsidRPr="00B57B10">
        <w:rPr>
          <w:rFonts w:ascii="Leelawadee UI" w:hAnsi="Leelawadee UI" w:cs="Leelawadee UI"/>
          <w:lang w:val="de-DE"/>
        </w:rPr>
        <w:t xml:space="preserve">[Dozent_innen und sonstige NPCs sind NPCs: </w:t>
      </w:r>
    </w:p>
    <w:p w14:paraId="583DD9A5" w14:textId="79825717" w:rsidR="00B57B10" w:rsidRPr="00B57B10" w:rsidRDefault="00F90B6B" w:rsidP="00F90B6B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IS A-Beziehung =&gt; Der übergeordnete Schlüssel wird verwendet.]</w:t>
      </w:r>
    </w:p>
    <w:p w14:paraId="57D36A47" w14:textId="69966FC5" w:rsidR="00B57B10" w:rsidRPr="00FB22AD" w:rsidRDefault="00F90B6B" w:rsidP="00F90B6B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FB22AD">
        <w:rPr>
          <w:rFonts w:ascii="Leelawadee UI" w:hAnsi="Leelawadee UI" w:cs="Leelawadee UI"/>
          <w:b/>
          <w:lang w:val="de-DE"/>
        </w:rPr>
        <w:t>Veranstaltungen, Themengebiete, Minigames, Räume, Spieler_innen</w:t>
      </w:r>
    </w:p>
    <w:p w14:paraId="11E5BFB9" w14:textId="77777777" w:rsidR="00B57B10" w:rsidRPr="00B57B10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lang w:val="de-DE"/>
        </w:rPr>
      </w:pPr>
    </w:p>
    <w:p w14:paraId="35F8CB90" w14:textId="77777777" w:rsidR="00B57B10" w:rsidRPr="006F72C5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6F72C5">
        <w:rPr>
          <w:rFonts w:ascii="Leelawadee UI" w:hAnsi="Leelawadee UI" w:cs="Leelawadee UI"/>
          <w:b/>
          <w:u w:val="single"/>
          <w:lang w:val="de-DE"/>
        </w:rPr>
        <w:t>2. Regel</w:t>
      </w:r>
      <w:r w:rsidRPr="006F72C5">
        <w:rPr>
          <w:rFonts w:ascii="Leelawadee UI" w:hAnsi="Leelawadee UI" w:cs="Leelawadee UI"/>
          <w:b/>
          <w:lang w:val="de-DE"/>
        </w:rPr>
        <w:t>:</w:t>
      </w:r>
    </w:p>
    <w:p w14:paraId="24A6255C" w14:textId="5F86C473" w:rsidR="00B57B10" w:rsidRPr="006F72C5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6F72C5">
        <w:rPr>
          <w:rFonts w:ascii="Leelawadee UI" w:hAnsi="Leelawadee UI" w:cs="Leelawadee UI"/>
          <w:b/>
          <w:lang w:val="de-DE"/>
        </w:rPr>
        <w:t>Jede n:m - Beziehung wird durch eine eigene Tabelle dargestellt.</w:t>
      </w:r>
    </w:p>
    <w:p w14:paraId="14F4104B" w14:textId="1A5AE9E2" w:rsidR="00B57B10" w:rsidRPr="00B57B10" w:rsidRDefault="00B57B10" w:rsidP="007F50CC">
      <w:pPr>
        <w:tabs>
          <w:tab w:val="right" w:pos="9026"/>
        </w:tabs>
        <w:spacing w:before="240"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Segoe UI Symbol" w:hAnsi="Segoe UI Symbol" w:cs="Segoe UI Symbol"/>
          <w:lang w:val="de-DE"/>
        </w:rPr>
        <w:t>➔</w:t>
      </w:r>
      <w:r w:rsidR="006F72C5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>Regel wurde auf folgende Relationen der LWBadventure-Datenbank angewendet:</w:t>
      </w:r>
    </w:p>
    <w:p w14:paraId="7221C6DD" w14:textId="628DD370" w:rsidR="00B57B10" w:rsidRPr="006F72C5" w:rsidRDefault="006F72C5" w:rsidP="006F72C5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6F72C5">
        <w:rPr>
          <w:rFonts w:ascii="Leelawadee UI" w:hAnsi="Leelawadee UI" w:cs="Leelawadee UI"/>
          <w:b/>
          <w:lang w:val="de-DE"/>
        </w:rPr>
        <w:t>spielen, anzutreffen in</w:t>
      </w:r>
    </w:p>
    <w:p w14:paraId="14D70047" w14:textId="77777777" w:rsidR="00B57B10" w:rsidRPr="00B57B10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lang w:val="de-DE"/>
        </w:rPr>
      </w:pPr>
    </w:p>
    <w:p w14:paraId="17325E2A" w14:textId="50800303" w:rsidR="00B57B10" w:rsidRPr="00B57B10" w:rsidRDefault="00B57B10" w:rsidP="00786254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a)</w:t>
      </w:r>
      <w:r w:rsidR="00786254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Spieler_innen </w:t>
      </w:r>
      <w:r w:rsidRPr="006F72C5">
        <w:rPr>
          <w:rFonts w:ascii="Leelawadee UI" w:hAnsi="Leelawadee UI" w:cs="Leelawadee UI"/>
          <w:b/>
          <w:lang w:val="de-DE"/>
        </w:rPr>
        <w:t>spielen</w:t>
      </w:r>
      <w:r w:rsidRPr="00B57B10">
        <w:rPr>
          <w:rFonts w:ascii="Leelawadee UI" w:hAnsi="Leelawadee UI" w:cs="Leelawadee UI"/>
          <w:lang w:val="de-DE"/>
        </w:rPr>
        <w:t xml:space="preserve"> Minigames:</w:t>
      </w:r>
    </w:p>
    <w:p w14:paraId="025337D8" w14:textId="7AF6CD09" w:rsidR="00B57B10" w:rsidRPr="006F72C5" w:rsidRDefault="00786254" w:rsidP="00786254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>
        <w:rPr>
          <w:rFonts w:ascii="Leelawadee UI" w:hAnsi="Leelawadee UI" w:cs="Leelawadee UI"/>
          <w:b/>
          <w:lang w:val="de-DE"/>
        </w:rPr>
        <w:tab/>
      </w:r>
      <w:r w:rsidR="00B57B10" w:rsidRPr="006F72C5">
        <w:rPr>
          <w:rFonts w:ascii="Leelawadee UI" w:hAnsi="Leelawadee UI" w:cs="Leelawadee UI"/>
          <w:b/>
          <w:lang w:val="de-DE"/>
        </w:rPr>
        <w:t>weiseitig optionale n:m</w:t>
      </w:r>
      <w:r w:rsidR="00D97635">
        <w:rPr>
          <w:rFonts w:ascii="Leelawadee UI" w:hAnsi="Leelawadee UI" w:cs="Leelawadee UI"/>
          <w:b/>
          <w:lang w:val="de-DE"/>
        </w:rPr>
        <w:t xml:space="preserve"> </w:t>
      </w:r>
      <w:r w:rsidR="00B57B10" w:rsidRPr="006F72C5">
        <w:rPr>
          <w:rFonts w:ascii="Leelawadee UI" w:hAnsi="Leelawadee UI" w:cs="Leelawadee UI"/>
          <w:b/>
          <w:lang w:val="de-DE"/>
        </w:rPr>
        <w:t>-</w:t>
      </w:r>
      <w:r w:rsidR="00D97635">
        <w:rPr>
          <w:rFonts w:ascii="Leelawadee UI" w:hAnsi="Leelawadee UI" w:cs="Leelawadee UI"/>
          <w:b/>
          <w:lang w:val="de-DE"/>
        </w:rPr>
        <w:t xml:space="preserve"> </w:t>
      </w:r>
      <w:r w:rsidR="00B57B10" w:rsidRPr="006F72C5">
        <w:rPr>
          <w:rFonts w:ascii="Leelawadee UI" w:hAnsi="Leelawadee UI" w:cs="Leelawadee UI"/>
          <w:b/>
          <w:lang w:val="de-DE"/>
        </w:rPr>
        <w:t>Beziehung mit Attributen</w:t>
      </w:r>
    </w:p>
    <w:p w14:paraId="6B305AE7" w14:textId="28328035" w:rsidR="00B57B10" w:rsidRPr="00B57B10" w:rsidRDefault="00786254" w:rsidP="008A6028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Die Beziehung wird in eine eigene Relation "Spielstände" mit den Schlüsseln Entitäten umgewandelt. Da die Minigames eine schwache Entität sind, würde</w:t>
      </w:r>
      <w:r>
        <w:rPr>
          <w:rFonts w:ascii="Leelawadee UI" w:hAnsi="Leelawadee UI" w:cs="Leelawadee UI"/>
          <w:lang w:val="de-DE"/>
        </w:rPr>
        <w:t>m</w:t>
      </w:r>
      <w:r w:rsidR="00B57B10" w:rsidRPr="00B57B10">
        <w:rPr>
          <w:rFonts w:ascii="Leelawadee UI" w:hAnsi="Leelawadee UI" w:cs="Leelawadee UI"/>
          <w:lang w:val="de-DE"/>
        </w:rPr>
        <w:t>an die Veranstaltungs-Nummer als Fremdschlüssel verwenden. Dies könnte aber zuKonflikten führen, weil nicht jede Veranstaltung ein MiniGame hat und es dann</w:t>
      </w:r>
      <w:r>
        <w:rPr>
          <w:rFonts w:ascii="Leelawadee UI" w:hAnsi="Leelawadee UI" w:cs="Leelawadee UI"/>
          <w:lang w:val="de-DE"/>
        </w:rPr>
        <w:t>a</w:t>
      </w:r>
      <w:r w:rsidR="00B57B10" w:rsidRPr="00B57B10">
        <w:rPr>
          <w:rFonts w:ascii="Leelawadee UI" w:hAnsi="Leelawadee UI" w:cs="Leelawadee UI"/>
          <w:lang w:val="de-DE"/>
        </w:rPr>
        <w:t>uch keine Spielstände geben darf. Daher haben wir uns entschieden, den Minigameseine Minigame-Nummer als eigenen Schlüssel zu geben und diesen in Spielständezusammen mit der SpielerInnen-Nummer als Fremd</w:t>
      </w:r>
      <w:r w:rsidR="008A6028">
        <w:rPr>
          <w:rFonts w:ascii="Leelawadee UI" w:hAnsi="Leelawadee UI" w:cs="Leelawadee UI"/>
          <w:lang w:val="de-DE"/>
        </w:rPr>
        <w:t>-</w:t>
      </w:r>
      <w:r w:rsidR="00B57B10" w:rsidRPr="00B57B10">
        <w:rPr>
          <w:rFonts w:ascii="Leelawadee UI" w:hAnsi="Leelawadee UI" w:cs="Leelawadee UI"/>
          <w:lang w:val="de-DE"/>
        </w:rPr>
        <w:t>schlüssel einzutragen.</w:t>
      </w:r>
    </w:p>
    <w:p w14:paraId="391C501F" w14:textId="77777777" w:rsidR="00B57B10" w:rsidRPr="00B57B10" w:rsidRDefault="00B57B10" w:rsidP="00786254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</w:p>
    <w:p w14:paraId="0E3A8703" w14:textId="13AA7A8C" w:rsidR="00B57B10" w:rsidRPr="00B57B10" w:rsidRDefault="00B57B10" w:rsidP="00786254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b)</w:t>
      </w:r>
      <w:r w:rsidR="00B534B0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sonstige NPCs sind </w:t>
      </w:r>
      <w:r w:rsidRPr="00786254">
        <w:rPr>
          <w:rFonts w:ascii="Leelawadee UI" w:hAnsi="Leelawadee UI" w:cs="Leelawadee UI"/>
          <w:b/>
          <w:lang w:val="de-DE"/>
        </w:rPr>
        <w:t>in</w:t>
      </w:r>
      <w:r w:rsidRPr="00B57B10">
        <w:rPr>
          <w:rFonts w:ascii="Leelawadee UI" w:hAnsi="Leelawadee UI" w:cs="Leelawadee UI"/>
          <w:lang w:val="de-DE"/>
        </w:rPr>
        <w:t xml:space="preserve"> den Räumen </w:t>
      </w:r>
      <w:r w:rsidRPr="00786254">
        <w:rPr>
          <w:rFonts w:ascii="Leelawadee UI" w:hAnsi="Leelawadee UI" w:cs="Leelawadee UI"/>
          <w:b/>
          <w:lang w:val="de-DE"/>
        </w:rPr>
        <w:t>anzutreffen</w:t>
      </w:r>
      <w:r w:rsidRPr="00B57B10">
        <w:rPr>
          <w:rFonts w:ascii="Leelawadee UI" w:hAnsi="Leelawadee UI" w:cs="Leelawadee UI"/>
          <w:lang w:val="de-DE"/>
        </w:rPr>
        <w:t>:</w:t>
      </w:r>
    </w:p>
    <w:p w14:paraId="765A3815" w14:textId="4AADE28D" w:rsidR="00B57B10" w:rsidRPr="00786254" w:rsidRDefault="00B534B0" w:rsidP="00786254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>
        <w:rPr>
          <w:rFonts w:ascii="Leelawadee UI" w:hAnsi="Leelawadee UI" w:cs="Leelawadee UI"/>
          <w:b/>
          <w:lang w:val="de-DE"/>
        </w:rPr>
        <w:tab/>
      </w:r>
      <w:r w:rsidR="00B57B10" w:rsidRPr="00786254">
        <w:rPr>
          <w:rFonts w:ascii="Leelawadee UI" w:hAnsi="Leelawadee UI" w:cs="Leelawadee UI"/>
          <w:b/>
          <w:lang w:val="de-DE"/>
        </w:rPr>
        <w:t>einseitig optionale n:m-Beziehung</w:t>
      </w:r>
    </w:p>
    <w:p w14:paraId="235A8149" w14:textId="036D01CE" w:rsidR="00B57B10" w:rsidRPr="00B57B10" w:rsidRDefault="00B534B0" w:rsidP="005A792C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Die Schlüssel der Entitäten (NPCNr und RaumNr) werden als Fremdschlüssel in eine neue Relation "Aufenthaltsorte" eingetragen.</w:t>
      </w:r>
    </w:p>
    <w:p w14:paraId="4B7A97F1" w14:textId="77777777" w:rsidR="00B57B10" w:rsidRPr="00B57B10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lang w:val="de-DE"/>
        </w:rPr>
      </w:pPr>
    </w:p>
    <w:p w14:paraId="3923CB33" w14:textId="77777777" w:rsidR="00B57B10" w:rsidRPr="008A65E3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8A65E3">
        <w:rPr>
          <w:rFonts w:ascii="Leelawadee UI" w:hAnsi="Leelawadee UI" w:cs="Leelawadee UI"/>
          <w:b/>
          <w:u w:val="single"/>
          <w:lang w:val="de-DE"/>
        </w:rPr>
        <w:t>3. Regel</w:t>
      </w:r>
      <w:r w:rsidRPr="008A65E3">
        <w:rPr>
          <w:rFonts w:ascii="Leelawadee UI" w:hAnsi="Leelawadee UI" w:cs="Leelawadee UI"/>
          <w:b/>
          <w:lang w:val="de-DE"/>
        </w:rPr>
        <w:t>:</w:t>
      </w:r>
    </w:p>
    <w:p w14:paraId="2D37246B" w14:textId="77777777" w:rsidR="00B57B10" w:rsidRPr="008A65E3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8A65E3">
        <w:rPr>
          <w:rFonts w:ascii="Leelawadee UI" w:hAnsi="Leelawadee UI" w:cs="Leelawadee UI"/>
          <w:b/>
          <w:lang w:val="de-DE"/>
        </w:rPr>
        <w:t>Jede 1:n und 1:1 - Beziehung, die eigene Attribute hat, wird durch eine eigene Tabelle</w:t>
      </w:r>
    </w:p>
    <w:p w14:paraId="377CDBE3" w14:textId="77777777" w:rsidR="00B57B10" w:rsidRPr="008A65E3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8A65E3">
        <w:rPr>
          <w:rFonts w:ascii="Leelawadee UI" w:hAnsi="Leelawadee UI" w:cs="Leelawadee UI"/>
          <w:b/>
          <w:lang w:val="de-DE"/>
        </w:rPr>
        <w:t>dargestellt.</w:t>
      </w:r>
    </w:p>
    <w:p w14:paraId="4C0C6416" w14:textId="320A7327" w:rsidR="009578ED" w:rsidRDefault="00B57B10" w:rsidP="00D7324D">
      <w:pPr>
        <w:tabs>
          <w:tab w:val="right" w:pos="9026"/>
        </w:tabs>
        <w:spacing w:before="240"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Segoe UI Symbol" w:hAnsi="Segoe UI Symbol" w:cs="Segoe UI Symbol"/>
          <w:lang w:val="de-DE"/>
        </w:rPr>
        <w:t>➔</w:t>
      </w:r>
      <w:r w:rsidR="007F50CC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Regel wurde auf </w:t>
      </w:r>
      <w:r w:rsidRPr="007F50CC">
        <w:rPr>
          <w:rFonts w:ascii="Leelawadee UI" w:hAnsi="Leelawadee UI" w:cs="Leelawadee UI"/>
          <w:b/>
          <w:lang w:val="de-DE"/>
        </w:rPr>
        <w:t>keine</w:t>
      </w:r>
      <w:r w:rsidRPr="00B57B10">
        <w:rPr>
          <w:rFonts w:ascii="Leelawadee UI" w:hAnsi="Leelawadee UI" w:cs="Leelawadee UI"/>
          <w:lang w:val="de-DE"/>
        </w:rPr>
        <w:t xml:space="preserve"> Relation der LWBadventure-Datenbank angewendet</w:t>
      </w:r>
    </w:p>
    <w:p w14:paraId="55F06959" w14:textId="77777777" w:rsidR="009578ED" w:rsidRDefault="009578ED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316FC52F" w14:textId="77777777" w:rsidR="00B57B10" w:rsidRPr="00F35495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612376">
        <w:rPr>
          <w:rFonts w:ascii="Leelawadee UI" w:hAnsi="Leelawadee UI" w:cs="Leelawadee UI"/>
          <w:b/>
          <w:u w:val="single"/>
          <w:lang w:val="de-DE"/>
        </w:rPr>
        <w:lastRenderedPageBreak/>
        <w:t>4. Regel</w:t>
      </w:r>
      <w:r w:rsidRPr="00F35495">
        <w:rPr>
          <w:rFonts w:ascii="Leelawadee UI" w:hAnsi="Leelawadee UI" w:cs="Leelawadee UI"/>
          <w:b/>
          <w:lang w:val="de-DE"/>
        </w:rPr>
        <w:t>:</w:t>
      </w:r>
    </w:p>
    <w:p w14:paraId="27EC72FE" w14:textId="77777777" w:rsidR="00B57B10" w:rsidRPr="00F35495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lang w:val="de-DE"/>
        </w:rPr>
      </w:pPr>
      <w:r w:rsidRPr="00F35495">
        <w:rPr>
          <w:rFonts w:ascii="Leelawadee UI" w:hAnsi="Leelawadee UI" w:cs="Leelawadee UI"/>
          <w:b/>
          <w:lang w:val="de-DE"/>
        </w:rPr>
        <w:t>Hat eine 1:1 oder 1:n - Beziehung keine eigenen Attribute dann gilt:</w:t>
      </w:r>
    </w:p>
    <w:p w14:paraId="01282144" w14:textId="7C24BDE9" w:rsidR="00B57B10" w:rsidRPr="00612376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sz w:val="20"/>
          <w:lang w:val="de-DE"/>
        </w:rPr>
      </w:pPr>
      <w:r w:rsidRPr="00612376">
        <w:rPr>
          <w:rFonts w:ascii="Leelawadee UI" w:hAnsi="Leelawadee UI" w:cs="Leelawadee UI"/>
          <w:b/>
          <w:sz w:val="20"/>
          <w:lang w:val="de-DE"/>
        </w:rPr>
        <w:t>- Ist eine Entität aus E2 zwingendes Mitglied (d. h. genau 1) einer</w:t>
      </w:r>
      <w:r w:rsidR="00612376">
        <w:rPr>
          <w:rFonts w:ascii="Leelawadee UI" w:hAnsi="Leelawadee UI" w:cs="Leelawadee UI"/>
          <w:b/>
          <w:sz w:val="20"/>
          <w:lang w:val="de-DE"/>
        </w:rPr>
        <w:t xml:space="preserve"> </w:t>
      </w:r>
      <w:r w:rsidRPr="00612376">
        <w:rPr>
          <w:rFonts w:ascii="Leelawadee UI" w:hAnsi="Leelawadee UI" w:cs="Leelawadee UI"/>
          <w:b/>
          <w:sz w:val="20"/>
          <w:lang w:val="de-DE"/>
        </w:rPr>
        <w:t>1:n - Beziehung mit einer Entität aus E1, dann erhält E2 den primären</w:t>
      </w:r>
      <w:r w:rsidR="00612376">
        <w:rPr>
          <w:rFonts w:ascii="Leelawadee UI" w:hAnsi="Leelawadee UI" w:cs="Leelawadee UI"/>
          <w:b/>
          <w:sz w:val="20"/>
          <w:lang w:val="de-DE"/>
        </w:rPr>
        <w:t xml:space="preserve"> </w:t>
      </w:r>
      <w:r w:rsidRPr="00612376">
        <w:rPr>
          <w:rFonts w:ascii="Leelawadee UI" w:hAnsi="Leelawadee UI" w:cs="Leelawadee UI"/>
          <w:b/>
          <w:sz w:val="20"/>
          <w:lang w:val="de-DE"/>
        </w:rPr>
        <w:t>Schlüssel von E1 als Attribut (Fremdschlüssel).</w:t>
      </w:r>
    </w:p>
    <w:p w14:paraId="2E48CED7" w14:textId="4DB0C0F4" w:rsidR="00B57B10" w:rsidRPr="00612376" w:rsidRDefault="00B57B10" w:rsidP="005A792C">
      <w:pPr>
        <w:shd w:val="clear" w:color="auto" w:fill="C5E0B3" w:themeFill="accent6" w:themeFillTint="66"/>
        <w:tabs>
          <w:tab w:val="right" w:pos="9026"/>
        </w:tabs>
        <w:spacing w:after="0" w:line="276" w:lineRule="auto"/>
        <w:rPr>
          <w:rFonts w:ascii="Leelawadee UI" w:hAnsi="Leelawadee UI" w:cs="Leelawadee UI"/>
          <w:b/>
          <w:sz w:val="20"/>
          <w:lang w:val="de-DE"/>
        </w:rPr>
      </w:pPr>
      <w:r w:rsidRPr="00612376">
        <w:rPr>
          <w:rFonts w:ascii="Leelawadee UI" w:hAnsi="Leelawadee UI" w:cs="Leelawadee UI"/>
          <w:b/>
          <w:sz w:val="20"/>
          <w:lang w:val="de-DE"/>
        </w:rPr>
        <w:t>- Sofern eine Entität aus E2 freies Mitglied (d. h. 0,1 - konditionell) der</w:t>
      </w:r>
      <w:r w:rsidR="00612376">
        <w:rPr>
          <w:rFonts w:ascii="Leelawadee UI" w:hAnsi="Leelawadee UI" w:cs="Leelawadee UI"/>
          <w:b/>
          <w:sz w:val="20"/>
          <w:lang w:val="de-DE"/>
        </w:rPr>
        <w:t xml:space="preserve"> </w:t>
      </w:r>
      <w:r w:rsidRPr="00612376">
        <w:rPr>
          <w:rFonts w:ascii="Leelawadee UI" w:hAnsi="Leelawadee UI" w:cs="Leelawadee UI"/>
          <w:b/>
          <w:sz w:val="20"/>
          <w:lang w:val="de-DE"/>
        </w:rPr>
        <w:t>1:n - Beziehung mit einer Entität aus E1 ist, wird diese Beziehung gewöhnlich</w:t>
      </w:r>
      <w:r w:rsidR="00612376">
        <w:rPr>
          <w:rFonts w:ascii="Leelawadee UI" w:hAnsi="Leelawadee UI" w:cs="Leelawadee UI"/>
          <w:b/>
          <w:sz w:val="20"/>
          <w:lang w:val="de-DE"/>
        </w:rPr>
        <w:t xml:space="preserve"> </w:t>
      </w:r>
      <w:r w:rsidRPr="00612376">
        <w:rPr>
          <w:rFonts w:ascii="Leelawadee UI" w:hAnsi="Leelawadee UI" w:cs="Leelawadee UI"/>
          <w:b/>
          <w:sz w:val="20"/>
          <w:lang w:val="de-DE"/>
        </w:rPr>
        <w:t>in einer eigenen Relation dargestellt.</w:t>
      </w:r>
    </w:p>
    <w:p w14:paraId="72A9BF5B" w14:textId="6E70EAE2" w:rsidR="00B57B10" w:rsidRPr="00B57B10" w:rsidRDefault="00B57B10" w:rsidP="00F35495">
      <w:pPr>
        <w:tabs>
          <w:tab w:val="right" w:pos="9026"/>
        </w:tabs>
        <w:spacing w:before="240"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Segoe UI Symbol" w:hAnsi="Segoe UI Symbol" w:cs="Segoe UI Symbol"/>
          <w:lang w:val="de-DE"/>
        </w:rPr>
        <w:t>➔</w:t>
      </w:r>
      <w:r w:rsidR="00F35495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>Regel wurde auf folgende Relationen der LWBadventure-Datenbank angewendet:</w:t>
      </w:r>
      <w:r w:rsidR="00F35495">
        <w:rPr>
          <w:rFonts w:ascii="Leelawadee UI" w:hAnsi="Leelawadee UI" w:cs="Leelawadee UI"/>
          <w:lang w:val="de-DE"/>
        </w:rPr>
        <w:br/>
      </w:r>
      <w:r w:rsidRPr="00F35495">
        <w:rPr>
          <w:rFonts w:ascii="Leelawadee UI" w:hAnsi="Leelawadee UI" w:cs="Leelawadee UI"/>
          <w:b/>
          <w:lang w:val="de-DE"/>
        </w:rPr>
        <w:t>unterrichten, assistieren, gehören zu, befinden sich in, zugeordnet</w:t>
      </w:r>
    </w:p>
    <w:p w14:paraId="751EEE5B" w14:textId="77777777" w:rsidR="00B57B10" w:rsidRPr="007E2C98" w:rsidRDefault="00B57B10" w:rsidP="00281F98">
      <w:pPr>
        <w:tabs>
          <w:tab w:val="right" w:pos="9026"/>
        </w:tabs>
        <w:spacing w:after="0" w:line="276" w:lineRule="auto"/>
        <w:rPr>
          <w:rFonts w:ascii="Leelawadee UI" w:hAnsi="Leelawadee UI" w:cs="Leelawadee UI"/>
          <w:sz w:val="20"/>
          <w:lang w:val="de-DE"/>
        </w:rPr>
      </w:pPr>
    </w:p>
    <w:p w14:paraId="3EAB1344" w14:textId="080D28A5" w:rsidR="00B57B10" w:rsidRPr="00B57B10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a)</w:t>
      </w:r>
      <w:r w:rsidR="005A792C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Dozent_innen </w:t>
      </w:r>
      <w:r w:rsidRPr="006608D1">
        <w:rPr>
          <w:rFonts w:ascii="Leelawadee UI" w:hAnsi="Leelawadee UI" w:cs="Leelawadee UI"/>
          <w:b/>
          <w:lang w:val="de-DE"/>
        </w:rPr>
        <w:t>unterrichten</w:t>
      </w:r>
      <w:r w:rsidRPr="00B57B10">
        <w:rPr>
          <w:rFonts w:ascii="Leelawadee UI" w:hAnsi="Leelawadee UI" w:cs="Leelawadee UI"/>
          <w:lang w:val="de-DE"/>
        </w:rPr>
        <w:t xml:space="preserve"> Veranstaltungen </w:t>
      </w:r>
      <w:r w:rsidRPr="00402F70">
        <w:rPr>
          <w:rFonts w:ascii="Leelawadee UI" w:hAnsi="Leelawadee UI" w:cs="Leelawadee UI"/>
          <w:lang w:val="de-DE"/>
        </w:rPr>
        <w:t>in</w:t>
      </w:r>
      <w:r w:rsidRPr="00B57B10">
        <w:rPr>
          <w:rFonts w:ascii="Leelawadee UI" w:hAnsi="Leelawadee UI" w:cs="Leelawadee UI"/>
          <w:lang w:val="de-DE"/>
        </w:rPr>
        <w:t xml:space="preserve"> Kursräumen:</w:t>
      </w:r>
    </w:p>
    <w:p w14:paraId="440EFB6F" w14:textId="0F772430" w:rsidR="00B57B10" w:rsidRPr="006608D1" w:rsidRDefault="005A792C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 w:rsidRPr="006608D1">
        <w:rPr>
          <w:rFonts w:ascii="Leelawadee UI" w:hAnsi="Leelawadee UI" w:cs="Leelawadee UI"/>
          <w:b/>
          <w:lang w:val="de-DE"/>
        </w:rPr>
        <w:tab/>
      </w:r>
      <w:r w:rsidR="00B57B10" w:rsidRPr="006608D1">
        <w:rPr>
          <w:rFonts w:ascii="Leelawadee UI" w:hAnsi="Leelawadee UI" w:cs="Leelawadee UI"/>
          <w:b/>
          <w:lang w:val="de-DE"/>
        </w:rPr>
        <w:t>ternäre Beziehung</w:t>
      </w:r>
    </w:p>
    <w:p w14:paraId="1D857AE3" w14:textId="24350B30" w:rsidR="00B57B10" w:rsidRPr="00B57B10" w:rsidRDefault="005A792C" w:rsidP="002764AE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Die ternäre Beziehung wird in eine eigene Relation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"Unterricht" zerlegt, die Schlüssel der zugehörigen Entitäten (NPC-Nummer der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DozentInnen, Raum-Nummer und Veranstal</w:t>
      </w:r>
      <w:r w:rsidR="002764AE">
        <w:rPr>
          <w:rFonts w:ascii="Leelawadee UI" w:hAnsi="Leelawadee UI" w:cs="Leelawadee UI"/>
          <w:lang w:val="de-DE"/>
        </w:rPr>
        <w:t>-</w:t>
      </w:r>
      <w:r w:rsidR="00B57B10" w:rsidRPr="00B57B10">
        <w:rPr>
          <w:rFonts w:ascii="Leelawadee UI" w:hAnsi="Leelawadee UI" w:cs="Leelawadee UI"/>
          <w:lang w:val="de-DE"/>
        </w:rPr>
        <w:t>tungs-Nummer) werden als Fremdschlüssel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eingetragen.</w:t>
      </w:r>
    </w:p>
    <w:p w14:paraId="24C82657" w14:textId="77777777" w:rsidR="00B57B10" w:rsidRPr="009578ED" w:rsidRDefault="00B57B10" w:rsidP="002764AE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sz w:val="12"/>
          <w:szCs w:val="12"/>
          <w:lang w:val="de-DE"/>
        </w:rPr>
      </w:pPr>
    </w:p>
    <w:p w14:paraId="1FB1CD1F" w14:textId="65B9CEE6" w:rsidR="002764AE" w:rsidRPr="002155FB" w:rsidRDefault="002764AE" w:rsidP="002764AE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sz w:val="20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2155FB">
        <w:rPr>
          <w:rFonts w:ascii="Leelawadee UI" w:hAnsi="Leelawadee UI" w:cs="Leelawadee UI"/>
          <w:sz w:val="20"/>
          <w:lang w:val="de-DE"/>
        </w:rPr>
        <w:t>(Die Zerlegung in eine eigene Relation "Unterricht" ist eigentlich nicht nötig, da jeder Veranstaltung genau eine Dozent_in und ein Kursraum zugeordent wird. Beides für sich sind obligatorische</w:t>
      </w:r>
      <w:r w:rsidRPr="002155FB">
        <w:rPr>
          <w:rFonts w:ascii="Leelawadee UI" w:hAnsi="Leelawadee UI" w:cs="Leelawadee UI"/>
          <w:sz w:val="20"/>
          <w:lang w:val="de-DE"/>
        </w:rPr>
        <w:t xml:space="preserve"> </w:t>
      </w:r>
      <w:r w:rsidR="00B57B10" w:rsidRPr="002155FB">
        <w:rPr>
          <w:rFonts w:ascii="Leelawadee UI" w:hAnsi="Leelawadee UI" w:cs="Leelawadee UI"/>
          <w:sz w:val="20"/>
          <w:lang w:val="de-DE"/>
        </w:rPr>
        <w:t>1:n-Beziehungen. Daher könnte man die NPC-Nummer und die Raumnummer als Fremdschlüssel in die Relation "Veranstaltung" eintragen.</w:t>
      </w:r>
    </w:p>
    <w:p w14:paraId="0B34FF89" w14:textId="0316E081" w:rsidR="00B57B10" w:rsidRPr="002155FB" w:rsidRDefault="002764AE" w:rsidP="002764AE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sz w:val="20"/>
          <w:lang w:val="de-DE"/>
        </w:rPr>
      </w:pPr>
      <w:r w:rsidRPr="002155FB">
        <w:rPr>
          <w:rFonts w:ascii="Leelawadee UI" w:hAnsi="Leelawadee UI" w:cs="Leelawadee UI"/>
          <w:sz w:val="20"/>
          <w:lang w:val="de-DE"/>
        </w:rPr>
        <w:tab/>
      </w:r>
      <w:r w:rsidR="00B57B10" w:rsidRPr="002155FB">
        <w:rPr>
          <w:rFonts w:ascii="Leelawadee UI" w:hAnsi="Leelawadee UI" w:cs="Leelawadee UI"/>
          <w:sz w:val="20"/>
          <w:lang w:val="de-DE"/>
        </w:rPr>
        <w:t>Wir haben uns allerdings dagegen entschieden und folgen der in der Vorlesung besprochenen Zerlegung in eine eigene Relation. Wir fanden es auch übersichtlicher</w:t>
      </w:r>
      <w:r w:rsidRPr="002155FB">
        <w:rPr>
          <w:rFonts w:ascii="Leelawadee UI" w:hAnsi="Leelawadee UI" w:cs="Leelawadee UI"/>
          <w:sz w:val="20"/>
          <w:lang w:val="de-DE"/>
        </w:rPr>
        <w:t xml:space="preserve"> </w:t>
      </w:r>
      <w:r w:rsidR="00B57B10" w:rsidRPr="002155FB">
        <w:rPr>
          <w:rFonts w:ascii="Leelawadee UI" w:hAnsi="Leelawadee UI" w:cs="Leelawadee UI"/>
          <w:sz w:val="20"/>
          <w:lang w:val="de-DE"/>
        </w:rPr>
        <w:t>die Zuordnungen zwischen Veranstaltungen, Dozent_innen und Raum in einer eigenen</w:t>
      </w:r>
      <w:r w:rsidRPr="002155FB">
        <w:rPr>
          <w:rFonts w:ascii="Leelawadee UI" w:hAnsi="Leelawadee UI" w:cs="Leelawadee UI"/>
          <w:sz w:val="20"/>
          <w:lang w:val="de-DE"/>
        </w:rPr>
        <w:t xml:space="preserve"> </w:t>
      </w:r>
      <w:r w:rsidR="00B57B10" w:rsidRPr="002155FB">
        <w:rPr>
          <w:rFonts w:ascii="Leelawadee UI" w:hAnsi="Leelawadee UI" w:cs="Leelawadee UI"/>
          <w:sz w:val="20"/>
          <w:lang w:val="de-DE"/>
        </w:rPr>
        <w:t>Relation vorzunehmen.)</w:t>
      </w:r>
    </w:p>
    <w:p w14:paraId="0B3BE704" w14:textId="77777777" w:rsidR="00B57B10" w:rsidRPr="007E2C98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sz w:val="18"/>
          <w:lang w:val="de-DE"/>
        </w:rPr>
      </w:pPr>
    </w:p>
    <w:p w14:paraId="141A396E" w14:textId="7F6F482D" w:rsidR="00B57B10" w:rsidRPr="00B57B10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b)</w:t>
      </w:r>
      <w:r w:rsidR="00BA7664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Dozent_innen </w:t>
      </w:r>
      <w:r w:rsidRPr="00010AA8">
        <w:rPr>
          <w:rFonts w:ascii="Leelawadee UI" w:hAnsi="Leelawadee UI" w:cs="Leelawadee UI"/>
          <w:b/>
          <w:lang w:val="de-DE"/>
        </w:rPr>
        <w:t>assistieren</w:t>
      </w:r>
      <w:r w:rsidRPr="00B57B10">
        <w:rPr>
          <w:rFonts w:ascii="Leelawadee UI" w:hAnsi="Leelawadee UI" w:cs="Leelawadee UI"/>
          <w:lang w:val="de-DE"/>
        </w:rPr>
        <w:t xml:space="preserve"> bei Veranstaltungen:</w:t>
      </w:r>
    </w:p>
    <w:p w14:paraId="3982874E" w14:textId="6C50DC7F" w:rsidR="00B57B10" w:rsidRPr="00B57B10" w:rsidRDefault="000A5494" w:rsidP="000A5494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optionale 1:n-Beziehung =&gt; Da NULL-Werte verhindert werden sollen, wird eine eigene Relation "Assistenz" erstellt. Die NPC-Nummer der DozentInnen und die Veranstaltungs</w:t>
      </w:r>
      <w:r>
        <w:rPr>
          <w:rFonts w:ascii="Leelawadee UI" w:hAnsi="Leelawadee UI" w:cs="Leelawadee UI"/>
          <w:lang w:val="de-DE"/>
        </w:rPr>
        <w:t>-</w:t>
      </w:r>
      <w:r w:rsidR="00B57B10" w:rsidRPr="00B57B10">
        <w:rPr>
          <w:rFonts w:ascii="Leelawadee UI" w:hAnsi="Leelawadee UI" w:cs="Leelawadee UI"/>
          <w:lang w:val="de-DE"/>
        </w:rPr>
        <w:t>nummer werden als Fremdschlüssel eingetragen.</w:t>
      </w:r>
    </w:p>
    <w:p w14:paraId="5F8D8D61" w14:textId="77777777" w:rsidR="00B57B10" w:rsidRPr="007E2C98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sz w:val="20"/>
          <w:lang w:val="de-DE"/>
        </w:rPr>
      </w:pPr>
    </w:p>
    <w:p w14:paraId="4418E194" w14:textId="7E1B4F60" w:rsidR="00B57B10" w:rsidRPr="00B57B10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c)</w:t>
      </w:r>
      <w:r w:rsidR="000A5494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Minigames </w:t>
      </w:r>
      <w:r w:rsidRPr="00080268">
        <w:rPr>
          <w:rFonts w:ascii="Leelawadee UI" w:hAnsi="Leelawadee UI" w:cs="Leelawadee UI"/>
          <w:b/>
          <w:lang w:val="de-DE"/>
        </w:rPr>
        <w:t>gehören zu</w:t>
      </w:r>
      <w:r w:rsidRPr="00B57B10">
        <w:rPr>
          <w:rFonts w:ascii="Leelawadee UI" w:hAnsi="Leelawadee UI" w:cs="Leelawadee UI"/>
          <w:lang w:val="de-DE"/>
        </w:rPr>
        <w:t xml:space="preserve"> Veranstaltungen und sind als schwache Entität davon abhängig:</w:t>
      </w:r>
    </w:p>
    <w:p w14:paraId="0992B865" w14:textId="7527EE92" w:rsidR="00B57B10" w:rsidRPr="000A5494" w:rsidRDefault="000A5494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 w:rsidRPr="000A5494">
        <w:rPr>
          <w:rFonts w:ascii="Leelawadee UI" w:hAnsi="Leelawadee UI" w:cs="Leelawadee UI"/>
          <w:b/>
          <w:lang w:val="de-DE"/>
        </w:rPr>
        <w:tab/>
        <w:t>e</w:t>
      </w:r>
      <w:r w:rsidR="00B57B10" w:rsidRPr="000A5494">
        <w:rPr>
          <w:rFonts w:ascii="Leelawadee UI" w:hAnsi="Leelawadee UI" w:cs="Leelawadee UI"/>
          <w:b/>
          <w:lang w:val="de-DE"/>
        </w:rPr>
        <w:t>inseitig optionale 1:1-Beziehung</w:t>
      </w:r>
    </w:p>
    <w:p w14:paraId="2536D235" w14:textId="03298E9D" w:rsidR="00B57B10" w:rsidRPr="00B57B10" w:rsidRDefault="000A5494" w:rsidP="000A5494">
      <w:pPr>
        <w:tabs>
          <w:tab w:val="right" w:pos="9026"/>
        </w:tabs>
        <w:spacing w:after="0" w:line="276" w:lineRule="auto"/>
        <w:ind w:left="284" w:hanging="284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Der Veranstaltungsschlüssel könnte als Fremdschlüssel in die Relation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"Minigames" eingetragen werden. Hier wurde jedoch entschieden der eigentlich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schwachen Entität einen eigenen Schlüssel "GameNr" zu geben, um diesen dann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als Fremdschlüssel in der Relation "Spielstände" nutzen zu können um dort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Nullwerte zu vermeiden, die ggf. entstehen könnten, wenn es zu einer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Veranstaltung kein Minigame gibt.</w:t>
      </w:r>
    </w:p>
    <w:p w14:paraId="432B08A8" w14:textId="77777777" w:rsidR="00B57B10" w:rsidRPr="007E2C98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sz w:val="20"/>
          <w:lang w:val="de-DE"/>
        </w:rPr>
      </w:pPr>
    </w:p>
    <w:p w14:paraId="64F7E0DB" w14:textId="36359D5A" w:rsidR="00B57B10" w:rsidRPr="00B57B10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d)</w:t>
      </w:r>
      <w:r w:rsidR="00080268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Spieler_innen </w:t>
      </w:r>
      <w:r w:rsidRPr="00080268">
        <w:rPr>
          <w:rFonts w:ascii="Leelawadee UI" w:hAnsi="Leelawadee UI" w:cs="Leelawadee UI"/>
          <w:b/>
          <w:lang w:val="de-DE"/>
        </w:rPr>
        <w:t>befindeten sich in</w:t>
      </w:r>
      <w:r w:rsidRPr="00B57B10">
        <w:rPr>
          <w:rFonts w:ascii="Leelawadee UI" w:hAnsi="Leelawadee UI" w:cs="Leelawadee UI"/>
          <w:lang w:val="de-DE"/>
        </w:rPr>
        <w:t xml:space="preserve"> Räumen:</w:t>
      </w:r>
    </w:p>
    <w:p w14:paraId="147A2ADF" w14:textId="21FF78E5" w:rsidR="00B57B10" w:rsidRPr="00080268" w:rsidRDefault="00080268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 w:rsidRPr="00080268">
        <w:rPr>
          <w:rFonts w:ascii="Leelawadee UI" w:hAnsi="Leelawadee UI" w:cs="Leelawadee UI"/>
          <w:b/>
          <w:lang w:val="de-DE"/>
        </w:rPr>
        <w:tab/>
      </w:r>
      <w:r w:rsidR="00B57B10" w:rsidRPr="00080268">
        <w:rPr>
          <w:rFonts w:ascii="Leelawadee UI" w:hAnsi="Leelawadee UI" w:cs="Leelawadee UI"/>
          <w:b/>
          <w:lang w:val="de-DE"/>
        </w:rPr>
        <w:t>obligatorische 1:n-Beziehung</w:t>
      </w:r>
    </w:p>
    <w:p w14:paraId="6EB18809" w14:textId="3B6307AD" w:rsidR="00B57B10" w:rsidRPr="00B57B10" w:rsidRDefault="00080268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Die Raumnummer wird als Fremdschlüssel in die Relation "Spieler_Innen"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eingetragen.</w:t>
      </w:r>
    </w:p>
    <w:p w14:paraId="2BBCB9C1" w14:textId="77777777" w:rsidR="00B57B10" w:rsidRPr="007E2C98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sz w:val="20"/>
          <w:lang w:val="de-DE"/>
        </w:rPr>
      </w:pPr>
    </w:p>
    <w:p w14:paraId="022EFDF4" w14:textId="30FF6DED" w:rsidR="00B57B10" w:rsidRPr="00B57B10" w:rsidRDefault="00B57B10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 w:rsidRPr="00B57B10">
        <w:rPr>
          <w:rFonts w:ascii="Leelawadee UI" w:hAnsi="Leelawadee UI" w:cs="Leelawadee UI"/>
          <w:lang w:val="de-DE"/>
        </w:rPr>
        <w:t>e)</w:t>
      </w:r>
      <w:r w:rsidR="00080268">
        <w:rPr>
          <w:rFonts w:ascii="Leelawadee UI" w:hAnsi="Leelawadee UI" w:cs="Leelawadee UI"/>
          <w:lang w:val="de-DE"/>
        </w:rPr>
        <w:tab/>
      </w:r>
      <w:r w:rsidRPr="00B57B10">
        <w:rPr>
          <w:rFonts w:ascii="Leelawadee UI" w:hAnsi="Leelawadee UI" w:cs="Leelawadee UI"/>
          <w:lang w:val="de-DE"/>
        </w:rPr>
        <w:t xml:space="preserve">Veranstaltungen sind Themengebiete </w:t>
      </w:r>
      <w:r w:rsidRPr="00080268">
        <w:rPr>
          <w:rFonts w:ascii="Leelawadee UI" w:hAnsi="Leelawadee UI" w:cs="Leelawadee UI"/>
          <w:b/>
          <w:lang w:val="de-DE"/>
        </w:rPr>
        <w:t>zugeordnet</w:t>
      </w:r>
      <w:r w:rsidRPr="00B57B10">
        <w:rPr>
          <w:rFonts w:ascii="Leelawadee UI" w:hAnsi="Leelawadee UI" w:cs="Leelawadee UI"/>
          <w:lang w:val="de-DE"/>
        </w:rPr>
        <w:t>:</w:t>
      </w:r>
    </w:p>
    <w:p w14:paraId="5FD12F23" w14:textId="44B0027B" w:rsidR="00B57B10" w:rsidRPr="00080268" w:rsidRDefault="00080268" w:rsidP="005A792C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b/>
          <w:lang w:val="de-DE"/>
        </w:rPr>
      </w:pPr>
      <w:r w:rsidRPr="00080268">
        <w:rPr>
          <w:rFonts w:ascii="Leelawadee UI" w:hAnsi="Leelawadee UI" w:cs="Leelawadee UI"/>
          <w:b/>
          <w:lang w:val="de-DE"/>
        </w:rPr>
        <w:tab/>
        <w:t>o</w:t>
      </w:r>
      <w:r w:rsidR="00B57B10" w:rsidRPr="00080268">
        <w:rPr>
          <w:rFonts w:ascii="Leelawadee UI" w:hAnsi="Leelawadee UI" w:cs="Leelawadee UI"/>
          <w:b/>
          <w:lang w:val="de-DE"/>
        </w:rPr>
        <w:t>bligatorische 1:n-Beziehung</w:t>
      </w:r>
    </w:p>
    <w:p w14:paraId="21EDC42A" w14:textId="7759EE54" w:rsidR="007F2D03" w:rsidRDefault="00080268" w:rsidP="007E2C98">
      <w:pPr>
        <w:tabs>
          <w:tab w:val="right" w:pos="9026"/>
        </w:tabs>
        <w:spacing w:after="0" w:line="276" w:lineRule="auto"/>
        <w:ind w:left="284" w:hanging="284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ab/>
      </w:r>
      <w:r w:rsidR="00B57B10" w:rsidRPr="00B57B10">
        <w:rPr>
          <w:rFonts w:ascii="Leelawadee UI" w:hAnsi="Leelawadee UI" w:cs="Leelawadee UI"/>
          <w:lang w:val="de-DE"/>
        </w:rPr>
        <w:t>=&gt; Die GebietNummer wird als Fremdschlüssel in die Relation "Veranstaltungen"</w:t>
      </w:r>
      <w:r>
        <w:rPr>
          <w:rFonts w:ascii="Leelawadee UI" w:hAnsi="Leelawadee UI" w:cs="Leelawadee UI"/>
          <w:lang w:val="de-DE"/>
        </w:rPr>
        <w:t xml:space="preserve"> </w:t>
      </w:r>
      <w:r w:rsidR="00B57B10" w:rsidRPr="00B57B10">
        <w:rPr>
          <w:rFonts w:ascii="Leelawadee UI" w:hAnsi="Leelawadee UI" w:cs="Leelawadee UI"/>
          <w:lang w:val="de-DE"/>
        </w:rPr>
        <w:t>eingetragen.</w:t>
      </w:r>
      <w:r w:rsidR="007F2D03">
        <w:rPr>
          <w:rFonts w:ascii="Leelawadee UI" w:hAnsi="Leelawadee UI" w:cs="Leelawadee UI"/>
          <w:lang w:val="de-DE"/>
        </w:rPr>
        <w:br w:type="page"/>
      </w:r>
    </w:p>
    <w:p w14:paraId="0FF8A567" w14:textId="742892C7" w:rsidR="002D2ABD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>LWBadventure-Daten.txt</w:t>
      </w:r>
    </w:p>
    <w:p w14:paraId="0DA2FE39" w14:textId="77777777" w:rsidR="004454FF" w:rsidRDefault="004454FF">
      <w:pPr>
        <w:rPr>
          <w:rFonts w:ascii="Leelawadee UI" w:hAnsi="Leelawadee UI" w:cs="Leelawadee UI"/>
          <w:b/>
          <w:sz w:val="24"/>
          <w:lang w:val="de-DE"/>
        </w:rPr>
      </w:pPr>
    </w:p>
    <w:p w14:paraId="5B526946" w14:textId="780C5EEF" w:rsidR="002D2ABD" w:rsidRDefault="002D2ABD">
      <w:pPr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br w:type="page"/>
      </w:r>
    </w:p>
    <w:p w14:paraId="4B3C7A2B" w14:textId="09C0B361" w:rsidR="002D2ABD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t>C</w:t>
      </w:r>
      <w:r>
        <w:rPr>
          <w:rFonts w:ascii="Leelawadee UI" w:hAnsi="Leelawadee UI" w:cs="Leelawadee UI"/>
          <w:b/>
          <w:sz w:val="24"/>
          <w:lang w:val="de-DE"/>
        </w:rPr>
        <w:tab/>
        <w:t>relational</w:t>
      </w:r>
    </w:p>
    <w:p w14:paraId="5DFEEBED" w14:textId="5B26A22E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LWBadventure-DDL.ddl </w:t>
      </w:r>
    </w:p>
    <w:p w14:paraId="20C0064A" w14:textId="101A64C0" w:rsidR="00BC2902" w:rsidRDefault="0071330C" w:rsidP="00BC2902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5F97E31A" wp14:editId="35076DF4">
            <wp:extent cx="5730670" cy="8000117"/>
            <wp:effectExtent l="57150" t="57150" r="60960" b="5842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dl-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1"/>
                    <a:stretch/>
                  </pic:blipFill>
                  <pic:spPr bwMode="auto">
                    <a:xfrm>
                      <a:off x="0" y="0"/>
                      <a:ext cx="5731510" cy="8001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23C3A" w14:textId="7F047178" w:rsidR="003573C5" w:rsidRDefault="0071330C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22F71004" wp14:editId="4F3B0AD2">
            <wp:extent cx="5731510" cy="8105140"/>
            <wp:effectExtent l="57150" t="57150" r="59690" b="4826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dl-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578687A7" wp14:editId="41767B61">
            <wp:extent cx="5731510" cy="8105140"/>
            <wp:effectExtent l="57150" t="57150" r="59690" b="4826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dl-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7CC05070" wp14:editId="56FE14E8">
            <wp:extent cx="5731510" cy="8105140"/>
            <wp:effectExtent l="57150" t="57150" r="59690" b="4826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dl-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6881F935" wp14:editId="4E488BEB">
            <wp:extent cx="5731510" cy="8105140"/>
            <wp:effectExtent l="57150" t="57150" r="59690" b="4826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dl-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FF90BB" w14:textId="45865241" w:rsidR="0071330C" w:rsidRDefault="0071330C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2AC056C7" w14:textId="4954F422" w:rsidR="003573C5" w:rsidRPr="00FE33AE" w:rsidRDefault="001469B0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LWBadventure-query.pdf </w:t>
      </w:r>
    </w:p>
    <w:p w14:paraId="79469B9A" w14:textId="77777777" w:rsidR="00692BA5" w:rsidRDefault="00692BA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47B841EC" wp14:editId="3E438EE7">
            <wp:extent cx="5731356" cy="8101399"/>
            <wp:effectExtent l="57150" t="57150" r="60325" b="5207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WBadventure-query-1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"/>
                    <a:stretch/>
                  </pic:blipFill>
                  <pic:spPr bwMode="auto">
                    <a:xfrm>
                      <a:off x="0" y="0"/>
                      <a:ext cx="5731510" cy="81016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B8F61" w14:textId="3488A59F" w:rsidR="0071330C" w:rsidRDefault="00692BA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325449A9" wp14:editId="114AFFBC">
            <wp:extent cx="5731510" cy="8105140"/>
            <wp:effectExtent l="57150" t="57150" r="59690" b="4826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WBadventure-query-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06A43E5C" wp14:editId="0DC2147A">
            <wp:extent cx="5731510" cy="8105140"/>
            <wp:effectExtent l="57150" t="57150" r="59690" b="4826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WBadventure-query-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0644924C" wp14:editId="42A5279F">
            <wp:extent cx="5731510" cy="8105140"/>
            <wp:effectExtent l="57150" t="57150" r="59690" b="4826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WBadventure-query-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B8B00D" w14:textId="3B755B01" w:rsidR="0071330C" w:rsidRDefault="0071330C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11D7F3EF" w14:textId="5FE8EDD8" w:rsidR="003573C5" w:rsidRPr="00FE33AE" w:rsidRDefault="00B62E5A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LWBadventure-query.ra </w:t>
      </w:r>
    </w:p>
    <w:p w14:paraId="6EA3CADD" w14:textId="59284298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highlight w:val="yellow"/>
          <w:lang w:val="de-DE"/>
        </w:rPr>
      </w:pPr>
    </w:p>
    <w:p w14:paraId="3F460FE0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9900"/>
          <w:sz w:val="20"/>
          <w:lang w:val="de-DE"/>
        </w:rPr>
      </w:pPr>
      <w:r w:rsidRPr="0071330C">
        <w:rPr>
          <w:rFonts w:ascii="Consolas" w:hAnsi="Consolas" w:cs="Leelawadee UI"/>
          <w:color w:val="009900"/>
          <w:sz w:val="20"/>
          <w:lang w:val="de-DE"/>
        </w:rPr>
        <w:t>%  RALG-Anfragen</w:t>
      </w:r>
    </w:p>
    <w:p w14:paraId="7DDBE61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9900"/>
          <w:sz w:val="20"/>
          <w:lang w:val="de-DE"/>
        </w:rPr>
      </w:pPr>
      <w:r w:rsidRPr="0071330C">
        <w:rPr>
          <w:rFonts w:ascii="Consolas" w:hAnsi="Consolas" w:cs="Leelawadee UI"/>
          <w:color w:val="009900"/>
          <w:sz w:val="20"/>
          <w:lang w:val="de-DE"/>
        </w:rPr>
        <w:t>% ---------------</w:t>
      </w:r>
    </w:p>
    <w:p w14:paraId="78168812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9900"/>
          <w:sz w:val="20"/>
          <w:lang w:val="de-DE"/>
        </w:rPr>
      </w:pPr>
    </w:p>
    <w:p w14:paraId="136F0FA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9900"/>
          <w:sz w:val="20"/>
          <w:lang w:val="de-DE"/>
        </w:rPr>
      </w:pPr>
      <w:r w:rsidRPr="0071330C">
        <w:rPr>
          <w:rFonts w:ascii="Consolas" w:hAnsi="Consolas" w:cs="Leelawadee UI"/>
          <w:color w:val="009900"/>
          <w:sz w:val="20"/>
          <w:lang w:val="de-DE"/>
        </w:rPr>
        <w:t>% (1a) Welche Räume gibt es in der LWB-Adventure-World?</w:t>
      </w:r>
    </w:p>
    <w:p w14:paraId="26B84FEA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D13662">
        <w:rPr>
          <w:rFonts w:ascii="Consolas" w:hAnsi="Consolas" w:cs="Leelawadee UI"/>
          <w:color w:val="9900CC"/>
          <w:sz w:val="20"/>
          <w:lang w:val="de-DE"/>
        </w:rPr>
        <w:t>/listing</w:t>
      </w:r>
      <w:r w:rsidRPr="0071330C">
        <w:rPr>
          <w:rFonts w:ascii="Consolas" w:hAnsi="Consolas" w:cs="Leelawadee UI"/>
          <w:sz w:val="20"/>
          <w:lang w:val="de-DE"/>
        </w:rPr>
        <w:t xml:space="preserve"> Raeume</w:t>
      </w:r>
    </w:p>
    <w:p w14:paraId="07DE7A1C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7CFF3D30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(1b) Welche Funktionen haben die sonstigen NPCs im LWB-Adventure?</w:t>
      </w:r>
    </w:p>
    <w:p w14:paraId="66DB636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Aufgabe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sonstigeNPCs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0981681F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448430D9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(2a) Welche Lehrveranstaltungen haben 6 SWS?</w:t>
      </w:r>
    </w:p>
    <w:p w14:paraId="1E52C88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SWS </w:t>
      </w:r>
      <w:r w:rsidRPr="00E720E7">
        <w:rPr>
          <w:rFonts w:ascii="Consolas" w:hAnsi="Consolas" w:cs="Leelawadee UI"/>
          <w:color w:val="FFC000"/>
          <w:sz w:val="20"/>
          <w:lang w:val="de-DE"/>
        </w:rPr>
        <w:t xml:space="preserve">= </w:t>
      </w:r>
      <w:r w:rsidRPr="0071330C">
        <w:rPr>
          <w:rFonts w:ascii="Consolas" w:hAnsi="Consolas" w:cs="Leelawadee UI"/>
          <w:sz w:val="20"/>
          <w:lang w:val="de-DE"/>
        </w:rPr>
        <w:t xml:space="preserve">6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Veranstaltungen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68E3B8C2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0333E2E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(2b) Welche Lehrveranstaltungen gibt es im 4. Semester?</w:t>
      </w:r>
    </w:p>
    <w:p w14:paraId="7893F45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Semester = 4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Veranstaltungen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5F1140DD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33F242EA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(2c) Welche Minigames gibt es im 4. Semester?</w:t>
      </w:r>
    </w:p>
    <w:p w14:paraId="6FFDE2AC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Semester = 4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Minigames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Veranstaltungen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79EDCE40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330E7180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(3a) Wie heißen die Spieler_innen, die bisher das LWB-Adventure gespielt haben?</w:t>
      </w:r>
    </w:p>
    <w:p w14:paraId="4C2505E7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SpName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Spieler_innen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436056EB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61F353B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(3b) Wie heißen die Dozenten im LWB-Adventure?</w:t>
      </w:r>
    </w:p>
    <w:p w14:paraId="4EDF1487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NPCName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Dozent_innen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NPCs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5F236DB6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6D34C3D2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(3c) Welche Funktion hat 'Heidi'?</w:t>
      </w:r>
    </w:p>
    <w:p w14:paraId="1C492DED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Aufgabe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NPCName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 xml:space="preserve">= </w:t>
      </w:r>
      <w:r w:rsidRPr="0071330C">
        <w:rPr>
          <w:rFonts w:ascii="Consolas" w:hAnsi="Consolas" w:cs="Leelawadee UI"/>
          <w:sz w:val="20"/>
          <w:lang w:val="de-DE"/>
        </w:rPr>
        <w:t xml:space="preserve">'Heidi'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sonstigeNPCs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NPCs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3E73A075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74DF8DA7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(4a) Welche Lehrveranstaltungen gehören zum Themengebiet 'Programmierung'?</w:t>
      </w:r>
    </w:p>
    <w:p w14:paraId="3F4A481D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GebietName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 xml:space="preserve">= </w:t>
      </w:r>
      <w:r w:rsidRPr="0071330C">
        <w:rPr>
          <w:rFonts w:ascii="Consolas" w:hAnsi="Consolas" w:cs="Leelawadee UI"/>
          <w:sz w:val="20"/>
          <w:lang w:val="de-DE"/>
        </w:rPr>
        <w:t xml:space="preserve">'Programmierung'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Veranstaltungen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Themengebiete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1FBD5189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3CEDB5CF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 xml:space="preserve">% </w:t>
      </w:r>
      <w:r w:rsidRPr="00D105A5">
        <w:rPr>
          <w:rFonts w:ascii="Consolas" w:hAnsi="Consolas" w:cs="Leelawadee UI"/>
          <w:color w:val="00B050"/>
          <w:spacing w:val="-8"/>
          <w:sz w:val="20"/>
          <w:lang w:val="de-DE"/>
        </w:rPr>
        <w:t>(4b) Welche Lehrveranstaltungen haben etwas mit 'Daten' oder 'Programmierung' zu tun?</w:t>
      </w:r>
    </w:p>
    <w:p w14:paraId="06649328" w14:textId="77777777" w:rsidR="0071330C" w:rsidRPr="00E720E7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9900"/>
          <w:sz w:val="20"/>
          <w:lang w:val="de-DE"/>
        </w:rPr>
      </w:pPr>
      <w:r w:rsidRPr="00E720E7">
        <w:rPr>
          <w:rFonts w:ascii="Consolas" w:hAnsi="Consolas" w:cs="Leelawadee UI"/>
          <w:color w:val="009900"/>
          <w:sz w:val="20"/>
          <w:lang w:val="de-DE"/>
        </w:rPr>
        <w:t>% --&gt;  in RA nicht möglich, da es hier keine Wildcards gibt</w:t>
      </w:r>
    </w:p>
    <w:p w14:paraId="5B6E078C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2724718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(5) Was ist das Lieblingsgetränk von Darth Schmidter?</w:t>
      </w:r>
    </w:p>
    <w:p w14:paraId="3C2448EC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Lieblingsgetraenk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NPCName </w:t>
      </w:r>
      <w:r w:rsidRPr="00E720E7">
        <w:rPr>
          <w:rFonts w:ascii="Consolas" w:hAnsi="Consolas" w:cs="Leelawadee UI"/>
          <w:color w:val="FFC000"/>
          <w:sz w:val="20"/>
          <w:lang w:val="de-DE"/>
        </w:rPr>
        <w:t xml:space="preserve">= </w:t>
      </w:r>
      <w:r w:rsidRPr="0071330C">
        <w:rPr>
          <w:rFonts w:ascii="Consolas" w:hAnsi="Consolas" w:cs="Leelawadee UI"/>
          <w:sz w:val="20"/>
          <w:lang w:val="de-DE"/>
        </w:rPr>
        <w:t xml:space="preserve">'Darth Schmidter'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Dozent_innen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NPCs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570E4965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5A22825A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(6) Welche Lehrveranstaltungen finden nicht in der FU statt?</w:t>
      </w:r>
    </w:p>
    <w:p w14:paraId="78EFAEA7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Da eine Selektion mit Platzhaltern nicht möglich ist, muss für die RA-Anfrage die vollständige Ortsbezeichnung gegeben sein:</w:t>
      </w:r>
    </w:p>
    <w:p w14:paraId="1E0C357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Welche Lehrveranstaltungen finden nicht in der 'FU Berlin' statt?</w:t>
      </w:r>
    </w:p>
    <w:p w14:paraId="556B757C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VName</w:t>
      </w:r>
      <w:r w:rsidRPr="00E720E7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Ort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((</w:t>
      </w:r>
      <w:r w:rsidRPr="0071330C">
        <w:rPr>
          <w:rFonts w:ascii="Consolas" w:hAnsi="Consolas" w:cs="Leelawadee UI"/>
          <w:sz w:val="20"/>
          <w:lang w:val="de-DE"/>
        </w:rPr>
        <w:t xml:space="preserve">Raeume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difference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Ort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=</w:t>
      </w:r>
      <w:r w:rsidRPr="0071330C">
        <w:rPr>
          <w:rFonts w:ascii="Consolas" w:hAnsi="Consolas" w:cs="Leelawadee UI"/>
          <w:sz w:val="20"/>
          <w:lang w:val="de-DE"/>
        </w:rPr>
        <w:t xml:space="preserve"> 'FU Berlin'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Raeume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)))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Unterricht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Veranstaltungen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168707CA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oder</w:t>
      </w:r>
    </w:p>
    <w:p w14:paraId="55429FE1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VName</w:t>
      </w:r>
      <w:r w:rsidRPr="00E720E7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Ort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Ort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!=</w:t>
      </w:r>
      <w:r w:rsidRPr="0071330C">
        <w:rPr>
          <w:rFonts w:ascii="Consolas" w:hAnsi="Consolas" w:cs="Leelawadee UI"/>
          <w:sz w:val="20"/>
          <w:lang w:val="de-DE"/>
        </w:rPr>
        <w:t xml:space="preserve"> 'FU Berlin' </w:t>
      </w:r>
      <w:r w:rsidRPr="00E720E7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Raeume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Unterricht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Veranstaltungen</w:t>
      </w:r>
      <w:r w:rsidRPr="00E720E7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77FC7039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2A6A33B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 xml:space="preserve">% </w:t>
      </w:r>
      <w:r w:rsidRPr="001855ED">
        <w:rPr>
          <w:rFonts w:ascii="Consolas" w:hAnsi="Consolas" w:cs="Leelawadee UI"/>
          <w:color w:val="00B050"/>
          <w:spacing w:val="-2"/>
          <w:sz w:val="20"/>
          <w:lang w:val="de-DE"/>
        </w:rPr>
        <w:t>(7) Welche Dozenten sind in der LWB nur leitend tätig und machen keine Assistenz?</w:t>
      </w:r>
    </w:p>
    <w:p w14:paraId="474EDACE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NPCName </w:t>
      </w:r>
      <w:r w:rsidRPr="001855ED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NPCs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1855ED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NPCNr </w:t>
      </w:r>
      <w:r w:rsidRPr="001855ED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Dozent_innen</w:t>
      </w:r>
      <w:r w:rsidRPr="001855ED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difference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NPCNr </w:t>
      </w:r>
      <w:r w:rsidRPr="001855ED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Assistenz</w:t>
      </w:r>
      <w:r w:rsidRPr="001855ED">
        <w:rPr>
          <w:rFonts w:ascii="Consolas" w:hAnsi="Consolas" w:cs="Leelawadee UI"/>
          <w:color w:val="FFC000"/>
          <w:sz w:val="20"/>
          <w:lang w:val="de-DE"/>
        </w:rPr>
        <w:t>)))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372CFD2F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53F9C093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21B3C56D" w14:textId="77777777" w:rsidR="005B07C5" w:rsidRDefault="005B07C5">
      <w:pPr>
        <w:rPr>
          <w:rFonts w:ascii="Consolas" w:hAnsi="Consolas" w:cs="Leelawadee UI"/>
          <w:color w:val="00B050"/>
          <w:sz w:val="20"/>
          <w:lang w:val="de-DE"/>
        </w:rPr>
      </w:pPr>
      <w:r>
        <w:rPr>
          <w:rFonts w:ascii="Consolas" w:hAnsi="Consolas" w:cs="Leelawadee UI"/>
          <w:color w:val="00B050"/>
          <w:sz w:val="20"/>
          <w:lang w:val="de-DE"/>
        </w:rPr>
        <w:br w:type="page"/>
      </w:r>
    </w:p>
    <w:p w14:paraId="2F5DB2B3" w14:textId="472641B6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lastRenderedPageBreak/>
        <w:t xml:space="preserve">% </w:t>
      </w:r>
      <w:r w:rsidRPr="005B07C5">
        <w:rPr>
          <w:rFonts w:ascii="Consolas" w:hAnsi="Consolas" w:cs="Leelawadee UI"/>
          <w:color w:val="00B050"/>
          <w:spacing w:val="-2"/>
          <w:sz w:val="20"/>
          <w:lang w:val="de-DE"/>
        </w:rPr>
        <w:t>Anfragen, die nur mit erweiterter relationaler Algebra beschrieben werden können:</w:t>
      </w:r>
    </w:p>
    <w:p w14:paraId="389D5B10" w14:textId="3959DAA8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--------------------------------------------------------------------------------</w:t>
      </w:r>
    </w:p>
    <w:p w14:paraId="07BB4D15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18EDBB4D" w14:textId="77777777" w:rsidR="005B07C5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(8) Wieviele Mini-Games gibt es in der LWB-Adventure-World?</w:t>
      </w:r>
    </w:p>
    <w:p w14:paraId="3788D10E" w14:textId="6564AC8B" w:rsidR="0071330C" w:rsidRPr="0071330C" w:rsidRDefault="005B07C5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>
        <w:rPr>
          <w:rFonts w:ascii="Consolas" w:hAnsi="Consolas" w:cs="Leelawadee UI"/>
          <w:color w:val="00B050"/>
          <w:sz w:val="20"/>
          <w:lang w:val="de-DE"/>
        </w:rPr>
        <w:t xml:space="preserve">%    </w:t>
      </w:r>
      <w:r w:rsidR="0071330C" w:rsidRPr="0071330C">
        <w:rPr>
          <w:rFonts w:ascii="Consolas" w:hAnsi="Consolas" w:cs="Leelawadee UI"/>
          <w:color w:val="00B050"/>
          <w:sz w:val="20"/>
          <w:lang w:val="de-DE"/>
        </w:rPr>
        <w:t>(Ausgaben-Titel: Anzahl</w:t>
      </w:r>
      <w:r w:rsidR="00767D84">
        <w:rPr>
          <w:rFonts w:ascii="Consolas" w:hAnsi="Consolas" w:cs="Leelawadee UI"/>
          <w:color w:val="00B050"/>
          <w:sz w:val="20"/>
          <w:lang w:val="de-DE"/>
        </w:rPr>
        <w:t>.</w:t>
      </w:r>
      <w:r w:rsidR="0071330C" w:rsidRPr="0071330C">
        <w:rPr>
          <w:rFonts w:ascii="Consolas" w:hAnsi="Consolas" w:cs="Leelawadee UI"/>
          <w:color w:val="00B050"/>
          <w:sz w:val="20"/>
          <w:lang w:val="de-DE"/>
        </w:rPr>
        <w:t>Minigames)</w:t>
      </w:r>
    </w:p>
    <w:p w14:paraId="16C8E94B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rename</w:t>
      </w:r>
      <w:r w:rsidRPr="0071330C">
        <w:rPr>
          <w:rFonts w:ascii="Consolas" w:hAnsi="Consolas" w:cs="Leelawadee UI"/>
          <w:sz w:val="20"/>
          <w:lang w:val="de-DE"/>
        </w:rPr>
        <w:t xml:space="preserve"> Anzahl </w:t>
      </w:r>
      <w:r w:rsidRPr="0092738A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Minigames</w:t>
      </w:r>
      <w:r w:rsidRPr="0092738A">
        <w:rPr>
          <w:rFonts w:ascii="Consolas" w:hAnsi="Consolas" w:cs="Leelawadee UI"/>
          <w:color w:val="FFC000"/>
          <w:sz w:val="20"/>
          <w:lang w:val="de-DE"/>
        </w:rPr>
        <w:t>) 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group_by</w:t>
      </w:r>
      <w:r w:rsidRPr="0071330C">
        <w:rPr>
          <w:rFonts w:ascii="Consolas" w:hAnsi="Consolas" w:cs="Leelawadee UI"/>
          <w:sz w:val="20"/>
          <w:lang w:val="de-DE"/>
        </w:rPr>
        <w:t xml:space="preserve"> [] </w:t>
      </w:r>
      <w:r w:rsidRPr="0092738A">
        <w:rPr>
          <w:rFonts w:ascii="Consolas" w:hAnsi="Consolas" w:cs="Leelawadee UI"/>
          <w:color w:val="FFC000"/>
          <w:sz w:val="20"/>
          <w:lang w:val="de-DE"/>
        </w:rPr>
        <w:t xml:space="preserve">count(*)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true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92738A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Minigames</w:t>
      </w:r>
      <w:r w:rsidRPr="0092738A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34AAA89B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6B529907" w14:textId="77777777" w:rsidR="005B07C5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(9) Wieviele SWS müssen in der LWB ingesamt absolviert werden?</w:t>
      </w:r>
    </w:p>
    <w:p w14:paraId="12130B4B" w14:textId="7BCF4A06" w:rsidR="0071330C" w:rsidRPr="0071330C" w:rsidRDefault="005B07C5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>
        <w:rPr>
          <w:rFonts w:ascii="Consolas" w:hAnsi="Consolas" w:cs="Leelawadee UI"/>
          <w:color w:val="00B050"/>
          <w:sz w:val="20"/>
          <w:lang w:val="de-DE"/>
        </w:rPr>
        <w:t xml:space="preserve">%    </w:t>
      </w:r>
      <w:r w:rsidR="0071330C" w:rsidRPr="0071330C">
        <w:rPr>
          <w:rFonts w:ascii="Consolas" w:hAnsi="Consolas" w:cs="Leelawadee UI"/>
          <w:color w:val="00B050"/>
          <w:sz w:val="20"/>
          <w:lang w:val="de-DE"/>
        </w:rPr>
        <w:t>(Ausgaben-Titel: Gesamtanzahl</w:t>
      </w:r>
      <w:r w:rsidR="0092738A">
        <w:rPr>
          <w:rFonts w:ascii="Consolas" w:hAnsi="Consolas" w:cs="Leelawadee UI"/>
          <w:color w:val="00B050"/>
          <w:sz w:val="20"/>
          <w:lang w:val="de-DE"/>
        </w:rPr>
        <w:t>.</w:t>
      </w:r>
      <w:r w:rsidR="0071330C" w:rsidRPr="0071330C">
        <w:rPr>
          <w:rFonts w:ascii="Consolas" w:hAnsi="Consolas" w:cs="Leelawadee UI"/>
          <w:color w:val="00B050"/>
          <w:sz w:val="20"/>
          <w:lang w:val="de-DE"/>
        </w:rPr>
        <w:t>SWS)</w:t>
      </w:r>
    </w:p>
    <w:p w14:paraId="7FA4EC92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rename</w:t>
      </w:r>
      <w:r w:rsidRPr="0071330C">
        <w:rPr>
          <w:rFonts w:ascii="Consolas" w:hAnsi="Consolas" w:cs="Leelawadee UI"/>
          <w:sz w:val="20"/>
          <w:lang w:val="de-DE"/>
        </w:rPr>
        <w:t xml:space="preserve"> Gesamtanzahl </w:t>
      </w:r>
      <w:r w:rsidRPr="002B08EB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SWS</w:t>
      </w:r>
      <w:r w:rsidRPr="002B08EB">
        <w:rPr>
          <w:rFonts w:ascii="Consolas" w:hAnsi="Consolas" w:cs="Leelawadee UI"/>
          <w:color w:val="FFC000"/>
          <w:sz w:val="20"/>
          <w:lang w:val="de-DE"/>
        </w:rPr>
        <w:t>) 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group_by</w:t>
      </w:r>
      <w:r w:rsidRPr="0071330C">
        <w:rPr>
          <w:rFonts w:ascii="Consolas" w:hAnsi="Consolas" w:cs="Leelawadee UI"/>
          <w:sz w:val="20"/>
          <w:lang w:val="de-DE"/>
        </w:rPr>
        <w:t xml:space="preserve"> [] </w:t>
      </w:r>
      <w:r w:rsidRPr="002B08EB">
        <w:rPr>
          <w:rFonts w:ascii="Consolas" w:hAnsi="Consolas" w:cs="Leelawadee UI"/>
          <w:color w:val="FFC000"/>
          <w:sz w:val="20"/>
          <w:lang w:val="de-DE"/>
        </w:rPr>
        <w:t>sum(</w:t>
      </w:r>
      <w:r w:rsidRPr="0071330C">
        <w:rPr>
          <w:rFonts w:ascii="Consolas" w:hAnsi="Consolas" w:cs="Leelawadee UI"/>
          <w:sz w:val="20"/>
          <w:lang w:val="de-DE"/>
        </w:rPr>
        <w:t>SWS</w:t>
      </w:r>
      <w:r w:rsidRPr="002B08EB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true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2B08EB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Veranstaltungen</w:t>
      </w:r>
      <w:r w:rsidRPr="002B08EB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7514A34F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33C9FAB9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(10) Wie heißt die Veranstaltung mit den meisten SWS?</w:t>
      </w:r>
    </w:p>
    <w:p w14:paraId="66A449C5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VName </w:t>
      </w:r>
      <w:r w:rsidRPr="001D2095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SWS </w:t>
      </w:r>
      <w:r w:rsidRPr="001D2095">
        <w:rPr>
          <w:rFonts w:ascii="Consolas" w:hAnsi="Consolas" w:cs="Leelawadee UI"/>
          <w:color w:val="FFC000"/>
          <w:sz w:val="20"/>
          <w:lang w:val="de-DE"/>
        </w:rPr>
        <w:t>=</w:t>
      </w:r>
      <w:r w:rsidRPr="0071330C">
        <w:rPr>
          <w:rFonts w:ascii="Consolas" w:hAnsi="Consolas" w:cs="Leelawadee UI"/>
          <w:sz w:val="20"/>
          <w:lang w:val="de-DE"/>
        </w:rPr>
        <w:t xml:space="preserve"> MaxAnzahl</w:t>
      </w:r>
      <w:r w:rsidRPr="001D2095">
        <w:rPr>
          <w:rFonts w:ascii="Consolas" w:hAnsi="Consolas" w:cs="Leelawadee UI"/>
          <w:color w:val="FFC000"/>
          <w:sz w:val="20"/>
          <w:lang w:val="de-DE"/>
        </w:rPr>
        <w:t>.</w:t>
      </w:r>
      <w:r w:rsidRPr="0071330C">
        <w:rPr>
          <w:rFonts w:ascii="Consolas" w:hAnsi="Consolas" w:cs="Leelawadee UI"/>
          <w:sz w:val="20"/>
          <w:lang w:val="de-DE"/>
        </w:rPr>
        <w:t>SWS</w:t>
      </w:r>
      <w:r w:rsidRPr="001D2095">
        <w:rPr>
          <w:rFonts w:ascii="Consolas" w:hAnsi="Consolas" w:cs="Leelawadee UI"/>
          <w:color w:val="FFC000"/>
          <w:sz w:val="20"/>
          <w:lang w:val="de-DE"/>
        </w:rPr>
        <w:t xml:space="preserve"> 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rename</w:t>
      </w:r>
      <w:r w:rsidRPr="0071330C">
        <w:rPr>
          <w:rFonts w:ascii="Consolas" w:hAnsi="Consolas" w:cs="Leelawadee UI"/>
          <w:sz w:val="20"/>
          <w:lang w:val="de-DE"/>
        </w:rPr>
        <w:t xml:space="preserve"> MaxAnzahl </w:t>
      </w:r>
      <w:r w:rsidRPr="001D2095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SWS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 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group_by</w:t>
      </w:r>
      <w:r w:rsidRPr="0071330C">
        <w:rPr>
          <w:rFonts w:ascii="Consolas" w:hAnsi="Consolas" w:cs="Leelawadee UI"/>
          <w:sz w:val="20"/>
          <w:lang w:val="de-DE"/>
        </w:rPr>
        <w:t xml:space="preserve"> []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max(</w:t>
      </w:r>
      <w:r w:rsidRPr="0071330C">
        <w:rPr>
          <w:rFonts w:ascii="Consolas" w:hAnsi="Consolas" w:cs="Leelawadee UI"/>
          <w:sz w:val="20"/>
          <w:lang w:val="de-DE"/>
        </w:rPr>
        <w:t>SWS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true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Veranstaltungen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Veranstaltungen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47AEFE1B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5DEF74A7" w14:textId="77777777" w:rsidR="001855ED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(11) Gesucht sind die Namen, Semester und SWS aller Veranstaltungen von</w:t>
      </w:r>
    </w:p>
    <w:p w14:paraId="1F572F19" w14:textId="79292CB5" w:rsidR="0071330C" w:rsidRPr="0071330C" w:rsidRDefault="001855ED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>
        <w:rPr>
          <w:rFonts w:ascii="Consolas" w:hAnsi="Consolas" w:cs="Leelawadee UI"/>
          <w:color w:val="00B050"/>
          <w:sz w:val="20"/>
          <w:lang w:val="de-DE"/>
        </w:rPr>
        <w:t xml:space="preserve">%      </w:t>
      </w:r>
      <w:r w:rsidR="0071330C" w:rsidRPr="0071330C">
        <w:rPr>
          <w:rFonts w:ascii="Consolas" w:hAnsi="Consolas" w:cs="Leelawadee UI"/>
          <w:color w:val="00B050"/>
          <w:sz w:val="20"/>
          <w:lang w:val="de-DE"/>
        </w:rPr>
        <w:t>Winnie the K absteigend sortiert nach SWS-Anzahl!</w:t>
      </w:r>
    </w:p>
    <w:p w14:paraId="6EB68B06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sort</w:t>
      </w:r>
      <w:r w:rsidRPr="0071330C">
        <w:rPr>
          <w:rFonts w:ascii="Consolas" w:hAnsi="Consolas" w:cs="Leelawadee UI"/>
          <w:sz w:val="20"/>
          <w:lang w:val="de-DE"/>
        </w:rPr>
        <w:t xml:space="preserve"> SWS desc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project</w:t>
      </w:r>
      <w:r w:rsidRPr="0071330C">
        <w:rPr>
          <w:rFonts w:ascii="Consolas" w:hAnsi="Consolas" w:cs="Leelawadee UI"/>
          <w:sz w:val="20"/>
          <w:lang w:val="de-DE"/>
        </w:rPr>
        <w:t xml:space="preserve"> VName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SWS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Semester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select</w:t>
      </w:r>
      <w:r w:rsidRPr="0071330C">
        <w:rPr>
          <w:rFonts w:ascii="Consolas" w:hAnsi="Consolas" w:cs="Leelawadee UI"/>
          <w:sz w:val="20"/>
          <w:lang w:val="de-DE"/>
        </w:rPr>
        <w:t xml:space="preserve"> NPCName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=</w:t>
      </w:r>
      <w:r w:rsidRPr="0071330C">
        <w:rPr>
          <w:rFonts w:ascii="Consolas" w:hAnsi="Consolas" w:cs="Leelawadee UI"/>
          <w:sz w:val="20"/>
          <w:lang w:val="de-DE"/>
        </w:rPr>
        <w:t xml:space="preserve"> 'Winnie the K'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Veranstaltungen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Unterricht </w:t>
      </w:r>
      <w:r w:rsidRPr="00F153AB">
        <w:rPr>
          <w:rFonts w:ascii="Consolas" w:hAnsi="Consolas" w:cs="Leelawadee UI"/>
          <w:color w:val="0000FF"/>
          <w:sz w:val="20"/>
          <w:lang w:val="de-DE"/>
        </w:rPr>
        <w:t>njoin</w:t>
      </w:r>
      <w:r w:rsidRPr="0071330C">
        <w:rPr>
          <w:rFonts w:ascii="Consolas" w:hAnsi="Consolas" w:cs="Leelawadee UI"/>
          <w:sz w:val="20"/>
          <w:lang w:val="de-DE"/>
        </w:rPr>
        <w:t xml:space="preserve"> NPCs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6C00672E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66832F3E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(12) Wieviele Veranstaltungen gibt es pro Standort?</w:t>
      </w:r>
    </w:p>
    <w:p w14:paraId="51B84E24" w14:textId="1859D8E9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Ausgabe der Orte mit jeweiliger Anzahl der Veranstaltungen</w:t>
      </w:r>
    </w:p>
    <w:p w14:paraId="269A9525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F153AB">
        <w:rPr>
          <w:rFonts w:ascii="Consolas" w:hAnsi="Consolas" w:cs="Leelawadee UI"/>
          <w:color w:val="0000FF"/>
          <w:sz w:val="20"/>
          <w:lang w:val="de-DE"/>
        </w:rPr>
        <w:t>rename</w:t>
      </w:r>
      <w:r w:rsidRPr="0071330C">
        <w:rPr>
          <w:rFonts w:ascii="Consolas" w:hAnsi="Consolas" w:cs="Leelawadee UI"/>
          <w:sz w:val="20"/>
          <w:lang w:val="de-DE"/>
        </w:rPr>
        <w:t xml:space="preserve"> Standorte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OrtName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AnzahlVeranstaltungen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 (</w:t>
      </w:r>
      <w:r w:rsidRPr="00F153AB">
        <w:rPr>
          <w:rFonts w:ascii="Consolas" w:hAnsi="Consolas" w:cs="Leelawadee UI"/>
          <w:color w:val="0000FF"/>
          <w:sz w:val="20"/>
          <w:lang w:val="de-DE"/>
        </w:rPr>
        <w:t>group_by</w:t>
      </w:r>
      <w:r w:rsidRPr="0071330C">
        <w:rPr>
          <w:rFonts w:ascii="Consolas" w:hAnsi="Consolas" w:cs="Leelawadee UI"/>
          <w:sz w:val="20"/>
          <w:lang w:val="de-DE"/>
        </w:rPr>
        <w:t xml:space="preserve"> Ort Ort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,count(</w:t>
      </w:r>
      <w:r w:rsidRPr="0071330C">
        <w:rPr>
          <w:rFonts w:ascii="Consolas" w:hAnsi="Consolas" w:cs="Leelawadee UI"/>
          <w:sz w:val="20"/>
          <w:lang w:val="de-DE"/>
        </w:rPr>
        <w:t>VNr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Raeume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71330C">
        <w:rPr>
          <w:rFonts w:ascii="Consolas" w:hAnsi="Consolas" w:cs="Leelawadee UI"/>
          <w:sz w:val="20"/>
          <w:lang w:val="de-DE"/>
        </w:rPr>
        <w:t>Unterricht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13586CA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oder aufsteigend sortiert:</w:t>
      </w:r>
    </w:p>
    <w:p w14:paraId="424D360F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sort </w:t>
      </w:r>
      <w:r w:rsidRPr="0071330C">
        <w:rPr>
          <w:rFonts w:ascii="Consolas" w:hAnsi="Consolas" w:cs="Leelawadee UI"/>
          <w:sz w:val="20"/>
          <w:lang w:val="de-DE"/>
        </w:rPr>
        <w:t xml:space="preserve">AnzahlVeranstaltungen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71330C">
        <w:rPr>
          <w:rFonts w:ascii="Consolas" w:hAnsi="Consolas" w:cs="Leelawadee UI"/>
          <w:sz w:val="20"/>
          <w:lang w:val="de-DE"/>
        </w:rPr>
        <w:t xml:space="preserve">Standorte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OrtName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 AnzahlVeranstaltungen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71330C">
        <w:rPr>
          <w:rFonts w:ascii="Consolas" w:hAnsi="Consolas" w:cs="Leelawadee UI"/>
          <w:sz w:val="20"/>
          <w:lang w:val="de-DE"/>
        </w:rPr>
        <w:t>Ort Ort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,count(</w:t>
      </w:r>
      <w:r w:rsidRPr="0071330C">
        <w:rPr>
          <w:rFonts w:ascii="Consolas" w:hAnsi="Consolas" w:cs="Leelawadee UI"/>
          <w:sz w:val="20"/>
          <w:lang w:val="de-DE"/>
        </w:rPr>
        <w:t>VNr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Raeume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71330C">
        <w:rPr>
          <w:rFonts w:ascii="Consolas" w:hAnsi="Consolas" w:cs="Leelawadee UI"/>
          <w:sz w:val="20"/>
          <w:lang w:val="de-DE"/>
        </w:rPr>
        <w:t>Unterricht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)))</w:t>
      </w:r>
      <w:r w:rsidRPr="0071330C">
        <w:rPr>
          <w:rFonts w:ascii="Consolas" w:hAnsi="Consolas" w:cs="Leelawadee UI"/>
          <w:sz w:val="20"/>
          <w:lang w:val="de-DE"/>
        </w:rPr>
        <w:t xml:space="preserve">; </w:t>
      </w:r>
    </w:p>
    <w:p w14:paraId="271FACCD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</w:p>
    <w:p w14:paraId="0534F5AA" w14:textId="728C56D0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(13) Welche Spieler_innen haben einen Gesamt-Notendurchschnitt, der nicht zwischen 2.0 und 4.0 liegt? (Sortierung nach Gesamt-Notendurchschnitt aufsteigend, also bester Schnitt zuerst)</w:t>
      </w:r>
    </w:p>
    <w:p w14:paraId="5BC12F48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Ausgabe der SpNamen ohne Noten-Durchschnitt:</w:t>
      </w:r>
    </w:p>
    <w:p w14:paraId="1D3FC3A9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lang w:val="de-DE"/>
        </w:rPr>
      </w:pP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71330C">
        <w:rPr>
          <w:rFonts w:ascii="Consolas" w:hAnsi="Consolas" w:cs="Leelawadee UI"/>
          <w:sz w:val="20"/>
          <w:lang w:val="de-DE"/>
        </w:rPr>
        <w:t xml:space="preserve">SpName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sort </w:t>
      </w:r>
      <w:r w:rsidRPr="0071330C">
        <w:rPr>
          <w:rFonts w:ascii="Consolas" w:hAnsi="Consolas" w:cs="Leelawadee UI"/>
          <w:sz w:val="20"/>
          <w:lang w:val="de-DE"/>
        </w:rPr>
        <w:t>Schnitt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 xml:space="preserve">SpName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71330C">
        <w:rPr>
          <w:rFonts w:ascii="Consolas" w:hAnsi="Consolas" w:cs="Leelawadee UI"/>
          <w:sz w:val="20"/>
          <w:lang w:val="de-DE"/>
        </w:rPr>
        <w:t xml:space="preserve">Schnitt </w:t>
      </w:r>
      <w:r w:rsidRPr="009B3559">
        <w:rPr>
          <w:rFonts w:ascii="Consolas" w:hAnsi="Consolas" w:cs="Leelawadee UI"/>
          <w:color w:val="FFC000"/>
          <w:sz w:val="20"/>
          <w:lang w:val="de-DE"/>
        </w:rPr>
        <w:t>&lt;</w:t>
      </w:r>
      <w:r w:rsidRPr="0071330C">
        <w:rPr>
          <w:rFonts w:ascii="Consolas" w:hAnsi="Consolas" w:cs="Leelawadee UI"/>
          <w:sz w:val="20"/>
          <w:lang w:val="de-DE"/>
        </w:rPr>
        <w:t xml:space="preserve"> 2.0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or </w:t>
      </w:r>
      <w:r w:rsidRPr="0071330C">
        <w:rPr>
          <w:rFonts w:ascii="Consolas" w:hAnsi="Consolas" w:cs="Leelawadee UI"/>
          <w:sz w:val="20"/>
          <w:lang w:val="de-DE"/>
        </w:rPr>
        <w:t xml:space="preserve">Schnitt </w:t>
      </w:r>
      <w:r w:rsidRPr="009B3559">
        <w:rPr>
          <w:rFonts w:ascii="Consolas" w:hAnsi="Consolas" w:cs="Leelawadee UI"/>
          <w:color w:val="FFC000"/>
          <w:sz w:val="20"/>
          <w:lang w:val="de-DE"/>
        </w:rPr>
        <w:t xml:space="preserve">&gt; </w:t>
      </w:r>
      <w:r w:rsidRPr="0071330C">
        <w:rPr>
          <w:rFonts w:ascii="Consolas" w:hAnsi="Consolas" w:cs="Leelawadee UI"/>
          <w:sz w:val="20"/>
          <w:lang w:val="de-DE"/>
        </w:rPr>
        <w:t>4.0 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71330C">
        <w:rPr>
          <w:rFonts w:ascii="Consolas" w:hAnsi="Consolas" w:cs="Leelawadee UI"/>
          <w:sz w:val="20"/>
          <w:lang w:val="de-DE"/>
        </w:rPr>
        <w:t xml:space="preserve">Noten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SpName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>Schnitt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 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71330C">
        <w:rPr>
          <w:rFonts w:ascii="Consolas" w:hAnsi="Consolas" w:cs="Leelawadee UI"/>
          <w:sz w:val="20"/>
          <w:lang w:val="de-DE"/>
        </w:rPr>
        <w:t>SpName SpName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D60B04">
        <w:rPr>
          <w:rFonts w:ascii="Consolas" w:hAnsi="Consolas" w:cs="Leelawadee UI"/>
          <w:color w:val="FFC000"/>
          <w:sz w:val="20"/>
          <w:lang w:val="de-DE"/>
        </w:rPr>
        <w:t>avg(</w:t>
      </w:r>
      <w:r w:rsidRPr="0071330C">
        <w:rPr>
          <w:rFonts w:ascii="Consolas" w:hAnsi="Consolas" w:cs="Leelawadee UI"/>
          <w:sz w:val="20"/>
          <w:lang w:val="de-DE"/>
        </w:rPr>
        <w:t>Note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Spielstaende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71330C">
        <w:rPr>
          <w:rFonts w:ascii="Consolas" w:hAnsi="Consolas" w:cs="Leelawadee UI"/>
          <w:sz w:val="20"/>
          <w:lang w:val="de-DE"/>
        </w:rPr>
        <w:t>Spieler_innen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)))))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3241F074" w14:textId="77777777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color w:val="00B050"/>
          <w:sz w:val="20"/>
          <w:lang w:val="de-DE"/>
        </w:rPr>
      </w:pPr>
      <w:r w:rsidRPr="0071330C">
        <w:rPr>
          <w:rFonts w:ascii="Consolas" w:hAnsi="Consolas" w:cs="Leelawadee UI"/>
          <w:color w:val="00B050"/>
          <w:sz w:val="20"/>
          <w:lang w:val="de-DE"/>
        </w:rPr>
        <w:t>% Alternativ-Ausgabe mit SpNamen und Noten-Durchschnitt:</w:t>
      </w:r>
    </w:p>
    <w:p w14:paraId="788FB08F" w14:textId="26B2659D" w:rsidR="0071330C" w:rsidRPr="0071330C" w:rsidRDefault="0071330C" w:rsidP="0071330C">
      <w:pPr>
        <w:tabs>
          <w:tab w:val="right" w:pos="9026"/>
        </w:tabs>
        <w:spacing w:after="0" w:line="240" w:lineRule="auto"/>
        <w:rPr>
          <w:rFonts w:ascii="Consolas" w:hAnsi="Consolas" w:cs="Leelawadee UI"/>
          <w:sz w:val="20"/>
          <w:highlight w:val="yellow"/>
          <w:lang w:val="de-DE"/>
        </w:rPr>
      </w:pP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round(</w:t>
      </w:r>
      <w:r w:rsidRPr="0071330C">
        <w:rPr>
          <w:rFonts w:ascii="Consolas" w:hAnsi="Consolas" w:cs="Leelawadee UI"/>
          <w:sz w:val="20"/>
          <w:lang w:val="de-DE"/>
        </w:rPr>
        <w:t>Schnitt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>2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,SpName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71330C">
        <w:rPr>
          <w:rFonts w:ascii="Consolas" w:hAnsi="Consolas" w:cs="Leelawadee UI"/>
          <w:sz w:val="20"/>
          <w:lang w:val="de-DE"/>
        </w:rPr>
        <w:t xml:space="preserve">Schnitt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&lt;</w:t>
      </w:r>
      <w:r w:rsidRPr="0071330C">
        <w:rPr>
          <w:rFonts w:ascii="Consolas" w:hAnsi="Consolas" w:cs="Leelawadee UI"/>
          <w:sz w:val="20"/>
          <w:lang w:val="de-DE"/>
        </w:rPr>
        <w:t xml:space="preserve"> 2.0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or </w:t>
      </w:r>
      <w:r w:rsidRPr="0071330C">
        <w:rPr>
          <w:rFonts w:ascii="Consolas" w:hAnsi="Consolas" w:cs="Leelawadee UI"/>
          <w:sz w:val="20"/>
          <w:lang w:val="de-DE"/>
        </w:rPr>
        <w:t xml:space="preserve">Schnitt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&gt;</w:t>
      </w:r>
      <w:r w:rsidRPr="0071330C">
        <w:rPr>
          <w:rFonts w:ascii="Consolas" w:hAnsi="Consolas" w:cs="Leelawadee UI"/>
          <w:sz w:val="20"/>
          <w:lang w:val="de-DE"/>
        </w:rPr>
        <w:t xml:space="preserve"> 4.0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rename Noten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>SpName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71330C">
        <w:rPr>
          <w:rFonts w:ascii="Consolas" w:hAnsi="Consolas" w:cs="Leelawadee UI"/>
          <w:sz w:val="20"/>
          <w:lang w:val="de-DE"/>
        </w:rPr>
        <w:t>Schnitt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 (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71330C">
        <w:rPr>
          <w:rFonts w:ascii="Consolas" w:hAnsi="Consolas" w:cs="Leelawadee UI"/>
          <w:sz w:val="20"/>
          <w:lang w:val="de-DE"/>
        </w:rPr>
        <w:t>SpName SpName</w:t>
      </w:r>
      <w:r w:rsidRPr="009B3559">
        <w:rPr>
          <w:rFonts w:ascii="Consolas" w:hAnsi="Consolas" w:cs="Leelawadee UI"/>
          <w:color w:val="FFC000"/>
          <w:sz w:val="20"/>
          <w:lang w:val="de-DE"/>
        </w:rPr>
        <w:t>,</w:t>
      </w:r>
      <w:r w:rsidRPr="00D60B04">
        <w:rPr>
          <w:rFonts w:ascii="Consolas" w:hAnsi="Consolas" w:cs="Leelawadee UI"/>
          <w:color w:val="FFC000"/>
          <w:sz w:val="20"/>
          <w:lang w:val="de-DE"/>
        </w:rPr>
        <w:t>avg(</w:t>
      </w:r>
      <w:r w:rsidRPr="0071330C">
        <w:rPr>
          <w:rFonts w:ascii="Consolas" w:hAnsi="Consolas" w:cs="Leelawadee UI"/>
          <w:sz w:val="20"/>
          <w:lang w:val="de-DE"/>
        </w:rPr>
        <w:t>Note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</w:t>
      </w:r>
      <w:r w:rsidRPr="0071330C">
        <w:rPr>
          <w:rFonts w:ascii="Consolas" w:hAnsi="Consolas" w:cs="Leelawadee UI"/>
          <w:sz w:val="20"/>
          <w:lang w:val="de-DE"/>
        </w:rPr>
        <w:t xml:space="preserve">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D60B04">
        <w:rPr>
          <w:rFonts w:ascii="Consolas" w:hAnsi="Consolas" w:cs="Leelawadee UI"/>
          <w:color w:val="FFC000"/>
          <w:sz w:val="20"/>
          <w:lang w:val="de-DE"/>
        </w:rPr>
        <w:t>(</w:t>
      </w:r>
      <w:r w:rsidRPr="0071330C">
        <w:rPr>
          <w:rFonts w:ascii="Consolas" w:hAnsi="Consolas" w:cs="Leelawadee UI"/>
          <w:sz w:val="20"/>
          <w:lang w:val="de-DE"/>
        </w:rPr>
        <w:t xml:space="preserve">Spielstaende </w:t>
      </w:r>
      <w:r w:rsidRPr="00250F9B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71330C">
        <w:rPr>
          <w:rFonts w:ascii="Consolas" w:hAnsi="Consolas" w:cs="Leelawadee UI"/>
          <w:sz w:val="20"/>
          <w:lang w:val="de-DE"/>
        </w:rPr>
        <w:t>Spieler_innen</w:t>
      </w:r>
      <w:r w:rsidRPr="00D60B04">
        <w:rPr>
          <w:rFonts w:ascii="Consolas" w:hAnsi="Consolas" w:cs="Leelawadee UI"/>
          <w:color w:val="FFC000"/>
          <w:sz w:val="20"/>
          <w:lang w:val="de-DE"/>
        </w:rPr>
        <w:t>))))</w:t>
      </w:r>
      <w:r w:rsidRPr="0071330C">
        <w:rPr>
          <w:rFonts w:ascii="Consolas" w:hAnsi="Consolas" w:cs="Leelawadee UI"/>
          <w:sz w:val="20"/>
          <w:lang w:val="de-DE"/>
        </w:rPr>
        <w:t>;</w:t>
      </w:r>
    </w:p>
    <w:p w14:paraId="4B8BC570" w14:textId="77777777" w:rsidR="00490FD0" w:rsidRDefault="00490FD0">
      <w:pPr>
        <w:rPr>
          <w:rFonts w:ascii="Leelawadee UI" w:hAnsi="Leelawadee UI" w:cs="Leelawadee UI"/>
          <w:highlight w:val="yellow"/>
          <w:lang w:val="de-DE"/>
        </w:rPr>
      </w:pPr>
    </w:p>
    <w:p w14:paraId="558A45F3" w14:textId="77777777" w:rsidR="00490FD0" w:rsidRDefault="00490FD0">
      <w:pPr>
        <w:rPr>
          <w:rFonts w:ascii="Leelawadee UI" w:hAnsi="Leelawadee UI" w:cs="Leelawadee UI"/>
          <w:highlight w:val="yellow"/>
          <w:lang w:val="de-DE"/>
        </w:rPr>
      </w:pPr>
    </w:p>
    <w:p w14:paraId="536394EA" w14:textId="34AA5A4A" w:rsidR="0071330C" w:rsidRDefault="0071330C">
      <w:pPr>
        <w:rPr>
          <w:rFonts w:ascii="Leelawadee UI" w:hAnsi="Leelawadee UI" w:cs="Leelawadee UI"/>
          <w:highlight w:val="yellow"/>
          <w:lang w:val="de-DE"/>
        </w:rPr>
      </w:pPr>
    </w:p>
    <w:p w14:paraId="2AF95BB8" w14:textId="6077684B" w:rsidR="003573C5" w:rsidRPr="00FE33AE" w:rsidRDefault="00B62E5A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>LWBadventure-query.trc</w:t>
      </w:r>
    </w:p>
    <w:p w14:paraId="1CF355D0" w14:textId="3E2FDDB6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4D595E17" w14:textId="4592F22A" w:rsidR="00C44654" w:rsidRDefault="00C44654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2BD02664" w14:textId="440A76AB" w:rsidR="003573C5" w:rsidRPr="00FE33AE" w:rsidRDefault="00B62E5A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LWBadventure-query-ra.ans </w:t>
      </w:r>
    </w:p>
    <w:p w14:paraId="7D4872A6" w14:textId="5BB83F1B" w:rsidR="003573C5" w:rsidRPr="00BF3B5F" w:rsidRDefault="003573C5" w:rsidP="003573C5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highlight w:val="yellow"/>
          <w:lang w:val="de-DE"/>
        </w:rPr>
      </w:pPr>
    </w:p>
    <w:p w14:paraId="47A494E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BF3B5F">
        <w:rPr>
          <w:rFonts w:ascii="Consolas" w:hAnsi="Consolas" w:cs="Leelawadee UI"/>
          <w:color w:val="009900"/>
          <w:sz w:val="20"/>
          <w:lang w:val="de-DE"/>
        </w:rPr>
        <w:t>%  RALG-Anfragen</w:t>
      </w:r>
    </w:p>
    <w:p w14:paraId="0FF103F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BF3B5F">
        <w:rPr>
          <w:rFonts w:ascii="Consolas" w:hAnsi="Consolas" w:cs="Leelawadee UI"/>
          <w:color w:val="009900"/>
          <w:sz w:val="20"/>
          <w:lang w:val="de-DE"/>
        </w:rPr>
        <w:t>% ---------------</w:t>
      </w:r>
    </w:p>
    <w:p w14:paraId="2C30D37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682E89A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BF3B5F">
        <w:rPr>
          <w:rFonts w:ascii="Consolas" w:hAnsi="Consolas" w:cs="Leelawadee UI"/>
          <w:color w:val="009900"/>
          <w:sz w:val="20"/>
          <w:lang w:val="de-DE"/>
        </w:rPr>
        <w:t>% (1a) Welche Räume gibt es in der LWB-Adventure-World?</w:t>
      </w:r>
    </w:p>
    <w:p w14:paraId="5C638F5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DD346A">
        <w:rPr>
          <w:rFonts w:ascii="Consolas" w:hAnsi="Consolas" w:cs="Leelawadee UI"/>
          <w:color w:val="9900CC"/>
          <w:sz w:val="20"/>
          <w:lang w:val="de-DE"/>
        </w:rPr>
        <w:t xml:space="preserve">/listing </w:t>
      </w:r>
      <w:r w:rsidRPr="00BF3B5F">
        <w:rPr>
          <w:rFonts w:ascii="Consolas" w:hAnsi="Consolas" w:cs="Leelawadee UI"/>
          <w:sz w:val="20"/>
          <w:lang w:val="de-DE"/>
        </w:rPr>
        <w:t>Raeume</w:t>
      </w:r>
    </w:p>
    <w:p w14:paraId="727E642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0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'Main Floor'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'LWB-World'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'Start-Raum'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75D60A4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'1. Semester'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'FU Berlin'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'Kursraum 1'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2F564B3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'2. Semester'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'Kursraum 2'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1C8F968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'3. Semester'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'FU Berlin'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'Kursraum 3'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4B8F93D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'4. Semester'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'Kursraum 4'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5E265E5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'Raeume'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5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'Nichtzeugnis-Verleihung'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'schöner Ort'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'Schluss-Raum'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).</w:t>
      </w:r>
    </w:p>
    <w:p w14:paraId="00FD156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6 rules listed.</w:t>
      </w:r>
    </w:p>
    <w:p w14:paraId="082AF14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7277EB7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>DES&gt;</w:t>
      </w:r>
      <w:r w:rsidRPr="00073E19">
        <w:rPr>
          <w:rFonts w:ascii="Consolas" w:hAnsi="Consolas" w:cs="Leelawadee UI"/>
          <w:color w:val="009900"/>
          <w:sz w:val="20"/>
          <w:lang w:val="de-DE"/>
        </w:rPr>
        <w:t xml:space="preserve"> % (1b) Welche Funktionen haben die sonstigen NPCs im LWB-Adventure?</w:t>
      </w:r>
    </w:p>
    <w:p w14:paraId="7D9221E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6A38B1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Aufgabe </w:t>
      </w:r>
      <w:r w:rsidRPr="00F45B9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sonstigeNPCs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6A2C0E35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sonstigeNPCs.Aufgabe:</w:t>
      </w:r>
      <w:r w:rsidRPr="00066CA4">
        <w:rPr>
          <w:rFonts w:ascii="Consolas" w:hAnsi="Consolas" w:cs="Leelawadee UI"/>
          <w:color w:val="00CC00"/>
          <w:sz w:val="20"/>
          <w:lang w:val="de-DE"/>
        </w:rPr>
        <w:t>string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3729FF5D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6136732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'Helferlein'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0EC1C8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'Kontrolletis'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D0FF2FC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'StEPS-Chefin'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67E99C5D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08209A0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3 tuples computed.       </w:t>
      </w:r>
    </w:p>
    <w:p w14:paraId="65C24DF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 </w:t>
      </w:r>
    </w:p>
    <w:p w14:paraId="6A350E5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(2a) Welche Lehrveranstaltungen haben 6 SWS?</w:t>
      </w:r>
    </w:p>
    <w:p w14:paraId="1074CA4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select</w:t>
      </w:r>
      <w:r w:rsidRPr="00BF3B5F">
        <w:rPr>
          <w:rFonts w:ascii="Consolas" w:hAnsi="Consolas" w:cs="Leelawadee UI"/>
          <w:sz w:val="20"/>
          <w:lang w:val="de-DE"/>
        </w:rPr>
        <w:t xml:space="preserve"> SWS </w:t>
      </w:r>
      <w:r w:rsidRPr="006A38B1">
        <w:rPr>
          <w:rFonts w:ascii="Consolas" w:hAnsi="Consolas" w:cs="Leelawadee UI"/>
          <w:color w:val="C45911" w:themeColor="accent2" w:themeShade="BF"/>
          <w:sz w:val="20"/>
          <w:lang w:val="de-DE"/>
        </w:rPr>
        <w:t>=</w:t>
      </w:r>
      <w:r w:rsidRPr="00BF3B5F">
        <w:rPr>
          <w:rFonts w:ascii="Consolas" w:hAnsi="Consolas" w:cs="Leelawadee UI"/>
          <w:sz w:val="20"/>
          <w:lang w:val="de-DE"/>
        </w:rPr>
        <w:t xml:space="preserve"> 6 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F45B97">
        <w:rPr>
          <w:rFonts w:ascii="Consolas" w:hAnsi="Consolas" w:cs="Leelawadee UI"/>
          <w:sz w:val="20"/>
          <w:lang w:val="de-DE"/>
        </w:rPr>
        <w:t>;</w:t>
      </w:r>
    </w:p>
    <w:p w14:paraId="6B8093A7" w14:textId="09CDD582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6A38B1">
        <w:rPr>
          <w:rFonts w:ascii="Consolas" w:hAnsi="Consolas" w:cs="Leelawadee UI"/>
          <w:color w:val="0000FF"/>
          <w:spacing w:val="-4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(</w:t>
      </w:r>
      <w:r w:rsidRPr="00066CA4">
        <w:rPr>
          <w:rFonts w:ascii="Consolas" w:hAnsi="Consolas" w:cs="Leelawadee UI"/>
          <w:spacing w:val="-4"/>
          <w:sz w:val="20"/>
          <w:lang w:val="de-DE"/>
        </w:rPr>
        <w:t>Veranstaltungen.VNr:</w:t>
      </w:r>
      <w:r w:rsidRPr="00066CA4">
        <w:rPr>
          <w:rFonts w:ascii="Consolas" w:hAnsi="Consolas" w:cs="Leelawadee UI"/>
          <w:color w:val="00CC00"/>
          <w:spacing w:val="-4"/>
          <w:sz w:val="20"/>
          <w:lang w:val="de-DE"/>
        </w:rPr>
        <w:t>int</w:t>
      </w:r>
      <w:r w:rsidRPr="00066CA4">
        <w:rPr>
          <w:rFonts w:ascii="Consolas" w:hAnsi="Consolas" w:cs="Leelawadee UI"/>
          <w:spacing w:val="-4"/>
          <w:sz w:val="20"/>
          <w:lang w:val="de-DE"/>
        </w:rPr>
        <w:t>,Veranstaltungen.VName:</w:t>
      </w:r>
      <w:r w:rsidRPr="00066CA4">
        <w:rPr>
          <w:rFonts w:ascii="Consolas" w:hAnsi="Consolas" w:cs="Leelawadee UI"/>
          <w:color w:val="00CC00"/>
          <w:spacing w:val="-4"/>
          <w:sz w:val="20"/>
          <w:lang w:val="de-DE"/>
        </w:rPr>
        <w:t>string</w:t>
      </w:r>
      <w:r w:rsidRPr="005E2298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,</w:t>
      </w:r>
      <w:r w:rsidRPr="00066CA4">
        <w:rPr>
          <w:rFonts w:ascii="Consolas" w:hAnsi="Consolas" w:cs="Leelawadee UI"/>
          <w:spacing w:val="-4"/>
          <w:sz w:val="20"/>
          <w:lang w:val="de-DE"/>
        </w:rPr>
        <w:t>Veranstaltungen.Kuerzel:</w:t>
      </w:r>
      <w:r w:rsidR="00066CA4">
        <w:rPr>
          <w:rFonts w:ascii="Consolas" w:hAnsi="Consolas" w:cs="Leelawadee UI"/>
          <w:spacing w:val="-4"/>
          <w:sz w:val="20"/>
          <w:lang w:val="de-DE"/>
        </w:rPr>
        <w:br/>
      </w:r>
      <w:r w:rsidRPr="00066CA4">
        <w:rPr>
          <w:rFonts w:ascii="Consolas" w:hAnsi="Consolas" w:cs="Leelawadee UI"/>
          <w:color w:val="00CC00"/>
          <w:sz w:val="20"/>
          <w:lang w:val="de-DE"/>
        </w:rPr>
        <w:t>string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Veranstaltungen.SWS:</w:t>
      </w:r>
      <w:r w:rsidRPr="00066CA4">
        <w:rPr>
          <w:rFonts w:ascii="Consolas" w:hAnsi="Consolas" w:cs="Leelawadee UI"/>
          <w:color w:val="00CC00"/>
          <w:sz w:val="20"/>
          <w:lang w:val="de-DE"/>
        </w:rPr>
        <w:t>int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Veranstaltungen.Semester:</w:t>
      </w:r>
      <w:r w:rsidRPr="00066CA4">
        <w:rPr>
          <w:rFonts w:ascii="Consolas" w:hAnsi="Consolas" w:cs="Leelawadee UI"/>
          <w:color w:val="00CC00"/>
          <w:sz w:val="20"/>
          <w:lang w:val="de-DE"/>
        </w:rPr>
        <w:t>int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Veranstaltungen.GebietNr:</w:t>
      </w:r>
      <w:r w:rsidRPr="00066CA4">
        <w:rPr>
          <w:rFonts w:ascii="Consolas" w:hAnsi="Consolas" w:cs="Leelawadee UI"/>
          <w:color w:val="00CC00"/>
          <w:sz w:val="20"/>
          <w:lang w:val="de-DE"/>
        </w:rPr>
        <w:t>int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3EAD5EA9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1C154FF0" w14:textId="77777777" w:rsidR="00BF3B5F" w:rsidRPr="005E2298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'Grundlagen der Technischen Informatik'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'RS'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5E2298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8A87C2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7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'Datenstrukturen und Datenabstraktion','ALP3'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2AFFFC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8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'Datenbanksysteme'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'DBSA'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64F4F2E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10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'NSP'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4184265" w14:textId="77777777" w:rsidR="00BF3B5F" w:rsidRPr="00974EF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11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'NET'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51B7DD6E" w14:textId="77777777" w:rsidR="00BF3B5F" w:rsidRPr="00974EF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974EFD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15B69C6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5 tuples computed.          </w:t>
      </w:r>
    </w:p>
    <w:p w14:paraId="199AF44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689A585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(2b) Welche Lehrveranstaltungen gibt es im 4. Semester?</w:t>
      </w:r>
    </w:p>
    <w:p w14:paraId="043B771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6A38B1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Semester 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4 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78558340" w14:textId="0D3380DA" w:rsidR="00BF3B5F" w:rsidRPr="00C5190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6A38B1">
        <w:rPr>
          <w:rFonts w:ascii="Consolas" w:hAnsi="Consolas" w:cs="Leelawadee UI"/>
          <w:color w:val="0000FF"/>
          <w:spacing w:val="-4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(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Veranstaltungen.VNr:</w:t>
      </w:r>
      <w:r w:rsidRPr="0003584B">
        <w:rPr>
          <w:rFonts w:ascii="Consolas" w:hAnsi="Consolas" w:cs="Leelawadee UI"/>
          <w:color w:val="00CC00"/>
          <w:spacing w:val="-4"/>
          <w:sz w:val="20"/>
          <w:lang w:val="de-DE"/>
        </w:rPr>
        <w:t>int</w:t>
      </w:r>
      <w:r w:rsidRPr="00C51907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,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Veranstaltungen.VName:</w:t>
      </w:r>
      <w:r w:rsidRPr="0003584B">
        <w:rPr>
          <w:rFonts w:ascii="Consolas" w:hAnsi="Consolas" w:cs="Leelawadee UI"/>
          <w:color w:val="00CC00"/>
          <w:spacing w:val="-4"/>
          <w:sz w:val="20"/>
          <w:lang w:val="de-DE"/>
        </w:rPr>
        <w:t>string</w:t>
      </w:r>
      <w:r w:rsidRPr="00C51907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,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Veranstaltungen.Kuerzel:</w:t>
      </w:r>
      <w:r w:rsidR="0003584B">
        <w:rPr>
          <w:rFonts w:ascii="Consolas" w:hAnsi="Consolas" w:cs="Leelawadee UI"/>
          <w:spacing w:val="-4"/>
          <w:sz w:val="20"/>
          <w:lang w:val="de-DE"/>
        </w:rPr>
        <w:br/>
      </w:r>
      <w:r w:rsidRPr="00066CA4">
        <w:rPr>
          <w:rFonts w:ascii="Consolas" w:hAnsi="Consolas" w:cs="Leelawadee UI"/>
          <w:color w:val="00CC00"/>
          <w:sz w:val="20"/>
          <w:lang w:val="de-DE"/>
        </w:rPr>
        <w:t>string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Veranstaltungen.SWS: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Veranstaltungen.Semester: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Veranstaltungen.GebietNr: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039927CA" w14:textId="77777777" w:rsidR="00BF3B5F" w:rsidRPr="00C5190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lastRenderedPageBreak/>
        <w:t>{</w:t>
      </w:r>
    </w:p>
    <w:p w14:paraId="2598157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10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Programmierung','NSP'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67C996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11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'NET'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516B59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12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'Unterrichtsbezogenes Softwarepraktikum'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'SWP'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341A7F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13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'Unterrichtsbezogenes Datenbankpraktikum'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'DBP'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8D59276" w14:textId="77777777" w:rsidR="00BF3B5F" w:rsidRPr="00C5190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'Analyse fachlichen Lernens'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'AfL'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5</w:t>
      </w: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546089A4" w14:textId="77777777" w:rsidR="00BF3B5F" w:rsidRPr="00C5190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51907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168D2B1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5 tuples computed.          </w:t>
      </w:r>
    </w:p>
    <w:p w14:paraId="40BA513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46CA989A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(2c) Welche Minigames gibt es im 4. Semester?</w:t>
      </w:r>
    </w:p>
    <w:p w14:paraId="654D1BD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6A38B1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Semester 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4 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Minigames </w:t>
      </w:r>
      <w:r w:rsidRPr="006A38B1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974EFD">
        <w:rPr>
          <w:rFonts w:ascii="Consolas" w:hAnsi="Consolas" w:cs="Leelawadee UI"/>
          <w:sz w:val="20"/>
          <w:lang w:val="de-DE"/>
        </w:rPr>
        <w:t>;</w:t>
      </w:r>
    </w:p>
    <w:p w14:paraId="5A3112E4" w14:textId="77777777" w:rsidR="00BF3B5F" w:rsidRPr="007450C4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Minigames.GameNr: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Minigames.GameName: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Minigames.VNr:int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Veranstaltungen.VName: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Veranstaltungen.Kuerzel: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Veranstaltungen.SWS: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Veranstaltungen.Semester: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Veranstaltungen.GebietNr: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27AE993C" w14:textId="77777777" w:rsidR="00BF3B5F" w:rsidRPr="007450C4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7039558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7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'Food-Moorhuhn'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10</w:t>
      </w:r>
      <w:r w:rsidRPr="007450C4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'NSP'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629422B8" w14:textId="77777777" w:rsidR="00BF3B5F" w:rsidRPr="00C636C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8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'theNETgame'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11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'NET'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6804C9AE" w14:textId="77777777" w:rsidR="00BF3B5F" w:rsidRPr="00C636C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9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'BugAttack'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12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'Unterrichtsbezogenes Softwarepraktikum'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'SWP'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1AB9F413" w14:textId="77777777" w:rsidR="00BF3B5F" w:rsidRPr="00C636C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636C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6AD54AE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3 tuples computed.          </w:t>
      </w:r>
    </w:p>
    <w:p w14:paraId="13A75D2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16AC935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(3a) Wie heißen die Spieler_innen, die bisher das LWB-Adventure gespielt haben?</w:t>
      </w:r>
    </w:p>
    <w:p w14:paraId="759CDD4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6A38B1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SpName 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Spieler_innen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974EFD">
        <w:rPr>
          <w:rFonts w:ascii="Consolas" w:hAnsi="Consolas" w:cs="Leelawadee UI"/>
          <w:sz w:val="20"/>
          <w:lang w:val="de-DE"/>
        </w:rPr>
        <w:t>;</w:t>
      </w:r>
    </w:p>
    <w:p w14:paraId="1DE1A584" w14:textId="77777777" w:rsidR="00BF3B5F" w:rsidRPr="00496231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Spieler_innen.SpName: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74977FC2" w14:textId="77777777" w:rsidR="00BF3B5F" w:rsidRPr="00496231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730D284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'Ben'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ACE9D0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'Bob'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436B1E2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'Cyra'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F70039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'Klocki'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745F69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'LWB-Master'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211F71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'Maddi'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64201D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'Nerd42'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4D4D0A3E" w14:textId="77777777" w:rsidR="00BF3B5F" w:rsidRPr="00496231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6A38B1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'Phil'</w:t>
      </w: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1F8EB967" w14:textId="77777777" w:rsidR="00BF3B5F" w:rsidRPr="00496231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496231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416B65D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8 tuples computed.          </w:t>
      </w:r>
    </w:p>
    <w:p w14:paraId="502E65C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1F04905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(3b) Wie heißen die Dozenten im LWB-Adventure?</w:t>
      </w:r>
    </w:p>
    <w:p w14:paraId="0D2220C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NPCName 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Dozent_innen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NPCs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7150AE49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NPCName: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3F3B1C9B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59C54A5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'Amoebi'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0C1B1E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'Darth Schmidter'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1D239D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lastRenderedPageBreak/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'Fab Web'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901C7E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'Herk'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45F6D6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'J.EthI'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BF5079D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'Winnie the K'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5231BF37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59818F2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6 tuples computed.          </w:t>
      </w:r>
    </w:p>
    <w:p w14:paraId="5A5C98E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2D631E21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(3c) Welche Funktion hat 'Heidi'?</w:t>
      </w:r>
    </w:p>
    <w:p w14:paraId="4E8798A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Aufgabe 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>select</w:t>
      </w:r>
      <w:r w:rsidRPr="00BF3B5F">
        <w:rPr>
          <w:rFonts w:ascii="Consolas" w:hAnsi="Consolas" w:cs="Leelawadee UI"/>
          <w:sz w:val="20"/>
          <w:lang w:val="de-DE"/>
        </w:rPr>
        <w:t xml:space="preserve"> NPCName 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'Heidi' 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sonstigeNPCs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NPCs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42F80F24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Aufgabe: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4169B510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0F54109D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'StEPS-Chefin'</w:t>
      </w: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270E1CCC" w14:textId="77777777" w:rsidR="00BF3B5F" w:rsidRPr="00C954FC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954FC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637375B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5F77720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045F39A3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(4a) Welche Lehrveranstaltungen gehören zum Themengebiet 'Programmierung'?</w:t>
      </w:r>
    </w:p>
    <w:p w14:paraId="5432DEA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GebietName 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'Programmierung' 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Veranstaltungen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Themengebiete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3E95A974" w14:textId="0BE2D6E2" w:rsidR="00BF3B5F" w:rsidRPr="003B60C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pacing w:val="-4"/>
          <w:sz w:val="20"/>
          <w:lang w:val="de-DE"/>
        </w:rPr>
        <w:t>answer</w:t>
      </w:r>
      <w:r w:rsidRPr="003B60CD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(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Veranstaltungen.VNr:</w:t>
      </w:r>
      <w:r w:rsidRPr="0003584B">
        <w:rPr>
          <w:rFonts w:ascii="Consolas" w:hAnsi="Consolas" w:cs="Leelawadee UI"/>
          <w:color w:val="00CC00"/>
          <w:spacing w:val="-4"/>
          <w:sz w:val="20"/>
          <w:lang w:val="de-DE"/>
        </w:rPr>
        <w:t>int</w:t>
      </w:r>
      <w:r w:rsidRPr="003B60CD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,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Veranstaltungen.VName:</w:t>
      </w:r>
      <w:r w:rsidRPr="0003584B">
        <w:rPr>
          <w:rFonts w:ascii="Consolas" w:hAnsi="Consolas" w:cs="Leelawadee UI"/>
          <w:color w:val="00CC00"/>
          <w:spacing w:val="-4"/>
          <w:sz w:val="20"/>
          <w:lang w:val="de-DE"/>
        </w:rPr>
        <w:t>string</w:t>
      </w:r>
      <w:r w:rsidRPr="003B60CD">
        <w:rPr>
          <w:rFonts w:ascii="Consolas" w:hAnsi="Consolas" w:cs="Leelawadee UI"/>
          <w:color w:val="C45911" w:themeColor="accent2" w:themeShade="BF"/>
          <w:spacing w:val="-4"/>
          <w:sz w:val="20"/>
          <w:lang w:val="de-DE"/>
        </w:rPr>
        <w:t>,</w:t>
      </w:r>
      <w:r w:rsidRPr="0003584B">
        <w:rPr>
          <w:rFonts w:ascii="Consolas" w:hAnsi="Consolas" w:cs="Leelawadee UI"/>
          <w:spacing w:val="-4"/>
          <w:sz w:val="20"/>
          <w:lang w:val="de-DE"/>
        </w:rPr>
        <w:t>Veranstaltungen.Kuerzel:</w:t>
      </w:r>
      <w:r w:rsidR="0003584B">
        <w:rPr>
          <w:rFonts w:ascii="Consolas" w:hAnsi="Consolas" w:cs="Leelawadee UI"/>
          <w:spacing w:val="-4"/>
          <w:sz w:val="20"/>
          <w:lang w:val="de-DE"/>
        </w:rPr>
        <w:br/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Veranstaltungen.SWS: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Veranstaltungen.Semester: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Veranstaltungen.GebietNr: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int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Themengebiete.GebietName: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0E92A4BB" w14:textId="77777777" w:rsidR="00BF3B5F" w:rsidRPr="003B60C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2AC6486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'Funktionale Programmierung'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'FP'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8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'Programmierung'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3D3EF7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'Imperative und objektorientierte Programmierung'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'ALP2'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7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'Programmierung'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449722A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7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'Datenstrukturen und Datenabstraktion'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'ALP3'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'Programmierung'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518C91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10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'NSP'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'Programmierung'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2E662B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12</w:t>
      </w:r>
      <w:r w:rsidRPr="003B60C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'Unterrichtsbezogenes Softwarepraktikum'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'SWP'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'Programmierung'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6B65387A" w14:textId="77777777" w:rsidR="00BF3B5F" w:rsidRPr="00CC66F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25349D2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5 tuples computed.          </w:t>
      </w:r>
    </w:p>
    <w:p w14:paraId="6E7DAC52" w14:textId="77777777" w:rsidR="00BF3B5F" w:rsidRPr="00CC66F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 xml:space="preserve">% (4b) Welche Lehrveranstaltungen haben etwas mit 'Daten' oder </w:t>
      </w:r>
      <w:r w:rsidRPr="00CC66FF">
        <w:rPr>
          <w:rFonts w:ascii="Consolas" w:hAnsi="Consolas" w:cs="Leelawadee UI"/>
          <w:color w:val="009900"/>
          <w:sz w:val="20"/>
          <w:lang w:val="de-DE"/>
        </w:rPr>
        <w:t>'Programmierung' zu tun?</w:t>
      </w:r>
    </w:p>
    <w:p w14:paraId="6648A6B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--&gt;  in RA nicht möglich, da es hier keine Wildcards gibt</w:t>
      </w:r>
    </w:p>
    <w:p w14:paraId="0C31C90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6CF9CAA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(5) Was ist das Lieblingsgetränk von Darth Schmidter?</w:t>
      </w:r>
    </w:p>
    <w:p w14:paraId="45DFB8C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Lieblingsgetraenk 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NPCName 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'Darth Schmidter' 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Dozent_innen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NPCs</w:t>
      </w:r>
      <w:r w:rsidRPr="00CC66FF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32C0F4AD" w14:textId="77777777" w:rsidR="00BF3B5F" w:rsidRPr="00080E7A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Lieblingsgetraenk: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2F775BC7" w14:textId="77777777" w:rsidR="00BF3B5F" w:rsidRPr="00080E7A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1108AD59" w14:textId="77777777" w:rsidR="00BF3B5F" w:rsidRPr="00080E7A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'Extraschwarzer Kaffee'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14EEF0D3" w14:textId="77777777" w:rsidR="00BF3B5F" w:rsidRPr="00080E7A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2D9978B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73B7CDF4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6D64F78F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(6) Welche Lehrveranstaltungen finden nicht in der FU statt?</w:t>
      </w:r>
    </w:p>
    <w:p w14:paraId="557A14C5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lastRenderedPageBreak/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Da eine Selektion mit Platzhaltern nicht möglich ist, muss für die RA-Anfrage die vollständige Ortsbezeichnung gegeben sein:</w:t>
      </w:r>
    </w:p>
    <w:p w14:paraId="477BB21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Welche Lehrveranstaltungen finden nicht in der 'FU Berlin' statt?</w:t>
      </w:r>
    </w:p>
    <w:p w14:paraId="6F6C051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>VName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Ort 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((</w:t>
      </w:r>
      <w:r w:rsidRPr="00BF3B5F">
        <w:rPr>
          <w:rFonts w:ascii="Consolas" w:hAnsi="Consolas" w:cs="Leelawadee UI"/>
          <w:sz w:val="20"/>
          <w:lang w:val="de-DE"/>
        </w:rPr>
        <w:t xml:space="preserve">Raeume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difference 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select Ort 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'FU Berlin' 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Raeume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)))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 xml:space="preserve">Unterricht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080E7A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1E0CB41A" w14:textId="77777777" w:rsidR="00BF3B5F" w:rsidRPr="00E2639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Ort: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68661472" w14:textId="77777777" w:rsidR="00BF3B5F" w:rsidRPr="00E2639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2F2B52C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'Analyse fachlichen Lernens'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C143FD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'Einführung in die Theoretischen Informatik'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FE1EBE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'Imperative und objektorientierte Programmierung'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922E93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B5A7C1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'Rechnerarchitektur'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9582BC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694DA9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'Unterrichtsbezogenes Datenbankpraktikum'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793D15E" w14:textId="77777777" w:rsidR="00BF3B5F" w:rsidRPr="00E2639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'Unterrichtsbezogenes Softwarepraktikum'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4CD3C130" w14:textId="77777777" w:rsidR="00BF3B5F" w:rsidRPr="00E2639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72A7378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8 tuples computed.          </w:t>
      </w:r>
    </w:p>
    <w:p w14:paraId="140B631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13E4F97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oder</w:t>
      </w:r>
    </w:p>
    <w:p w14:paraId="5243261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751934B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>VName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Ort 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Ort 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!=</w:t>
      </w:r>
      <w:r w:rsidRPr="00BF3B5F">
        <w:rPr>
          <w:rFonts w:ascii="Consolas" w:hAnsi="Consolas" w:cs="Leelawadee UI"/>
          <w:sz w:val="20"/>
          <w:lang w:val="de-DE"/>
        </w:rPr>
        <w:t xml:space="preserve"> 'FU Berlin' 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Raeume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 xml:space="preserve">Unterricht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E2639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6308540D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BF3B5F">
        <w:rPr>
          <w:rFonts w:ascii="Consolas" w:hAnsi="Consolas" w:cs="Leelawadee UI"/>
          <w:sz w:val="20"/>
          <w:lang w:val="de-DE"/>
        </w:rPr>
        <w:t>,Ort: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518D756D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3ADEB65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'Analyse fachlichen Lernens'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D06A02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'Einführung in die Theoretischen Informatik'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23A722C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'Imperative und objektorientierte Programmierung'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73AEDC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'Nichtsequentielle und verteilte Programmierung'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AC1E04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'Rechnerarchitektur'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AC6324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40848F6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'Unterrichtsbezogenes Datenbankpraktikum'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87D9385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'Unterrichtsbezogenes Softwarepraktikum'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449124E4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0F4114E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8 tuples computed.          </w:t>
      </w:r>
    </w:p>
    <w:p w14:paraId="4ECC704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13FB7B9B" w14:textId="77777777" w:rsidR="00BF3B5F" w:rsidRPr="00073E1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073E19">
        <w:rPr>
          <w:rFonts w:ascii="Consolas" w:hAnsi="Consolas" w:cs="Leelawadee UI"/>
          <w:color w:val="009900"/>
          <w:sz w:val="20"/>
          <w:lang w:val="de-DE"/>
        </w:rPr>
        <w:t>% (7) Welche Dozenten sind in der LWB nur leitend tätig und machen keine Assistenz?</w:t>
      </w:r>
    </w:p>
    <w:p w14:paraId="31C1A4C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NPCName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NPCs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>NPCNr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 (</w:t>
      </w:r>
      <w:r w:rsidRPr="00BF3B5F">
        <w:rPr>
          <w:rFonts w:ascii="Consolas" w:hAnsi="Consolas" w:cs="Leelawadee UI"/>
          <w:sz w:val="20"/>
          <w:lang w:val="de-DE"/>
        </w:rPr>
        <w:t>Dozent_innen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difference </w:t>
      </w:r>
      <w:r w:rsidRPr="00BF3B5F">
        <w:rPr>
          <w:rFonts w:ascii="Consolas" w:hAnsi="Consolas" w:cs="Leelawadee UI"/>
          <w:sz w:val="20"/>
          <w:lang w:val="de-DE"/>
        </w:rPr>
        <w:t xml:space="preserve">project NPCNr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Assistenz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6CDC2EDA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NPCName:</w:t>
      </w:r>
      <w:r w:rsidRPr="0003584B">
        <w:rPr>
          <w:rFonts w:ascii="Consolas" w:hAnsi="Consolas" w:cs="Leelawadee UI"/>
          <w:color w:val="00CC00"/>
          <w:sz w:val="20"/>
          <w:lang w:val="de-DE"/>
        </w:rPr>
        <w:t>string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55FE4DFD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1802D93A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'Herk'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40543247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7919AE1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6937F86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234157AB" w14:textId="77777777" w:rsidR="00BF3B5F" w:rsidRPr="00342D3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pacing w:val="-8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pacing w:val="-8"/>
          <w:sz w:val="20"/>
          <w:lang w:val="de-DE"/>
        </w:rPr>
        <w:t>% Anfragen, die nur mit erweiterter relationaler Algebra beschrieben werden können:</w:t>
      </w:r>
    </w:p>
    <w:p w14:paraId="1CCD0334" w14:textId="4F2758D5" w:rsidR="00BF3B5F" w:rsidRPr="00342D3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---------------------------------------------------------------------------</w:t>
      </w:r>
    </w:p>
    <w:p w14:paraId="0000B1B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35AD97F0" w14:textId="77777777" w:rsidR="00BF3B5F" w:rsidRPr="00342D3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(8) Wieviele Mini-Games gibt es in der LWB-Adventure-World? (Ausgaben-Titel: AnzahlMinigames)</w:t>
      </w:r>
    </w:p>
    <w:p w14:paraId="5FAA945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Anzahl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Minigames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 xml:space="preserve">[]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count(*)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Minigames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2E0A10DF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Anzahl.Minigames: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5335FC20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59162B8B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9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42915E1F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5DD490F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3EC96AE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50171BB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(9) Wieviele SWS müssen in der LWB ingesamt absolviert werden? (Ausgaben-Titel: GesamtanzahlSWS)</w:t>
      </w:r>
    </w:p>
    <w:p w14:paraId="218E7E9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Gesamtanzahl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SWS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 xml:space="preserve">[]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sum(</w:t>
      </w:r>
      <w:r w:rsidRPr="00BF3B5F">
        <w:rPr>
          <w:rFonts w:ascii="Consolas" w:hAnsi="Consolas" w:cs="Leelawadee UI"/>
          <w:sz w:val="20"/>
          <w:lang w:val="de-DE"/>
        </w:rPr>
        <w:t>SWS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)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729A40A9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Gesamtanzahl.SWS: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22AF983F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45705E50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69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02DEEA19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3CC77C0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4BEED6B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24AF183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(10) Wie heißt die Veranstaltung mit den meisten SWS?</w:t>
      </w:r>
    </w:p>
    <w:p w14:paraId="6C4106F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VName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SWS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MaxAnzahl.SWS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MaxAnzahl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SWS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 xml:space="preserve">[]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max(</w:t>
      </w:r>
      <w:r w:rsidRPr="00BF3B5F">
        <w:rPr>
          <w:rFonts w:ascii="Consolas" w:hAnsi="Consolas" w:cs="Leelawadee UI"/>
          <w:sz w:val="20"/>
          <w:lang w:val="de-DE"/>
        </w:rPr>
        <w:t>SWS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Veranstaltungen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15B51DC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6044326F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334FAFA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'Funktionale Programmierung'</w:t>
      </w: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13137A82" w14:textId="77777777" w:rsidR="00BF3B5F" w:rsidRPr="00077B50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077B50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6D4F8DF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1 tuple computed.          </w:t>
      </w:r>
    </w:p>
    <w:p w14:paraId="2006142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2440B4E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(11) Gesucht sind die Namen, Semester und SWS aller Veranstaltungen von Winnie the K absteigend sortiert nach SWS-Anzahl!</w:t>
      </w:r>
    </w:p>
    <w:p w14:paraId="6169B2E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sort</w:t>
      </w:r>
      <w:r w:rsidRPr="00BF3B5F">
        <w:rPr>
          <w:rFonts w:ascii="Consolas" w:hAnsi="Consolas" w:cs="Leelawadee UI"/>
          <w:sz w:val="20"/>
          <w:lang w:val="de-DE"/>
        </w:rPr>
        <w:t xml:space="preserve"> SWS desc 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>VName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SWS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Semester 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NPCName 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= </w:t>
      </w:r>
      <w:r w:rsidRPr="00BF3B5F">
        <w:rPr>
          <w:rFonts w:ascii="Consolas" w:hAnsi="Consolas" w:cs="Leelawadee UI"/>
          <w:sz w:val="20"/>
          <w:lang w:val="de-DE"/>
        </w:rPr>
        <w:t xml:space="preserve">'Winnie the K' 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Veranstaltungen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 xml:space="preserve">Unterricht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njoin</w:t>
      </w:r>
      <w:r w:rsidRPr="00BF3B5F">
        <w:rPr>
          <w:rFonts w:ascii="Consolas" w:hAnsi="Consolas" w:cs="Leelawadee UI"/>
          <w:sz w:val="20"/>
          <w:lang w:val="de-DE"/>
        </w:rPr>
        <w:t xml:space="preserve"> NPCs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2F001FDB" w14:textId="77777777" w:rsidR="00BF3B5F" w:rsidRPr="0018596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SWS: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Semester: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32D2DE4A" w14:textId="77777777" w:rsidR="00BF3B5F" w:rsidRPr="0018596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5EA68C8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'Rechnernetze'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66A1A78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'Grundlagen der Technischen Informatik'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F86380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'Rechnerarchitektur'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B1F19A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'Fachdidaktik Informatik'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4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18596F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327608C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'Betriebssystemwerkzeuge'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1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48AFCF13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1BA7DB41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5 tuples computed.          </w:t>
      </w:r>
    </w:p>
    <w:p w14:paraId="11930DC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51854C5C" w14:textId="77777777" w:rsidR="00BF3B5F" w:rsidRPr="00342D3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(12) Wieviele Veranstaltungen gibt es pro Standort?</w:t>
      </w:r>
    </w:p>
    <w:p w14:paraId="01CF4BEE" w14:textId="3387CD54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Ausgabe der Orte mit jeweiliger Anzahl der Veranstaltungen</w:t>
      </w:r>
      <w:r w:rsidR="00342D39">
        <w:rPr>
          <w:rFonts w:ascii="Consolas" w:hAnsi="Consolas" w:cs="Leelawadee UI"/>
          <w:color w:val="009900"/>
          <w:sz w:val="20"/>
          <w:lang w:val="de-DE"/>
        </w:rPr>
        <w:t>:</w:t>
      </w:r>
    </w:p>
    <w:p w14:paraId="08A08929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Standorte 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OrtName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AnzahlVeranstaltungen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>Ort Ort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,count(</w:t>
      </w:r>
      <w:r w:rsidRPr="00BF3B5F">
        <w:rPr>
          <w:rFonts w:ascii="Consolas" w:hAnsi="Consolas" w:cs="Leelawadee UI"/>
          <w:sz w:val="20"/>
          <w:lang w:val="de-DE"/>
        </w:rPr>
        <w:t>VNr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 xml:space="preserve">)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Raeume </w:t>
      </w:r>
      <w:r w:rsidRPr="001547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Unterricht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11BA9702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Standorte.OrtName: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Standorte.AnzahlVeranstaltungen: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3E3FD92C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327B331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'FU Berlin'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B63705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0DA816A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1547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5</w:t>
      </w: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09A3B35A" w14:textId="77777777" w:rsidR="00BF3B5F" w:rsidRPr="00F52035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52035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6824304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3 tuples computed.          </w:t>
      </w:r>
    </w:p>
    <w:p w14:paraId="4F5CF08E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3B854C7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oder aufsteigend sortiert:</w:t>
      </w:r>
    </w:p>
    <w:p w14:paraId="03D3DCC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60DC9">
        <w:rPr>
          <w:rFonts w:ascii="Consolas" w:hAnsi="Consolas" w:cs="Leelawadee UI"/>
          <w:color w:val="0000FF"/>
          <w:sz w:val="20"/>
          <w:lang w:val="de-DE"/>
        </w:rPr>
        <w:t xml:space="preserve">sort </w:t>
      </w:r>
      <w:r w:rsidRPr="00BF3B5F">
        <w:rPr>
          <w:rFonts w:ascii="Consolas" w:hAnsi="Consolas" w:cs="Leelawadee UI"/>
          <w:sz w:val="20"/>
          <w:lang w:val="de-DE"/>
        </w:rPr>
        <w:t xml:space="preserve">AnzahlVeranstaltungen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360DC9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Standorte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OrtName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 AnzahlVeranstaltungen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360DC9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>Ort Ort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360DC9">
        <w:rPr>
          <w:rFonts w:ascii="Consolas" w:hAnsi="Consolas" w:cs="Leelawadee UI"/>
          <w:color w:val="C45911" w:themeColor="accent2" w:themeShade="BF"/>
          <w:sz w:val="20"/>
          <w:lang w:val="de-DE"/>
        </w:rPr>
        <w:t>count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VNr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360DC9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Raeume </w:t>
      </w:r>
      <w:r w:rsidRPr="00360DC9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Unterricht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)))</w:t>
      </w:r>
      <w:r w:rsidRPr="00BF3B5F">
        <w:rPr>
          <w:rFonts w:ascii="Consolas" w:hAnsi="Consolas" w:cs="Leelawadee UI"/>
          <w:sz w:val="20"/>
          <w:lang w:val="de-DE"/>
        </w:rPr>
        <w:t xml:space="preserve">; </w:t>
      </w:r>
    </w:p>
    <w:p w14:paraId="71CAA7AB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360DC9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Standorte.OrtName: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Standorte.AnzahlVeranstaltungen: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068F4D5A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42971D7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360DC9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'Home Office'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3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3A52E2D5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360DC9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'StEPS'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5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8D4D57B" w14:textId="50233A5D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360DC9">
        <w:rPr>
          <w:rFonts w:ascii="Consolas" w:hAnsi="Consolas" w:cs="Leelawadee UI"/>
          <w:color w:val="0000FF"/>
          <w:sz w:val="20"/>
          <w:lang w:val="de-DE"/>
        </w:rPr>
        <w:t>answer</w:t>
      </w:r>
      <w:r w:rsidR="00360DC9" w:rsidRPr="00360DC9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'FU Berlin'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6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380E89D4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20CA620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3 tuples computed.          </w:t>
      </w:r>
    </w:p>
    <w:p w14:paraId="0F209D5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7140B57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(13) Welche Spieler_innen haben einen Gesamt-Notendurchschnitt, der nicht zwischen 2.0 und 4.0 liegt? (Sortierung nach Gesamt-Notendurchschnitt aufsteigend, also bester Schnitt zuerst)</w:t>
      </w:r>
    </w:p>
    <w:p w14:paraId="5A7DC20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Ausgabe der SpNamen ohne Noten-Durchschnitt:</w:t>
      </w:r>
    </w:p>
    <w:p w14:paraId="2588C0A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BF3B5F">
        <w:rPr>
          <w:rFonts w:ascii="Consolas" w:hAnsi="Consolas" w:cs="Leelawadee UI"/>
          <w:sz w:val="20"/>
          <w:lang w:val="de-DE"/>
        </w:rPr>
        <w:t xml:space="preserve">SpName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sort </w:t>
      </w:r>
      <w:r w:rsidRPr="00BF3B5F">
        <w:rPr>
          <w:rFonts w:ascii="Consolas" w:hAnsi="Consolas" w:cs="Leelawadee UI"/>
          <w:sz w:val="20"/>
          <w:lang w:val="de-DE"/>
        </w:rPr>
        <w:t>Schnitt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 xml:space="preserve">SpName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Schnitt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&lt;</w:t>
      </w:r>
      <w:r w:rsidRPr="00BF3B5F">
        <w:rPr>
          <w:rFonts w:ascii="Consolas" w:hAnsi="Consolas" w:cs="Leelawadee UI"/>
          <w:sz w:val="20"/>
          <w:lang w:val="de-DE"/>
        </w:rPr>
        <w:t xml:space="preserve"> 2.0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or</w:t>
      </w:r>
      <w:r w:rsidRPr="00BF3B5F">
        <w:rPr>
          <w:rFonts w:ascii="Consolas" w:hAnsi="Consolas" w:cs="Leelawadee UI"/>
          <w:sz w:val="20"/>
          <w:lang w:val="de-DE"/>
        </w:rPr>
        <w:t xml:space="preserve"> Schnitt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&gt;</w:t>
      </w:r>
      <w:r w:rsidRPr="00BF3B5F">
        <w:rPr>
          <w:rFonts w:ascii="Consolas" w:hAnsi="Consolas" w:cs="Leelawadee UI"/>
          <w:sz w:val="20"/>
          <w:lang w:val="de-DE"/>
        </w:rPr>
        <w:t xml:space="preserve"> 4.0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Noten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SpName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Schnitt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>SpName SpName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,avg(</w:t>
      </w:r>
      <w:r w:rsidRPr="00BF3B5F">
        <w:rPr>
          <w:rFonts w:ascii="Consolas" w:hAnsi="Consolas" w:cs="Leelawadee UI"/>
          <w:sz w:val="20"/>
          <w:lang w:val="de-DE"/>
        </w:rPr>
        <w:t>Note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Spielstaende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Spieler_innen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)))))</w:t>
      </w:r>
      <w:r w:rsidRPr="00BF3B5F">
        <w:rPr>
          <w:rFonts w:ascii="Consolas" w:hAnsi="Consolas" w:cs="Leelawadee UI"/>
          <w:sz w:val="20"/>
          <w:lang w:val="de-DE"/>
        </w:rPr>
        <w:t>;</w:t>
      </w:r>
    </w:p>
    <w:p w14:paraId="0A52F500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SpName: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2B8DB4ED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7662BD3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'Ben'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4501CE0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'LWB-Master'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7148F346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'Maddi'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16A9A86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'Phil'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5AD9D6F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'Cyra'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707D5907" w14:textId="77777777" w:rsidR="00BF3B5F" w:rsidRPr="00FC4CC7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13CD5A1B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BF3B5F">
        <w:rPr>
          <w:rFonts w:ascii="Consolas" w:hAnsi="Consolas" w:cs="Leelawadee UI"/>
          <w:sz w:val="20"/>
          <w:lang w:val="de-DE"/>
        </w:rPr>
        <w:t xml:space="preserve"> 5 tuples computed.          </w:t>
      </w:r>
    </w:p>
    <w:p w14:paraId="48067B53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</w:p>
    <w:p w14:paraId="3BB5FDDD" w14:textId="77777777" w:rsidR="00BF3B5F" w:rsidRPr="00342D39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009900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342D39">
        <w:rPr>
          <w:rFonts w:ascii="Consolas" w:hAnsi="Consolas" w:cs="Leelawadee UI"/>
          <w:color w:val="009900"/>
          <w:sz w:val="20"/>
          <w:lang w:val="de-DE"/>
        </w:rPr>
        <w:t>% Alternativ-Ausgabe mit SpNamen und Noten-Durchschnitt:</w:t>
      </w:r>
    </w:p>
    <w:p w14:paraId="4FD8D18A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DES&gt;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project </w:t>
      </w:r>
      <w:r w:rsidRPr="00D45E0F">
        <w:rPr>
          <w:rFonts w:ascii="Consolas" w:hAnsi="Consolas" w:cs="Leelawadee UI"/>
          <w:color w:val="C45911" w:themeColor="accent2" w:themeShade="BF"/>
          <w:sz w:val="20"/>
          <w:lang w:val="de-DE"/>
        </w:rPr>
        <w:t>round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Schnitt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2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  <w:r w:rsidRPr="00BF3B5F">
        <w:rPr>
          <w:rFonts w:ascii="Consolas" w:hAnsi="Consolas" w:cs="Leelawadee UI"/>
          <w:sz w:val="20"/>
          <w:lang w:val="de-DE"/>
        </w:rPr>
        <w:t xml:space="preserve">SpName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select </w:t>
      </w:r>
      <w:r w:rsidRPr="00BF3B5F">
        <w:rPr>
          <w:rFonts w:ascii="Consolas" w:hAnsi="Consolas" w:cs="Leelawadee UI"/>
          <w:sz w:val="20"/>
          <w:lang w:val="de-DE"/>
        </w:rPr>
        <w:t xml:space="preserve">Schnitt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&lt;</w:t>
      </w:r>
      <w:r w:rsidRPr="00BF3B5F">
        <w:rPr>
          <w:rFonts w:ascii="Consolas" w:hAnsi="Consolas" w:cs="Leelawadee UI"/>
          <w:sz w:val="20"/>
          <w:lang w:val="de-DE"/>
        </w:rPr>
        <w:t xml:space="preserve"> 2.0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or </w:t>
      </w:r>
      <w:r w:rsidRPr="00BF3B5F">
        <w:rPr>
          <w:rFonts w:ascii="Consolas" w:hAnsi="Consolas" w:cs="Leelawadee UI"/>
          <w:sz w:val="20"/>
          <w:lang w:val="de-DE"/>
        </w:rPr>
        <w:t xml:space="preserve">Schnitt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&gt;</w:t>
      </w:r>
      <w:r w:rsidRPr="00BF3B5F">
        <w:rPr>
          <w:rFonts w:ascii="Consolas" w:hAnsi="Consolas" w:cs="Leelawadee UI"/>
          <w:sz w:val="20"/>
          <w:lang w:val="de-DE"/>
        </w:rPr>
        <w:t xml:space="preserve"> 4.0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rename </w:t>
      </w:r>
      <w:r w:rsidRPr="00BF3B5F">
        <w:rPr>
          <w:rFonts w:ascii="Consolas" w:hAnsi="Consolas" w:cs="Leelawadee UI"/>
          <w:sz w:val="20"/>
          <w:lang w:val="de-DE"/>
        </w:rPr>
        <w:t xml:space="preserve">Noten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SpName,Schnitt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 (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group_by </w:t>
      </w:r>
      <w:r w:rsidRPr="00BF3B5F">
        <w:rPr>
          <w:rFonts w:ascii="Consolas" w:hAnsi="Consolas" w:cs="Leelawadee UI"/>
          <w:sz w:val="20"/>
          <w:lang w:val="de-DE"/>
        </w:rPr>
        <w:t>SpName SpName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,avg(</w:t>
      </w:r>
      <w:r w:rsidRPr="00BF3B5F">
        <w:rPr>
          <w:rFonts w:ascii="Consolas" w:hAnsi="Consolas" w:cs="Leelawadee UI"/>
          <w:sz w:val="20"/>
          <w:lang w:val="de-DE"/>
        </w:rPr>
        <w:t>Note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  <w:r w:rsidRPr="00BF3B5F">
        <w:rPr>
          <w:rFonts w:ascii="Consolas" w:hAnsi="Consolas" w:cs="Leelawadee UI"/>
          <w:sz w:val="20"/>
          <w:lang w:val="de-DE"/>
        </w:rPr>
        <w:t xml:space="preserve">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true 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 xml:space="preserve">Spielstaende </w:t>
      </w:r>
      <w:r w:rsidRPr="00D45E0F">
        <w:rPr>
          <w:rFonts w:ascii="Consolas" w:hAnsi="Consolas" w:cs="Leelawadee UI"/>
          <w:color w:val="0000FF"/>
          <w:sz w:val="20"/>
          <w:lang w:val="de-DE"/>
        </w:rPr>
        <w:t xml:space="preserve">njoin </w:t>
      </w:r>
      <w:r w:rsidRPr="00BF3B5F">
        <w:rPr>
          <w:rFonts w:ascii="Consolas" w:hAnsi="Consolas" w:cs="Leelawadee UI"/>
          <w:sz w:val="20"/>
          <w:lang w:val="de-DE"/>
        </w:rPr>
        <w:t>Spieler_innen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))))</w:t>
      </w:r>
      <w:r w:rsidRPr="00BF3B5F">
        <w:rPr>
          <w:rFonts w:ascii="Consolas" w:hAnsi="Consolas" w:cs="Leelawadee UI"/>
          <w:sz w:val="20"/>
          <w:lang w:val="de-DE"/>
        </w:rPr>
        <w:t xml:space="preserve">; </w:t>
      </w:r>
    </w:p>
    <w:p w14:paraId="4BEB753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D45E0F">
        <w:rPr>
          <w:rFonts w:ascii="Consolas" w:hAnsi="Consolas" w:cs="Leelawadee UI"/>
          <w:color w:val="0000FF"/>
          <w:sz w:val="20"/>
          <w:lang w:val="de-DE"/>
        </w:rPr>
        <w:lastRenderedPageBreak/>
        <w:t>answer</w:t>
      </w:r>
      <w:r w:rsidRPr="00FC4CC7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$a14: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int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Noten.SpName:</w:t>
      </w:r>
      <w:r w:rsidRPr="009C7553">
        <w:rPr>
          <w:rFonts w:ascii="Consolas" w:hAnsi="Consolas" w:cs="Leelawadee UI"/>
          <w:color w:val="00CC00"/>
          <w:sz w:val="20"/>
          <w:lang w:val="de-DE"/>
        </w:rPr>
        <w:t>string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 -&gt;</w:t>
      </w:r>
    </w:p>
    <w:p w14:paraId="22FBE5BE" w14:textId="77777777" w:rsidR="00BF3B5F" w:rsidRPr="004E6D0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{</w:t>
      </w:r>
    </w:p>
    <w:p w14:paraId="34A9770D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1.33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'Ben'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6448FD12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1.65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'LWB-Master'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5F218317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1.66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'Maddi'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23AEE43F" w14:textId="77777777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1.66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'Phil'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),</w:t>
      </w:r>
    </w:p>
    <w:p w14:paraId="07770507" w14:textId="77777777" w:rsidR="00BF3B5F" w:rsidRPr="004E6D0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BF3B5F">
        <w:rPr>
          <w:rFonts w:ascii="Consolas" w:hAnsi="Consolas" w:cs="Leelawadee UI"/>
          <w:sz w:val="20"/>
          <w:lang w:val="de-DE"/>
        </w:rPr>
        <w:t xml:space="preserve">  </w:t>
      </w:r>
      <w:r w:rsidRPr="00D45E0F">
        <w:rPr>
          <w:rFonts w:ascii="Consolas" w:hAnsi="Consolas" w:cs="Leelawadee UI"/>
          <w:color w:val="0000FF"/>
          <w:sz w:val="20"/>
          <w:lang w:val="de-DE"/>
        </w:rPr>
        <w:t>answer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(</w:t>
      </w:r>
      <w:r w:rsidRPr="00BF3B5F">
        <w:rPr>
          <w:rFonts w:ascii="Consolas" w:hAnsi="Consolas" w:cs="Leelawadee UI"/>
          <w:sz w:val="20"/>
          <w:lang w:val="de-DE"/>
        </w:rPr>
        <w:t>1.86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,</w:t>
      </w:r>
      <w:r w:rsidRPr="00BF3B5F">
        <w:rPr>
          <w:rFonts w:ascii="Consolas" w:hAnsi="Consolas" w:cs="Leelawadee UI"/>
          <w:sz w:val="20"/>
          <w:lang w:val="de-DE"/>
        </w:rPr>
        <w:t>'Cyra'</w:t>
      </w: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)</w:t>
      </w:r>
    </w:p>
    <w:p w14:paraId="7C08A399" w14:textId="77777777" w:rsidR="00BF3B5F" w:rsidRPr="004E6D0D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color w:val="C45911" w:themeColor="accent2" w:themeShade="BF"/>
          <w:sz w:val="20"/>
          <w:lang w:val="de-DE"/>
        </w:rPr>
      </w:pPr>
      <w:r w:rsidRPr="004E6D0D">
        <w:rPr>
          <w:rFonts w:ascii="Consolas" w:hAnsi="Consolas" w:cs="Leelawadee UI"/>
          <w:color w:val="C45911" w:themeColor="accent2" w:themeShade="BF"/>
          <w:sz w:val="20"/>
          <w:lang w:val="de-DE"/>
        </w:rPr>
        <w:t>}</w:t>
      </w:r>
    </w:p>
    <w:p w14:paraId="4659D263" w14:textId="72791E6A" w:rsidR="00BF3B5F" w:rsidRPr="00BF3B5F" w:rsidRDefault="00BF3B5F" w:rsidP="00BF3B5F">
      <w:pPr>
        <w:tabs>
          <w:tab w:val="right" w:pos="9026"/>
        </w:tabs>
        <w:spacing w:after="60" w:line="276" w:lineRule="auto"/>
        <w:rPr>
          <w:rFonts w:ascii="Consolas" w:hAnsi="Consolas" w:cs="Leelawadee UI"/>
          <w:sz w:val="20"/>
          <w:highlight w:val="yellow"/>
          <w:lang w:val="de-DE"/>
        </w:rPr>
      </w:pPr>
      <w:r w:rsidRPr="00AA4732">
        <w:rPr>
          <w:rFonts w:ascii="Consolas" w:hAnsi="Consolas" w:cs="Leelawadee UI"/>
          <w:color w:val="00CC00"/>
          <w:sz w:val="20"/>
          <w:lang w:val="de-DE"/>
        </w:rPr>
        <w:t>Info:</w:t>
      </w:r>
      <w:r w:rsidRPr="00AA4732">
        <w:rPr>
          <w:rFonts w:ascii="Consolas" w:hAnsi="Consolas" w:cs="Leelawadee UI"/>
          <w:color w:val="00B050"/>
          <w:sz w:val="20"/>
          <w:lang w:val="de-DE"/>
        </w:rPr>
        <w:t xml:space="preserve"> </w:t>
      </w:r>
      <w:r w:rsidRPr="00BF3B5F">
        <w:rPr>
          <w:rFonts w:ascii="Consolas" w:hAnsi="Consolas" w:cs="Leelawadee UI"/>
          <w:sz w:val="20"/>
          <w:lang w:val="de-DE"/>
        </w:rPr>
        <w:t>5 tuples computed.</w:t>
      </w:r>
    </w:p>
    <w:p w14:paraId="347B4D80" w14:textId="77777777" w:rsidR="00AD3D55" w:rsidRDefault="00AD3D5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highlight w:val="yellow"/>
          <w:lang w:val="de-DE"/>
        </w:rPr>
      </w:pPr>
    </w:p>
    <w:p w14:paraId="00E31B52" w14:textId="77777777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highlight w:val="yellow"/>
          <w:lang w:val="de-DE"/>
        </w:rPr>
      </w:pPr>
    </w:p>
    <w:p w14:paraId="7289C78A" w14:textId="2800DC26" w:rsidR="003573C5" w:rsidRPr="00FE33AE" w:rsidRDefault="00B62E5A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3573C5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LWBadventure-query-trc.ans </w:t>
      </w:r>
    </w:p>
    <w:p w14:paraId="13342195" w14:textId="77777777" w:rsidR="003573C5" w:rsidRDefault="003573C5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</w:p>
    <w:p w14:paraId="09FF54D2" w14:textId="2AB8EBA0" w:rsidR="002D2ABD" w:rsidRDefault="002D2ABD" w:rsidP="003573C5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br w:type="page"/>
      </w:r>
    </w:p>
    <w:p w14:paraId="111FEC57" w14:textId="45AA047D" w:rsidR="002D2ABD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lastRenderedPageBreak/>
        <w:t>D</w:t>
      </w:r>
      <w:r>
        <w:rPr>
          <w:rFonts w:ascii="Leelawadee UI" w:hAnsi="Leelawadee UI" w:cs="Leelawadee UI"/>
          <w:b/>
          <w:sz w:val="24"/>
          <w:lang w:val="de-DE"/>
        </w:rPr>
        <w:tab/>
        <w:t>sql</w:t>
      </w:r>
    </w:p>
    <w:p w14:paraId="69E3255C" w14:textId="5FADC239" w:rsidR="00DD5499" w:rsidRPr="00FE33AE" w:rsidRDefault="00B62E5A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DD5499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Create-LWBadventure.sql </w:t>
      </w:r>
    </w:p>
    <w:p w14:paraId="7D56D81E" w14:textId="77777777" w:rsidR="00F054C1" w:rsidRDefault="00F054C1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2E23C327" wp14:editId="27CF517C">
            <wp:extent cx="5731510" cy="8100695"/>
            <wp:effectExtent l="57150" t="57150" r="59690" b="527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reate-LWBadventure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A1B73F" w14:textId="63B691A9" w:rsidR="00DD5499" w:rsidRDefault="00F054C1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37A3E8AE" wp14:editId="45E5080E">
            <wp:extent cx="5731510" cy="8100695"/>
            <wp:effectExtent l="57150" t="57150" r="59690" b="5270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-LWBadventure-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66211">
        <w:rPr>
          <w:rFonts w:ascii="Leelawadee UI" w:hAnsi="Leelawadee UI" w:cs="Leelawadee UI"/>
          <w:noProof/>
          <w:lang w:val="de-DE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FEE64B" wp14:editId="0377436E">
                <wp:simplePos x="0" y="0"/>
                <wp:positionH relativeFrom="column">
                  <wp:posOffset>3678783</wp:posOffset>
                </wp:positionH>
                <wp:positionV relativeFrom="paragraph">
                  <wp:posOffset>1590481</wp:posOffset>
                </wp:positionV>
                <wp:extent cx="1938246" cy="201239"/>
                <wp:effectExtent l="0" t="0" r="24130" b="27940"/>
                <wp:wrapNone/>
                <wp:docPr id="56" name="Rechteck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246" cy="2012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B0167C" id="Rechteck 56" o:spid="_x0000_s1026" style="position:absolute;margin-left:289.65pt;margin-top:125.25pt;width:152.6pt;height:15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" fillcolor="white [3212]" strokecolor="white [3212]" strokeweight="1pt"/>
            </w:pict>
          </mc:Fallback>
        </mc:AlternateContent>
      </w:r>
      <w:r w:rsidR="00D66211">
        <w:rPr>
          <w:rFonts w:ascii="Leelawadee UI" w:hAnsi="Leelawadee UI" w:cs="Leelawadee UI"/>
          <w:noProof/>
          <w:lang w:val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5D5F54" wp14:editId="437467C5">
                <wp:simplePos x="0" y="0"/>
                <wp:positionH relativeFrom="column">
                  <wp:posOffset>790832</wp:posOffset>
                </wp:positionH>
                <wp:positionV relativeFrom="paragraph">
                  <wp:posOffset>1756415</wp:posOffset>
                </wp:positionV>
                <wp:extent cx="646082" cy="165933"/>
                <wp:effectExtent l="0" t="0" r="20955" b="24765"/>
                <wp:wrapNone/>
                <wp:docPr id="55" name="Rechteck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082" cy="1659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AE9D8F" id="Rechteck 55" o:spid="_x0000_s1026" style="position:absolute;margin-left:62.25pt;margin-top:138.3pt;width:50.85pt;height:13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" fillcolor="white [3212]" strokecolor="white [3212]" strokeweight="1pt"/>
            </w:pict>
          </mc:Fallback>
        </mc:AlternateContent>
      </w: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5A1D5C46" wp14:editId="30176FD5">
            <wp:extent cx="5731510" cy="8100695"/>
            <wp:effectExtent l="57150" t="57150" r="59690" b="5270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eate-LWBadventure-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232AD606" wp14:editId="79CE9899">
            <wp:extent cx="5731510" cy="8100695"/>
            <wp:effectExtent l="57150" t="57150" r="59690" b="5270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eate-LWBadventure-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F77836" w14:textId="05C11C7F" w:rsidR="00F054C1" w:rsidRDefault="00F054C1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106E699D" w14:textId="0592A9FD" w:rsidR="00DD5499" w:rsidRPr="00FE33AE" w:rsidRDefault="003A54A5" w:rsidP="00FE33AE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FE33AE">
        <w:rPr>
          <w:rFonts w:ascii="Leelawadee UI" w:hAnsi="Leelawadee UI" w:cs="Leelawadee UI"/>
          <w:color w:val="1F4E79" w:themeColor="accent5" w:themeShade="80"/>
          <w:lang w:val="de-DE"/>
        </w:rPr>
        <w:t xml:space="preserve">Drop-LWBadventure.sql </w:t>
      </w:r>
    </w:p>
    <w:p w14:paraId="1754CAB3" w14:textId="2DD4E45B" w:rsidR="00DD5499" w:rsidRDefault="00217981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5B494535" wp14:editId="025D6A59">
            <wp:extent cx="5731510" cy="8100695"/>
            <wp:effectExtent l="57150" t="57150" r="59690" b="5270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op-LWBadventure-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DAF11E" w14:textId="4C3C053E" w:rsidR="00F054C1" w:rsidRDefault="00F054C1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5A81EFEA" w14:textId="0C251491" w:rsidR="00DD549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Insert-LWBadventure.sql </w:t>
      </w:r>
    </w:p>
    <w:p w14:paraId="3F2B0814" w14:textId="77777777" w:rsidR="008666B9" w:rsidRDefault="008666B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7CB33030" wp14:editId="47D8B2A5">
            <wp:extent cx="5731510" cy="8100695"/>
            <wp:effectExtent l="57150" t="57150" r="59690" b="5270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sert-LWBadventure-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A01382" w14:textId="5F4A444C" w:rsidR="00DD5499" w:rsidRDefault="008666B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31B581C4" wp14:editId="68756828">
            <wp:extent cx="5731510" cy="8100695"/>
            <wp:effectExtent l="57150" t="57150" r="59690" b="5270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sert-LWBadventure-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566B7CE1" wp14:editId="05B80B67">
            <wp:extent cx="5731510" cy="8100695"/>
            <wp:effectExtent l="57150" t="57150" r="59690" b="5270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sert-LWBadventure-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6EB1015A" wp14:editId="624FC9C2">
            <wp:extent cx="5731510" cy="8100695"/>
            <wp:effectExtent l="57150" t="57150" r="59690" b="5270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nsert-LWBadventure-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1F4EC1BD" wp14:editId="20C80219">
            <wp:extent cx="5731510" cy="8100695"/>
            <wp:effectExtent l="57150" t="57150" r="59690" b="5270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nsert-LWBadventure-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7060A8" w14:textId="11C45811" w:rsidR="008666B9" w:rsidRDefault="008666B9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3423C259" w14:textId="3E7AE80D" w:rsidR="00DD549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Delete-LWBadventure.sql </w:t>
      </w:r>
    </w:p>
    <w:p w14:paraId="6BA52469" w14:textId="0B93A2DA" w:rsidR="008666B9" w:rsidRDefault="00DE6F32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39DB2F4E" wp14:editId="7AC17820">
            <wp:extent cx="5731510" cy="8100695"/>
            <wp:effectExtent l="57150" t="57150" r="59690" b="5270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elete-LWBadventure-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8666B9">
        <w:rPr>
          <w:rFonts w:ascii="Leelawadee UI" w:hAnsi="Leelawadee UI" w:cs="Leelawadee UI"/>
          <w:lang w:val="de-DE"/>
        </w:rPr>
        <w:br w:type="page"/>
      </w:r>
    </w:p>
    <w:p w14:paraId="17111010" w14:textId="62E9CD6E" w:rsidR="008666B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8666B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Install-LWBadventure.sql </w:t>
      </w:r>
    </w:p>
    <w:p w14:paraId="2607DF5F" w14:textId="367A6424" w:rsidR="00DD5499" w:rsidRDefault="00DE6F32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1060843C" wp14:editId="1FB25AC2">
            <wp:extent cx="5731510" cy="8100695"/>
            <wp:effectExtent l="57150" t="57150" r="59690" b="52705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nstall-LWBadventure-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06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8779E5" w14:textId="6B2A53DE" w:rsidR="00DE6F32" w:rsidRDefault="00DE6F32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093D6A0B" w14:textId="54873ADB" w:rsidR="00DD549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LWBadventure-query.sql </w:t>
      </w:r>
    </w:p>
    <w:p w14:paraId="3D1AF414" w14:textId="77777777" w:rsidR="004E1C67" w:rsidRDefault="004E1C67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drawing>
          <wp:inline distT="0" distB="0" distL="0" distR="0" wp14:anchorId="371A0B28" wp14:editId="16E8E6EC">
            <wp:extent cx="5731510" cy="8105140"/>
            <wp:effectExtent l="57150" t="57150" r="59690" b="4826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usgabe-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050019" w14:textId="16545A5A" w:rsidR="00DD5499" w:rsidRDefault="004E1C67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6C496A1C" wp14:editId="74724388">
            <wp:extent cx="5731510" cy="8105140"/>
            <wp:effectExtent l="57150" t="57150" r="59690" b="4826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usgabe-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0B61EC3B" wp14:editId="1CED19FD">
            <wp:extent cx="5731510" cy="8105140"/>
            <wp:effectExtent l="57150" t="57150" r="59690" b="4826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usgabe-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noProof/>
          <w:lang w:val="de-DE"/>
        </w:rPr>
        <w:lastRenderedPageBreak/>
        <w:drawing>
          <wp:inline distT="0" distB="0" distL="0" distR="0" wp14:anchorId="0CAF4A6B" wp14:editId="39C0DFC5">
            <wp:extent cx="5731510" cy="8105140"/>
            <wp:effectExtent l="57150" t="57150" r="59690" b="4826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usgabe-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C0503F" w14:textId="77777777" w:rsidR="004E1C67" w:rsidRDefault="004E1C67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6F77B319" w14:textId="2C9BBA72" w:rsidR="0024204F" w:rsidRDefault="0024204F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267B0DE6" w14:textId="7324596A" w:rsidR="002D2ABD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LWBadventure-query-sql.ans </w:t>
      </w:r>
    </w:p>
    <w:p w14:paraId="47093006" w14:textId="5E945DE0" w:rsidR="00DD5499" w:rsidRDefault="00E57ED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3C434158" wp14:editId="5F33148C">
            <wp:extent cx="5731510" cy="4053205"/>
            <wp:effectExtent l="57150" t="57150" r="59690" b="6159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usgabe3-0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1DB2BC7F" wp14:editId="7984B2AD">
            <wp:extent cx="5731510" cy="4053205"/>
            <wp:effectExtent l="57150" t="57150" r="59690" b="6159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Ausgabe3-0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lastRenderedPageBreak/>
        <w:drawing>
          <wp:inline distT="0" distB="0" distL="0" distR="0" wp14:anchorId="2C2F0FA4" wp14:editId="6C2AB1A6">
            <wp:extent cx="5731510" cy="4053205"/>
            <wp:effectExtent l="57150" t="57150" r="59690" b="61595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Ausgabe3-0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4A8937C5" wp14:editId="5986839E">
            <wp:extent cx="5731510" cy="4053205"/>
            <wp:effectExtent l="57150" t="57150" r="59690" b="6159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Ausgabe3-04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lastRenderedPageBreak/>
        <w:drawing>
          <wp:inline distT="0" distB="0" distL="0" distR="0" wp14:anchorId="72241AF1" wp14:editId="67FEB7CE">
            <wp:extent cx="5731510" cy="4053205"/>
            <wp:effectExtent l="57150" t="57150" r="59690" b="61595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usgabe3-05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66EBEF35" wp14:editId="1BD8E7D2">
            <wp:extent cx="5731510" cy="4053205"/>
            <wp:effectExtent l="57150" t="57150" r="59690" b="6159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Ausgabe3-0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lastRenderedPageBreak/>
        <w:drawing>
          <wp:inline distT="0" distB="0" distL="0" distR="0" wp14:anchorId="45BED55B" wp14:editId="13C54F6C">
            <wp:extent cx="5731510" cy="4053205"/>
            <wp:effectExtent l="57150" t="57150" r="59690" b="6159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Ausgabe3-0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77894D87" wp14:editId="7C2D95A6">
            <wp:extent cx="5731510" cy="4053205"/>
            <wp:effectExtent l="57150" t="57150" r="59690" b="61595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Ausgabe3-0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lastRenderedPageBreak/>
        <w:drawing>
          <wp:inline distT="0" distB="0" distL="0" distR="0" wp14:anchorId="68E7D953" wp14:editId="35FD69E5">
            <wp:extent cx="5731510" cy="4053205"/>
            <wp:effectExtent l="57150" t="57150" r="59690" b="6159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Ausgabe3-09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drawing>
          <wp:inline distT="0" distB="0" distL="0" distR="0" wp14:anchorId="5F8D57E9" wp14:editId="04C6D579">
            <wp:extent cx="5731510" cy="4053205"/>
            <wp:effectExtent l="57150" t="57150" r="59690" b="61595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usgabe3-10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rFonts w:ascii="Leelawadee UI" w:hAnsi="Leelawadee UI" w:cs="Leelawadee UI"/>
          <w:b/>
          <w:noProof/>
          <w:sz w:val="24"/>
          <w:lang w:val="de-DE"/>
        </w:rPr>
        <w:lastRenderedPageBreak/>
        <w:drawing>
          <wp:inline distT="0" distB="0" distL="0" distR="0" wp14:anchorId="7CE24A2A" wp14:editId="3755FD11">
            <wp:extent cx="5731510" cy="4053205"/>
            <wp:effectExtent l="57150" t="57150" r="59690" b="6159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Ausgabe3-11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B00CD5" w14:textId="77777777" w:rsidR="004E1C67" w:rsidRDefault="004E1C67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</w:p>
    <w:p w14:paraId="570AEECF" w14:textId="77777777" w:rsidR="00DD5499" w:rsidRDefault="00DD549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</w:p>
    <w:p w14:paraId="3E10B558" w14:textId="2209D66C" w:rsidR="002D2ABD" w:rsidRDefault="002D2ABD">
      <w:pPr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br w:type="page"/>
      </w:r>
    </w:p>
    <w:p w14:paraId="6E73C4D3" w14:textId="2EC380C1" w:rsidR="002D2ABD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lastRenderedPageBreak/>
        <w:t>E</w:t>
      </w:r>
      <w:r>
        <w:rPr>
          <w:rFonts w:ascii="Leelawadee UI" w:hAnsi="Leelawadee UI" w:cs="Leelawadee UI"/>
          <w:b/>
          <w:sz w:val="24"/>
          <w:lang w:val="de-DE"/>
        </w:rPr>
        <w:tab/>
        <w:t>did</w:t>
      </w:r>
    </w:p>
    <w:p w14:paraId="06B293F4" w14:textId="7C76C304" w:rsidR="00DD549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LWBadventure-did.txt </w:t>
      </w:r>
    </w:p>
    <w:p w14:paraId="193CB9A2" w14:textId="77777777" w:rsidR="000A4261" w:rsidRDefault="000A4261" w:rsidP="000A4261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758E9BAE" w14:textId="7A6F41D0" w:rsidR="000A4261" w:rsidRPr="000A4261" w:rsidRDefault="000A4261" w:rsidP="000A4261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Didaktisch methodischer Kommentar</w:t>
      </w:r>
    </w:p>
    <w:p w14:paraId="7D458852" w14:textId="3C5A4A25" w:rsidR="000A4261" w:rsidRPr="000A4261" w:rsidRDefault="000A4261" w:rsidP="000A4261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*********************************</w:t>
      </w:r>
      <w:r>
        <w:rPr>
          <w:rFonts w:ascii="Leelawadee UI" w:hAnsi="Leelawadee UI" w:cs="Leelawadee UI"/>
          <w:lang w:val="de-DE"/>
        </w:rPr>
        <w:t>******</w:t>
      </w:r>
    </w:p>
    <w:p w14:paraId="37F4A38E" w14:textId="77777777" w:rsidR="00095636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Die Idee der "LWBadventure" Datenbank könnte mit kleinen Anpassungen auf den Schulalltag von Schüler_innen angepasst und als "School Adventure"-Datenbank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adaptiert werden. </w:t>
      </w:r>
    </w:p>
    <w:p w14:paraId="7FDB7E3F" w14:textId="606326FB" w:rsidR="00095636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Man könnte analog zur LWB den Schulalltag/den Unterricht der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Schüler_innen der jeweiligen Lerngruppe als Mini-Spielwelt modellieren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(im Anschluss ggf. auch programmieren) lassen und diese dann in einer Datenbank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abbilden. Auf diese Weise ist es möglich inhaltlich direkt an die Lebens- und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Erfahrungswelt der Schüler_innen anzuknüpfen und mit ihnen dem Schulalltag und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dem Unterricht gemeinsam ein motivierendes und kreatives Gewand zu geben. Den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Lehrer_innen lustige Alias-Namen zu geben und sich verschiedene Minigame-Titel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zu den Unterrichtsfächern in den verschiedenen Klassenstufen auszudenken, macht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sicher allen Schüler_innen Freude.</w:t>
      </w:r>
      <w:r w:rsidR="00095636">
        <w:rPr>
          <w:rFonts w:ascii="Leelawadee UI" w:hAnsi="Leelawadee UI" w:cs="Leelawadee UI"/>
          <w:lang w:val="de-DE"/>
        </w:rPr>
        <w:t xml:space="preserve"> A</w:t>
      </w:r>
      <w:r w:rsidRPr="000A4261">
        <w:rPr>
          <w:rFonts w:ascii="Leelawadee UI" w:hAnsi="Leelawadee UI" w:cs="Leelawadee UI"/>
          <w:lang w:val="de-DE"/>
        </w:rPr>
        <w:t>ußerdem wird durch die strukturellen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Überlegungen beim Modellieren der Datenbank das Verständnis für die (vor allem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in der Oberstufe nicht unwichtigen) Zugehörigkeit der Schulfächern zu den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Fachbereichen und auch für andere schulorganisatorische Strukturen vertieft.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2A068D0F" w14:textId="77777777" w:rsidR="00095636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 xml:space="preserve">Eine eventuelle Verknüpfung von Programmierung und Datenbank würde auch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die Möglichkeiten bieten, das Spiel auf einem Server zu spielen und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dort die Spielstände in der Datenbank zu speichern. Damit lassen sich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die Themen Programmierung und Datenbanken, die in der Qualifikationsphase in der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Oberstufe im 1. und 2. Semester unterrichet werden, gut verknüpfen. In der 10. Klasse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wäre eine solche Anwendung aber nur für sehr leistungsstarke Kurse zu empfehlen. 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5A13A82D" w14:textId="075904E1" w:rsidR="00095636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Für die Adaption der "LWBadventure"-Miniwelt zur "School Adventure"-Miniwelt wären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natürlich einige Anpassungen in der Bezeichnung von Entitäten und Beziehungen bzw.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Relationen und Attributen nötig</w:t>
      </w:r>
      <w:r w:rsidR="00835538">
        <w:rPr>
          <w:rFonts w:ascii="Leelawadee UI" w:hAnsi="Leelawadee UI" w:cs="Leelawadee UI"/>
          <w:lang w:val="de-DE"/>
        </w:rPr>
        <w:t>:</w:t>
      </w:r>
    </w:p>
    <w:p w14:paraId="77B8D9F3" w14:textId="77777777" w:rsidR="00835538" w:rsidRDefault="000A4261" w:rsidP="00DB4DFF">
      <w:pPr>
        <w:spacing w:after="60"/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Dozent_innen -&gt; Lehrer_innen</w:t>
      </w:r>
    </w:p>
    <w:p w14:paraId="60BF9638" w14:textId="77777777" w:rsidR="00BA6A91" w:rsidRDefault="000A4261" w:rsidP="00BA6A91">
      <w:pPr>
        <w:spacing w:after="0"/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Veranstaltungen -&gt; Schulfächer</w:t>
      </w:r>
    </w:p>
    <w:p w14:paraId="607DBC8A" w14:textId="313B0EAA" w:rsidR="00835538" w:rsidRDefault="00835538" w:rsidP="00DB4DFF">
      <w:pPr>
        <w:spacing w:after="60"/>
        <w:jc w:val="both"/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t xml:space="preserve">  </w:t>
      </w:r>
      <w:r w:rsidR="000A4261" w:rsidRPr="000A4261">
        <w:rPr>
          <w:rFonts w:ascii="Leelawadee UI" w:hAnsi="Leelawadee UI" w:cs="Leelawadee UI"/>
          <w:lang w:val="de-DE"/>
        </w:rPr>
        <w:t>(VNR -&gt; FachNr, SWS -&gt; Wochenstunden, Semester -&gt; Klassenstufe)</w:t>
      </w:r>
    </w:p>
    <w:p w14:paraId="0BD27A2D" w14:textId="77777777" w:rsidR="00835538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Themengebiete -&gt; Fachbereiche (GebietNr -&gt; FBNr, GebietName -&gt; FBName)</w:t>
      </w:r>
    </w:p>
    <w:p w14:paraId="388B7AAE" w14:textId="77777777" w:rsidR="00CB636A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 xml:space="preserve">Ansonsten könnte man aber die Unterteilung in Spieler_innen und andere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Charaktere (NPCs) im Kontext eines Spiels beibehalten, sonstigeNPCs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könnten z.B. Hausmeister, Sekretär_in, Sozialpädagog_innen etc. sein.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Möchte man die Miniwelt schlanker gestalten, kann auf sonstigeNPCs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und Themengebiete/Fachbereiche aber auch verzichtet werden.</w:t>
      </w:r>
      <w:r w:rsidR="00C277ED">
        <w:rPr>
          <w:rFonts w:ascii="Leelawadee UI" w:hAnsi="Leelawadee UI" w:cs="Leelawadee UI"/>
          <w:lang w:val="de-DE"/>
        </w:rPr>
        <w:t xml:space="preserve">  </w:t>
      </w:r>
      <w:r w:rsidRPr="000A4261">
        <w:rPr>
          <w:rFonts w:ascii="Leelawadee UI" w:hAnsi="Leelawadee UI" w:cs="Leelawadee UI"/>
          <w:lang w:val="de-DE"/>
        </w:rPr>
        <w:t>Für den Schulkontext wäre das ER-Modell schon relativ komplex, so dass es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sinnvoll wäre zunächst mit den Schüler_innen ein gemeinsames Modell zu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erarbeiten und zu diskutieren.</w:t>
      </w:r>
    </w:p>
    <w:p w14:paraId="64DF752E" w14:textId="77777777" w:rsidR="00AC62D5" w:rsidRDefault="00AC62D5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0623F9AD" w14:textId="55BD93E4" w:rsidR="00DB4DFF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lastRenderedPageBreak/>
        <w:t xml:space="preserve">Die anschließenden Aufgaben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können (im Sinne von Teile-und-Herrsche) immer wieder zerlegt und in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Gruppen einzeln und arbeitsteilig bearbeitet werden, so dass die Schüler_innen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dieses Prinzip in praktischer Anwendung erfahren können. So können jeweils das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Auflösen der Beziehungen und das Analysieren der funktionalen Abhängigkeiten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der Relationen aufgeteilt und die Folgerungen dann im Plenum zusammengetragen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und diskutiert werden. </w:t>
      </w:r>
      <w:r w:rsidR="00C277ED">
        <w:rPr>
          <w:rFonts w:ascii="Leelawadee UI" w:hAnsi="Leelawadee UI" w:cs="Leelawadee UI"/>
          <w:lang w:val="de-DE"/>
        </w:rPr>
        <w:t xml:space="preserve">  </w:t>
      </w:r>
    </w:p>
    <w:p w14:paraId="13E1558B" w14:textId="77777777" w:rsidR="00DB4DFF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Auch beim Implementieren der Datenbank kann die Arbeit geteilt werden,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 xml:space="preserve">so dass alle SchülerInnen jeweils eine Relation mit Inhalt umsetzen. Die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SQL-Anfragen können dann z. B. mithilfe des von uns erstellten Arbeitsblatts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gestaffelt eingeführt/erarbeitet/geübt und (ggf. binnendifferenziert) vertieft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werden. Hier bietet sich auch die Möglichkeit leistungsstarke Schüler_innen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zusätzlich die Syntax der Relationalen Algebra erarbeiten und anwenden zu lassen.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5C2D8868" w14:textId="36BD933E" w:rsidR="00DB4DFF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Unabhängig davon ist ein individuelles Ausprobieren von (evtl. auch selbst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ausgedachten</w:t>
      </w:r>
      <w:r w:rsidR="00DB4DFF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SQL-Anfragen mit der erstellten Datenbank ebenfalls jederzeit möglich.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Für beides können als Hilfe weitere Materialien (wie z.B. das Cheat-Sheet von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LearningSQL.com) zur Verfügung gestellt werden.</w:t>
      </w:r>
      <w:r w:rsidR="00C277ED">
        <w:rPr>
          <w:rFonts w:ascii="Leelawadee UI" w:hAnsi="Leelawadee UI" w:cs="Leelawadee UI"/>
          <w:lang w:val="de-DE"/>
        </w:rPr>
        <w:t xml:space="preserve">  </w:t>
      </w:r>
      <w:r w:rsidRPr="000A4261">
        <w:rPr>
          <w:rFonts w:ascii="Leelawadee UI" w:hAnsi="Leelawadee UI" w:cs="Leelawadee UI"/>
          <w:lang w:val="de-DE"/>
        </w:rPr>
        <w:t>Durch die Aufgabenteilung könnten die jeweiligen Arbeitsschritte</w:t>
      </w:r>
    </w:p>
    <w:p w14:paraId="34EBDEEB" w14:textId="77777777" w:rsidR="00DB4DFF" w:rsidRDefault="000A4261" w:rsidP="00DB4DFF">
      <w:pPr>
        <w:spacing w:after="0"/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gemeinsames Aufstellen des ER-Modells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25427C18" w14:textId="5B67B732" w:rsidR="00DB4DFF" w:rsidRDefault="000A4261" w:rsidP="00DB4DFF">
      <w:pPr>
        <w:spacing w:after="0"/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Zerlegung ins Relationen-Schema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3AA4B2AF" w14:textId="77777777" w:rsidR="00DB4DFF" w:rsidRDefault="000A4261" w:rsidP="00DB4DFF">
      <w:pPr>
        <w:spacing w:after="0"/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Implementierung der Datenbank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6E3FBA46" w14:textId="77777777" w:rsidR="00DB4DFF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>- SQL-Anfragen</w:t>
      </w:r>
      <w:r w:rsidR="00C277ED">
        <w:rPr>
          <w:rFonts w:ascii="Leelawadee UI" w:hAnsi="Leelawadee UI" w:cs="Leelawadee UI"/>
          <w:lang w:val="de-DE"/>
        </w:rPr>
        <w:t xml:space="preserve"> </w:t>
      </w:r>
    </w:p>
    <w:p w14:paraId="3DC074A9" w14:textId="57D3AA79" w:rsidR="00B03530" w:rsidRDefault="000A4261" w:rsidP="00C277ED">
      <w:pPr>
        <w:jc w:val="both"/>
        <w:rPr>
          <w:rFonts w:ascii="Leelawadee UI" w:hAnsi="Leelawadee UI" w:cs="Leelawadee UI"/>
          <w:lang w:val="de-DE"/>
        </w:rPr>
      </w:pPr>
      <w:r w:rsidRPr="000A4261">
        <w:rPr>
          <w:rFonts w:ascii="Leelawadee UI" w:hAnsi="Leelawadee UI" w:cs="Leelawadee UI"/>
          <w:lang w:val="de-DE"/>
        </w:rPr>
        <w:t xml:space="preserve">je nach Vorerfahrung der Schüler_innen in jeweils 1 bis 2 Unterrichtsstunden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umgesetzt werden.</w:t>
      </w:r>
      <w:r w:rsidR="00C277ED">
        <w:rPr>
          <w:rFonts w:ascii="Leelawadee UI" w:hAnsi="Leelawadee UI" w:cs="Leelawadee UI"/>
          <w:lang w:val="de-DE"/>
        </w:rPr>
        <w:t xml:space="preserve">  </w:t>
      </w:r>
      <w:r w:rsidRPr="000A4261">
        <w:rPr>
          <w:rFonts w:ascii="Leelawadee UI" w:hAnsi="Leelawadee UI" w:cs="Leelawadee UI"/>
          <w:lang w:val="de-DE"/>
        </w:rPr>
        <w:t xml:space="preserve">Gerade die Verbindung zwischen Programmierung und Datenbank bietet 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vielfältige Möglichkeiten das Projekt fortzuführen. Auch eine Einbindung ins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Thema Rechnernetzwerke könnte erfolgen, so dass das Spiel online verfügbar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gemacht werden könnte und die Spieler_innen das "School Adventure"-Spiel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miteinander oder gegeneinander spielen, so wie die Schüler-innen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Pr="000A4261">
        <w:rPr>
          <w:rFonts w:ascii="Leelawadee UI" w:hAnsi="Leelawadee UI" w:cs="Leelawadee UI"/>
          <w:lang w:val="de-DE"/>
        </w:rPr>
        <w:t>dies aus ihrem Alltag schon von anderen Spielen kennen.</w:t>
      </w:r>
      <w:r w:rsidR="00C277ED">
        <w:rPr>
          <w:rFonts w:ascii="Leelawadee UI" w:hAnsi="Leelawadee UI" w:cs="Leelawadee UI"/>
          <w:lang w:val="de-DE"/>
        </w:rPr>
        <w:t xml:space="preserve"> </w:t>
      </w:r>
      <w:r w:rsidR="00B03530">
        <w:rPr>
          <w:rFonts w:ascii="Leelawadee UI" w:hAnsi="Leelawadee UI" w:cs="Leelawadee UI"/>
          <w:lang w:val="de-DE"/>
        </w:rPr>
        <w:br w:type="page"/>
      </w:r>
    </w:p>
    <w:p w14:paraId="7FF2B8F5" w14:textId="08B40028" w:rsidR="00DD5499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DD5499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Arbeitsblatt_Datenbank-Abfragen_SQL.pdf </w:t>
      </w:r>
    </w:p>
    <w:p w14:paraId="4DC9C9CA" w14:textId="77777777" w:rsidR="00DD5499" w:rsidRDefault="00DD549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lang w:val="de-DE"/>
        </w:rPr>
      </w:pPr>
    </w:p>
    <w:p w14:paraId="650506AD" w14:textId="5DD9030D" w:rsidR="00B03530" w:rsidRDefault="00B03530">
      <w:pPr>
        <w:rPr>
          <w:rFonts w:ascii="Leelawadee UI" w:hAnsi="Leelawadee UI" w:cs="Leelawadee UI"/>
          <w:lang w:val="de-DE"/>
        </w:rPr>
      </w:pPr>
      <w:r>
        <w:rPr>
          <w:rFonts w:ascii="Leelawadee UI" w:hAnsi="Leelawadee UI" w:cs="Leelawadee UI"/>
          <w:lang w:val="de-DE"/>
        </w:rPr>
        <w:br w:type="page"/>
      </w:r>
    </w:p>
    <w:p w14:paraId="3EDFF690" w14:textId="0066F43A" w:rsidR="00127BBD" w:rsidRPr="00127BBD" w:rsidRDefault="003A54A5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lastRenderedPageBreak/>
        <w:t xml:space="preserve"> </w:t>
      </w:r>
      <w:r w:rsidR="00127BBD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Arbeitsblatt-Musterlösung_Datenbank-Abfragen_SQL.pdf </w:t>
      </w:r>
    </w:p>
    <w:p w14:paraId="7968F71B" w14:textId="77777777" w:rsidR="00DD5499" w:rsidRDefault="00DD5499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</w:p>
    <w:p w14:paraId="5EFA67F9" w14:textId="2CB36651" w:rsidR="002D2ABD" w:rsidRDefault="002D2ABD" w:rsidP="00DD5499">
      <w:pPr>
        <w:tabs>
          <w:tab w:val="right" w:pos="9026"/>
        </w:tabs>
        <w:spacing w:after="60" w:line="276" w:lineRule="auto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br w:type="page"/>
      </w:r>
    </w:p>
    <w:p w14:paraId="3C2448E3" w14:textId="6C782F26" w:rsidR="002D2ABD" w:rsidRDefault="002D2ABD" w:rsidP="004F6879">
      <w:pPr>
        <w:tabs>
          <w:tab w:val="right" w:pos="9026"/>
        </w:tabs>
        <w:spacing w:after="240" w:line="276" w:lineRule="auto"/>
        <w:ind w:left="425" w:hanging="425"/>
        <w:rPr>
          <w:rFonts w:ascii="Leelawadee UI" w:hAnsi="Leelawadee UI" w:cs="Leelawadee UI"/>
          <w:b/>
          <w:sz w:val="24"/>
          <w:lang w:val="de-DE"/>
        </w:rPr>
      </w:pPr>
      <w:r>
        <w:rPr>
          <w:rFonts w:ascii="Leelawadee UI" w:hAnsi="Leelawadee UI" w:cs="Leelawadee UI"/>
          <w:b/>
          <w:sz w:val="24"/>
          <w:lang w:val="de-DE"/>
        </w:rPr>
        <w:lastRenderedPageBreak/>
        <w:t>F</w:t>
      </w:r>
      <w:r>
        <w:rPr>
          <w:rFonts w:ascii="Leelawadee UI" w:hAnsi="Leelawadee UI" w:cs="Leelawadee UI"/>
          <w:b/>
          <w:sz w:val="24"/>
          <w:lang w:val="de-DE"/>
        </w:rPr>
        <w:tab/>
        <w:t>view</w:t>
      </w:r>
    </w:p>
    <w:p w14:paraId="3102CF3A" w14:textId="543ADAE4" w:rsidR="00127BBD" w:rsidRPr="00127BBD" w:rsidRDefault="007A42D1" w:rsidP="00127BBD">
      <w:pPr>
        <w:pBdr>
          <w:top w:val="single" w:sz="8" w:space="4" w:color="1F4E79" w:themeColor="accent5" w:themeShade="80"/>
          <w:bottom w:val="single" w:sz="8" w:space="4" w:color="1F4E79" w:themeColor="accent5" w:themeShade="80"/>
        </w:pBdr>
        <w:shd w:val="clear" w:color="auto" w:fill="BDD6EE" w:themeFill="accent5" w:themeFillTint="66"/>
        <w:tabs>
          <w:tab w:val="right" w:pos="9026"/>
        </w:tabs>
        <w:spacing w:after="120" w:line="276" w:lineRule="auto"/>
        <w:rPr>
          <w:rFonts w:ascii="Leelawadee UI" w:hAnsi="Leelawadee UI" w:cs="Leelawadee UI"/>
          <w:color w:val="1F4E79" w:themeColor="accent5" w:themeShade="80"/>
          <w:lang w:val="de-DE"/>
        </w:rPr>
      </w:pPr>
      <w:r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  <w:r w:rsidR="00127BBD" w:rsidRPr="00127BBD">
        <w:rPr>
          <w:rFonts w:ascii="Leelawadee UI" w:hAnsi="Leelawadee UI" w:cs="Leelawadee UI"/>
          <w:color w:val="1F4E79" w:themeColor="accent5" w:themeShade="80"/>
          <w:lang w:val="de-DE"/>
        </w:rPr>
        <w:t>L</w:t>
      </w:r>
      <w:r>
        <w:rPr>
          <w:rFonts w:ascii="Leelawadee UI" w:hAnsi="Leelawadee UI" w:cs="Leelawadee UI"/>
          <w:color w:val="1F4E79" w:themeColor="accent5" w:themeShade="80"/>
          <w:lang w:val="de-DE"/>
        </w:rPr>
        <w:t>WBadventure-view</w:t>
      </w:r>
      <w:r w:rsidR="00127BBD" w:rsidRPr="00127BBD">
        <w:rPr>
          <w:rFonts w:ascii="Leelawadee UI" w:hAnsi="Leelawadee UI" w:cs="Leelawadee UI"/>
          <w:color w:val="1F4E79" w:themeColor="accent5" w:themeShade="80"/>
          <w:lang w:val="de-DE"/>
        </w:rPr>
        <w:t>.</w:t>
      </w:r>
      <w:r>
        <w:rPr>
          <w:rFonts w:ascii="Leelawadee UI" w:hAnsi="Leelawadee UI" w:cs="Leelawadee UI"/>
          <w:color w:val="1F4E79" w:themeColor="accent5" w:themeShade="80"/>
          <w:lang w:val="de-DE"/>
        </w:rPr>
        <w:t>txt</w:t>
      </w:r>
      <w:r w:rsidR="00127BBD" w:rsidRPr="00127BBD">
        <w:rPr>
          <w:rFonts w:ascii="Leelawadee UI" w:hAnsi="Leelawadee UI" w:cs="Leelawadee UI"/>
          <w:color w:val="1F4E79" w:themeColor="accent5" w:themeShade="80"/>
          <w:lang w:val="de-DE"/>
        </w:rPr>
        <w:t xml:space="preserve"> </w:t>
      </w:r>
    </w:p>
    <w:p w14:paraId="59B5A5B0" w14:textId="28A22589" w:rsidR="002D2ABD" w:rsidRDefault="002D2ABD" w:rsidP="002D2ABD">
      <w:pPr>
        <w:tabs>
          <w:tab w:val="right" w:pos="9026"/>
        </w:tabs>
        <w:spacing w:after="120" w:line="276" w:lineRule="auto"/>
        <w:ind w:left="426" w:hanging="426"/>
        <w:rPr>
          <w:rFonts w:ascii="Leelawadee UI" w:hAnsi="Leelawadee UI" w:cs="Leelawadee UI"/>
          <w:b/>
          <w:sz w:val="24"/>
          <w:lang w:val="de-DE"/>
        </w:rPr>
      </w:pPr>
    </w:p>
    <w:p w14:paraId="6F86AF04" w14:textId="77777777" w:rsidR="002D2ABD" w:rsidRPr="002D2ABD" w:rsidRDefault="002D2ABD" w:rsidP="002D2ABD">
      <w:pPr>
        <w:tabs>
          <w:tab w:val="right" w:pos="9026"/>
        </w:tabs>
        <w:spacing w:after="120" w:line="276" w:lineRule="auto"/>
        <w:ind w:left="426" w:hanging="426"/>
        <w:rPr>
          <w:rFonts w:ascii="Leelawadee UI" w:hAnsi="Leelawadee UI" w:cs="Leelawadee UI"/>
          <w:b/>
          <w:sz w:val="24"/>
          <w:lang w:val="de-DE"/>
        </w:rPr>
      </w:pPr>
    </w:p>
    <w:sectPr w:rsidR="002D2ABD" w:rsidRPr="002D2ABD" w:rsidSect="00D94D2F">
      <w:footerReference w:type="default" r:id="rId52"/>
      <w:pgSz w:w="11906" w:h="16838"/>
      <w:pgMar w:top="1276" w:right="1440" w:bottom="993" w:left="1440" w:header="708" w:footer="42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3AE54A" w14:textId="77777777" w:rsidR="00095636" w:rsidRDefault="00095636" w:rsidP="00AE5460">
      <w:pPr>
        <w:spacing w:after="0" w:line="240" w:lineRule="auto"/>
      </w:pPr>
      <w:r>
        <w:separator/>
      </w:r>
    </w:p>
  </w:endnote>
  <w:endnote w:type="continuationSeparator" w:id="0">
    <w:p w14:paraId="21A4D79A" w14:textId="77777777" w:rsidR="00095636" w:rsidRDefault="00095636" w:rsidP="00AE54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188B88" w14:textId="77777777" w:rsidR="00095636" w:rsidRDefault="00095636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32582226"/>
      <w:docPartObj>
        <w:docPartGallery w:val="Page Numbers (Bottom of Page)"/>
        <w:docPartUnique/>
      </w:docPartObj>
    </w:sdtPr>
    <w:sdtContent>
      <w:p w14:paraId="692E0906" w14:textId="43113A15" w:rsidR="00095636" w:rsidRDefault="00095636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de-DE"/>
          </w:rPr>
          <w:t>2</w:t>
        </w:r>
        <w:r>
          <w:fldChar w:fldCharType="end"/>
        </w:r>
      </w:p>
    </w:sdtContent>
  </w:sdt>
  <w:p w14:paraId="074E7D6A" w14:textId="77777777" w:rsidR="00095636" w:rsidRDefault="0009563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5426F4" w14:textId="77777777" w:rsidR="00095636" w:rsidRDefault="00095636" w:rsidP="00AE5460">
      <w:pPr>
        <w:spacing w:after="0" w:line="240" w:lineRule="auto"/>
      </w:pPr>
      <w:r>
        <w:separator/>
      </w:r>
    </w:p>
  </w:footnote>
  <w:footnote w:type="continuationSeparator" w:id="0">
    <w:p w14:paraId="6C195F65" w14:textId="77777777" w:rsidR="00095636" w:rsidRDefault="00095636" w:rsidP="00AE546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C52FE" w14:textId="5F751742" w:rsidR="00095636" w:rsidRDefault="00095636">
    <w:pPr>
      <w:pStyle w:val="Kopfzeile"/>
    </w:pPr>
  </w:p>
  <w:p w14:paraId="4FD5EA31" w14:textId="77777777" w:rsidR="00095636" w:rsidRDefault="00095636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A9DA48" w14:textId="77777777" w:rsidR="00095636" w:rsidRDefault="00095636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6D7740"/>
    <w:multiLevelType w:val="hybridMultilevel"/>
    <w:tmpl w:val="30440D08"/>
    <w:lvl w:ilvl="0" w:tplc="808CDE80">
      <w:start w:val="1"/>
      <w:numFmt w:val="upperLetter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184619"/>
    <w:multiLevelType w:val="hybridMultilevel"/>
    <w:tmpl w:val="9C585C04"/>
    <w:lvl w:ilvl="0" w:tplc="0E60D3D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Leelawadee U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savePreviewPicture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0CF"/>
    <w:rsid w:val="00002341"/>
    <w:rsid w:val="00010AA8"/>
    <w:rsid w:val="0003584B"/>
    <w:rsid w:val="00066CA4"/>
    <w:rsid w:val="00073E19"/>
    <w:rsid w:val="00077B50"/>
    <w:rsid w:val="00080268"/>
    <w:rsid w:val="00080E7A"/>
    <w:rsid w:val="00095636"/>
    <w:rsid w:val="000A4261"/>
    <w:rsid w:val="000A5494"/>
    <w:rsid w:val="00106B09"/>
    <w:rsid w:val="00111813"/>
    <w:rsid w:val="00127BBD"/>
    <w:rsid w:val="0014018D"/>
    <w:rsid w:val="001469B0"/>
    <w:rsid w:val="0015470F"/>
    <w:rsid w:val="00174AD1"/>
    <w:rsid w:val="001855ED"/>
    <w:rsid w:val="0018596F"/>
    <w:rsid w:val="001A282E"/>
    <w:rsid w:val="001B1215"/>
    <w:rsid w:val="001D2095"/>
    <w:rsid w:val="002155FB"/>
    <w:rsid w:val="00217981"/>
    <w:rsid w:val="002234AA"/>
    <w:rsid w:val="00230BBF"/>
    <w:rsid w:val="0024204F"/>
    <w:rsid w:val="00250F9B"/>
    <w:rsid w:val="00272AF9"/>
    <w:rsid w:val="00274CFE"/>
    <w:rsid w:val="002764AE"/>
    <w:rsid w:val="00277C03"/>
    <w:rsid w:val="00281F98"/>
    <w:rsid w:val="00293BF6"/>
    <w:rsid w:val="002B08EB"/>
    <w:rsid w:val="002B63B4"/>
    <w:rsid w:val="002D1BD5"/>
    <w:rsid w:val="002D2ABD"/>
    <w:rsid w:val="002D7E89"/>
    <w:rsid w:val="002E61B5"/>
    <w:rsid w:val="002E786D"/>
    <w:rsid w:val="002F3EC6"/>
    <w:rsid w:val="002F47FC"/>
    <w:rsid w:val="00331A56"/>
    <w:rsid w:val="00334593"/>
    <w:rsid w:val="00342D39"/>
    <w:rsid w:val="003573C5"/>
    <w:rsid w:val="00360DC9"/>
    <w:rsid w:val="003620F4"/>
    <w:rsid w:val="00372CDD"/>
    <w:rsid w:val="00385041"/>
    <w:rsid w:val="00392E24"/>
    <w:rsid w:val="003A54A5"/>
    <w:rsid w:val="003B21D2"/>
    <w:rsid w:val="003B5F02"/>
    <w:rsid w:val="003B60CD"/>
    <w:rsid w:val="00402F70"/>
    <w:rsid w:val="004454FF"/>
    <w:rsid w:val="004668E9"/>
    <w:rsid w:val="00490FD0"/>
    <w:rsid w:val="00496231"/>
    <w:rsid w:val="004D61F2"/>
    <w:rsid w:val="004E1C67"/>
    <w:rsid w:val="004E6D0D"/>
    <w:rsid w:val="004F6879"/>
    <w:rsid w:val="00502BA9"/>
    <w:rsid w:val="0051295E"/>
    <w:rsid w:val="00513706"/>
    <w:rsid w:val="00515008"/>
    <w:rsid w:val="005435D2"/>
    <w:rsid w:val="00543F91"/>
    <w:rsid w:val="005A792C"/>
    <w:rsid w:val="005B07C5"/>
    <w:rsid w:val="005B5D19"/>
    <w:rsid w:val="005E2298"/>
    <w:rsid w:val="00612376"/>
    <w:rsid w:val="006608D1"/>
    <w:rsid w:val="00677651"/>
    <w:rsid w:val="00692BA5"/>
    <w:rsid w:val="00697AEE"/>
    <w:rsid w:val="006A38B1"/>
    <w:rsid w:val="006C0576"/>
    <w:rsid w:val="006D2F25"/>
    <w:rsid w:val="006F72C5"/>
    <w:rsid w:val="0071330C"/>
    <w:rsid w:val="0074214A"/>
    <w:rsid w:val="00744D90"/>
    <w:rsid w:val="007450C4"/>
    <w:rsid w:val="00761085"/>
    <w:rsid w:val="00767D84"/>
    <w:rsid w:val="007844BF"/>
    <w:rsid w:val="00786254"/>
    <w:rsid w:val="00797081"/>
    <w:rsid w:val="007A42D1"/>
    <w:rsid w:val="007B7EAD"/>
    <w:rsid w:val="007E2C98"/>
    <w:rsid w:val="007F2D03"/>
    <w:rsid w:val="007F50CC"/>
    <w:rsid w:val="00835538"/>
    <w:rsid w:val="008666B9"/>
    <w:rsid w:val="00877BF9"/>
    <w:rsid w:val="008824D4"/>
    <w:rsid w:val="008A6028"/>
    <w:rsid w:val="008A65E3"/>
    <w:rsid w:val="0092738A"/>
    <w:rsid w:val="009578ED"/>
    <w:rsid w:val="00973896"/>
    <w:rsid w:val="00974EFD"/>
    <w:rsid w:val="009B3559"/>
    <w:rsid w:val="009C3BCE"/>
    <w:rsid w:val="009C7553"/>
    <w:rsid w:val="009F028F"/>
    <w:rsid w:val="00A111CC"/>
    <w:rsid w:val="00A31F84"/>
    <w:rsid w:val="00A45B02"/>
    <w:rsid w:val="00A75CD6"/>
    <w:rsid w:val="00AA4732"/>
    <w:rsid w:val="00AC62D5"/>
    <w:rsid w:val="00AD3D55"/>
    <w:rsid w:val="00AD7BE8"/>
    <w:rsid w:val="00AE5460"/>
    <w:rsid w:val="00AE5F1D"/>
    <w:rsid w:val="00B03530"/>
    <w:rsid w:val="00B16F90"/>
    <w:rsid w:val="00B534B0"/>
    <w:rsid w:val="00B57B10"/>
    <w:rsid w:val="00B62E5A"/>
    <w:rsid w:val="00B64FC5"/>
    <w:rsid w:val="00B93F1C"/>
    <w:rsid w:val="00BA6A91"/>
    <w:rsid w:val="00BA7664"/>
    <w:rsid w:val="00BB4F9B"/>
    <w:rsid w:val="00BC2902"/>
    <w:rsid w:val="00BF3B5F"/>
    <w:rsid w:val="00C277ED"/>
    <w:rsid w:val="00C44654"/>
    <w:rsid w:val="00C44A4A"/>
    <w:rsid w:val="00C51907"/>
    <w:rsid w:val="00C636C0"/>
    <w:rsid w:val="00C67850"/>
    <w:rsid w:val="00C84A6B"/>
    <w:rsid w:val="00C954FC"/>
    <w:rsid w:val="00CB636A"/>
    <w:rsid w:val="00CB64F7"/>
    <w:rsid w:val="00CC66FF"/>
    <w:rsid w:val="00D006FC"/>
    <w:rsid w:val="00D105A5"/>
    <w:rsid w:val="00D13662"/>
    <w:rsid w:val="00D266DE"/>
    <w:rsid w:val="00D27BA4"/>
    <w:rsid w:val="00D40CE9"/>
    <w:rsid w:val="00D45E0F"/>
    <w:rsid w:val="00D53D9C"/>
    <w:rsid w:val="00D60B04"/>
    <w:rsid w:val="00D66211"/>
    <w:rsid w:val="00D72D9E"/>
    <w:rsid w:val="00D7324D"/>
    <w:rsid w:val="00D8367D"/>
    <w:rsid w:val="00D94B03"/>
    <w:rsid w:val="00D94D2F"/>
    <w:rsid w:val="00D97635"/>
    <w:rsid w:val="00DB4435"/>
    <w:rsid w:val="00DB4DFF"/>
    <w:rsid w:val="00DC1A2B"/>
    <w:rsid w:val="00DD346A"/>
    <w:rsid w:val="00DD5499"/>
    <w:rsid w:val="00DE4B20"/>
    <w:rsid w:val="00DE6F32"/>
    <w:rsid w:val="00DF1F1C"/>
    <w:rsid w:val="00E25D27"/>
    <w:rsid w:val="00E2633B"/>
    <w:rsid w:val="00E26390"/>
    <w:rsid w:val="00E40712"/>
    <w:rsid w:val="00E57ED9"/>
    <w:rsid w:val="00E720E7"/>
    <w:rsid w:val="00F01C63"/>
    <w:rsid w:val="00F054C1"/>
    <w:rsid w:val="00F153AB"/>
    <w:rsid w:val="00F35495"/>
    <w:rsid w:val="00F45B97"/>
    <w:rsid w:val="00F52035"/>
    <w:rsid w:val="00F64E37"/>
    <w:rsid w:val="00F70079"/>
    <w:rsid w:val="00F740CF"/>
    <w:rsid w:val="00F86D9E"/>
    <w:rsid w:val="00F90B6B"/>
    <w:rsid w:val="00FB22AD"/>
    <w:rsid w:val="00FC4CC7"/>
    <w:rsid w:val="00FD1B9A"/>
    <w:rsid w:val="00FE3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  <w14:docId w14:val="5C4626D3"/>
  <w15:chartTrackingRefBased/>
  <w15:docId w15:val="{A8400E0D-B15F-418F-AFFE-FFDE95B1F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DD5499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E54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E5460"/>
  </w:style>
  <w:style w:type="paragraph" w:styleId="Fuzeile">
    <w:name w:val="footer"/>
    <w:basedOn w:val="Standard"/>
    <w:link w:val="FuzeileZchn"/>
    <w:uiPriority w:val="99"/>
    <w:unhideWhenUsed/>
    <w:rsid w:val="00AE546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E5460"/>
  </w:style>
  <w:style w:type="paragraph" w:styleId="Listenabsatz">
    <w:name w:val="List Paragraph"/>
    <w:basedOn w:val="Standard"/>
    <w:uiPriority w:val="34"/>
    <w:qFormat/>
    <w:rsid w:val="007844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0" Type="http://schemas.openxmlformats.org/officeDocument/2006/relationships/image" Target="media/image1.jpe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5947403-1c5a-47e2-a0c7-19e3b30b348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F3CA3C1F7FFDE4A8861D8B472B34CF8" ma:contentTypeVersion="12" ma:contentTypeDescription="Ein neues Dokument erstellen." ma:contentTypeScope="" ma:versionID="6e2d307085c42abeb00f192b30f35f26">
  <xsd:schema xmlns:xsd="http://www.w3.org/2001/XMLSchema" xmlns:xs="http://www.w3.org/2001/XMLSchema" xmlns:p="http://schemas.microsoft.com/office/2006/metadata/properties" xmlns:ns3="65947403-1c5a-47e2-a0c7-19e3b30b348e" targetNamespace="http://schemas.microsoft.com/office/2006/metadata/properties" ma:root="true" ma:fieldsID="1627534b91c5e32ad395bd738b50e553" ns3:_="">
    <xsd:import namespace="65947403-1c5a-47e2-a0c7-19e3b30b348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947403-1c5a-47e2-a0c7-19e3b30b34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Length (seconds)" ma:internalName="MediaLengthInSeconds" ma:readOnly="true">
      <xsd:simpleType>
        <xsd:restriction base="dms:Unknown"/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6ABF1A-19F4-4835-AB9D-F0C94121EE10}">
  <ds:schemaRefs>
    <ds:schemaRef ds:uri="http://schemas.microsoft.com/office/2006/documentManagement/types"/>
    <ds:schemaRef ds:uri="http://purl.org/dc/elements/1.1/"/>
    <ds:schemaRef ds:uri="65947403-1c5a-47e2-a0c7-19e3b30b348e"/>
    <ds:schemaRef ds:uri="http://schemas.microsoft.com/office/infopath/2007/PartnerControls"/>
    <ds:schemaRef ds:uri="http://schemas.openxmlformats.org/package/2006/metadata/core-properties"/>
    <ds:schemaRef ds:uri="http://purl.org/dc/dcmitype/"/>
    <ds:schemaRef ds:uri="http://schemas.microsoft.com/office/2006/metadata/properties"/>
    <ds:schemaRef ds:uri="http://www.w3.org/XML/1998/namespace"/>
    <ds:schemaRef ds:uri="http://purl.org/dc/terms/"/>
  </ds:schemaRefs>
</ds:datastoreItem>
</file>

<file path=customXml/itemProps2.xml><?xml version="1.0" encoding="utf-8"?>
<ds:datastoreItem xmlns:ds="http://schemas.openxmlformats.org/officeDocument/2006/customXml" ds:itemID="{1BC1054D-924B-430F-8F6B-EA9B50A9BE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5947403-1c5a-47e2-a0c7-19e3b30b348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C7631E8-01C8-44A3-8FBB-AF138F94389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57</Pages>
  <Words>4398</Words>
  <Characters>25072</Characters>
  <Application>Microsoft Office Word</Application>
  <DocSecurity>0</DocSecurity>
  <Lines>208</Lines>
  <Paragraphs>58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Annalena Cyriacus</dc:creator>
  <cp:keywords/>
  <dc:description/>
  <cp:lastModifiedBy>Annalena Cyriacus</cp:lastModifiedBy>
  <cp:revision>74</cp:revision>
  <cp:lastPrinted>2023-06-18T17:36:00Z</cp:lastPrinted>
  <dcterms:created xsi:type="dcterms:W3CDTF">2023-06-18T14:29:00Z</dcterms:created>
  <dcterms:modified xsi:type="dcterms:W3CDTF">2023-06-18T20:22:00Z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0x010100DF3CA3C1F7FFDE4A8861D8B472B34CF8</vt:lpwstr>
  </property>
</Properties>
</file>